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FE67C" w14:textId="77777777" w:rsidR="000A0C0B" w:rsidRPr="00377F37" w:rsidRDefault="000A0C0B" w:rsidP="000A0C0B">
      <w:pPr>
        <w:spacing w:after="538" w:line="269" w:lineRule="auto"/>
        <w:ind w:left="10" w:right="87" w:hanging="10"/>
        <w:jc w:val="center"/>
        <w:rPr>
          <w:b/>
          <w:color w:val="0070C0"/>
        </w:rPr>
      </w:pPr>
      <w:r w:rsidRPr="00377F37">
        <w:rPr>
          <w:b/>
          <w:color w:val="0070C0"/>
        </w:rPr>
        <w:t xml:space="preserve">This information is </w:t>
      </w:r>
      <w:r w:rsidRPr="00377F37">
        <w:rPr>
          <w:b/>
          <w:color w:val="FF0000"/>
        </w:rPr>
        <w:t>CONFIDENTIAL</w:t>
      </w:r>
      <w:r w:rsidRPr="00377F37">
        <w:rPr>
          <w:b/>
          <w:color w:val="0070C0"/>
        </w:rPr>
        <w:t xml:space="preserve">. </w:t>
      </w:r>
    </w:p>
    <w:p w14:paraId="42C9C18B" w14:textId="77777777" w:rsidR="000A0C0B" w:rsidRPr="00377F37" w:rsidRDefault="000A0C0B" w:rsidP="00C375A0">
      <w:pPr>
        <w:spacing w:after="538" w:line="269" w:lineRule="auto"/>
        <w:ind w:right="87"/>
        <w:rPr>
          <w:b/>
          <w:i/>
          <w:iCs/>
          <w:color w:val="0070C0"/>
        </w:rPr>
      </w:pPr>
      <w:r w:rsidRPr="00377F37">
        <w:rPr>
          <w:b/>
          <w:i/>
          <w:iCs/>
          <w:color w:val="0070C0"/>
        </w:rPr>
        <w:t xml:space="preserve">(Schools or settings may choose to attach their own completed pupil profile instead of the below example) </w:t>
      </w:r>
    </w:p>
    <w:p w14:paraId="43FC9187" w14:textId="77777777" w:rsidR="000A0C0B" w:rsidRPr="00BD3B6B" w:rsidRDefault="000A0C0B" w:rsidP="000A0C0B">
      <w:pPr>
        <w:pStyle w:val="Heading1"/>
        <w:jc w:val="center"/>
        <w:rPr>
          <w:rFonts w:ascii="Calibri" w:hAnsi="Calibri" w:cs="Calibri"/>
          <w:b/>
          <w:bCs/>
          <w:sz w:val="44"/>
          <w:szCs w:val="44"/>
        </w:rPr>
      </w:pPr>
      <w:r w:rsidRPr="00BD3B6B">
        <w:rPr>
          <w:rFonts w:ascii="Calibri" w:hAnsi="Calibri" w:cs="Calibri"/>
          <w:b/>
          <w:bCs/>
          <w:sz w:val="44"/>
          <w:szCs w:val="44"/>
        </w:rPr>
        <w:t xml:space="preserve">My one-page profile </w:t>
      </w:r>
    </w:p>
    <w:p w14:paraId="58A52429" w14:textId="77777777" w:rsidR="000A0C0B" w:rsidRPr="00377F37" w:rsidRDefault="000A0C0B" w:rsidP="000A0C0B">
      <w:pPr>
        <w:spacing w:after="330" w:line="269" w:lineRule="auto"/>
        <w:ind w:left="10" w:hanging="10"/>
        <w:jc w:val="center"/>
        <w:rPr>
          <w:b/>
        </w:rPr>
      </w:pPr>
      <w:r w:rsidRPr="00377F37">
        <w:rPr>
          <w:b/>
          <w:color w:val="0070C0"/>
        </w:rPr>
        <w:t xml:space="preserve">My one-page profile should be available to </w:t>
      </w:r>
      <w:r w:rsidRPr="00377F37">
        <w:rPr>
          <w:b/>
          <w:color w:val="0070C0"/>
          <w:u w:val="single" w:color="0070C0"/>
        </w:rPr>
        <w:t>all staff</w:t>
      </w:r>
      <w:r w:rsidRPr="00377F37">
        <w:rPr>
          <w:b/>
          <w:color w:val="0070C0"/>
        </w:rPr>
        <w:t xml:space="preserve"> that are working with me; it tells you things I think you need to know so you can have a better understanding of me.</w:t>
      </w:r>
      <w:r w:rsidRPr="00377F37">
        <w:rPr>
          <w:b/>
        </w:rPr>
        <w:t xml:space="preserve"> </w:t>
      </w:r>
    </w:p>
    <w:p w14:paraId="52692FA8" w14:textId="77777777" w:rsidR="000A0C0B" w:rsidRPr="00377F37" w:rsidRDefault="000A0C0B" w:rsidP="000A0C0B">
      <w:pPr>
        <w:spacing w:after="330" w:line="269" w:lineRule="auto"/>
        <w:ind w:left="10" w:hanging="10"/>
        <w:jc w:val="center"/>
      </w:pPr>
    </w:p>
    <w:tbl>
      <w:tblPr>
        <w:tblStyle w:val="TableGrid"/>
        <w:tblpPr w:vertAnchor="text" w:tblpX="5651" w:tblpY="-37"/>
        <w:tblOverlap w:val="never"/>
        <w:tblW w:w="3301" w:type="dxa"/>
        <w:tblInd w:w="0" w:type="dxa"/>
        <w:tblCellMar>
          <w:top w:w="73" w:type="dxa"/>
          <w:left w:w="146" w:type="dxa"/>
          <w:right w:w="109" w:type="dxa"/>
        </w:tblCellMar>
        <w:tblLook w:val="04A0" w:firstRow="1" w:lastRow="0" w:firstColumn="1" w:lastColumn="0" w:noHBand="0" w:noVBand="1"/>
      </w:tblPr>
      <w:tblGrid>
        <w:gridCol w:w="3301"/>
      </w:tblGrid>
      <w:tr w:rsidR="000A0C0B" w:rsidRPr="00377F37" w14:paraId="745D3EEF" w14:textId="77777777" w:rsidTr="00D3213A">
        <w:trPr>
          <w:trHeight w:val="2635"/>
        </w:trPr>
        <w:tc>
          <w:tcPr>
            <w:tcW w:w="3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6160D" w14:textId="77777777" w:rsidR="000A0C0B" w:rsidRPr="00377F37" w:rsidRDefault="000A0C0B" w:rsidP="00D3213A">
            <w:pPr>
              <w:spacing w:after="144"/>
              <w:ind w:right="35"/>
              <w:jc w:val="center"/>
            </w:pPr>
            <w:r w:rsidRPr="00377F37">
              <w:rPr>
                <w:b/>
                <w:color w:val="171717"/>
              </w:rPr>
              <w:t xml:space="preserve">Picture </w:t>
            </w:r>
          </w:p>
          <w:p w14:paraId="0998B848" w14:textId="77777777" w:rsidR="000A0C0B" w:rsidRPr="00377F37" w:rsidRDefault="000A0C0B" w:rsidP="00D3213A">
            <w:pPr>
              <w:spacing w:after="197" w:line="277" w:lineRule="auto"/>
              <w:jc w:val="center"/>
            </w:pPr>
            <w:r w:rsidRPr="00377F37">
              <w:rPr>
                <w:sz w:val="20"/>
              </w:rPr>
              <w:t xml:space="preserve">(You may wish to have a picture of yourself or something you enjoy, or even a pet!) </w:t>
            </w:r>
          </w:p>
          <w:p w14:paraId="42E2678A" w14:textId="77777777" w:rsidR="000A0C0B" w:rsidRPr="00377F37" w:rsidRDefault="000A0C0B" w:rsidP="00D3213A">
            <w:pPr>
              <w:spacing w:after="181"/>
            </w:pPr>
            <w:r w:rsidRPr="00377F37">
              <w:t xml:space="preserve">   </w:t>
            </w:r>
          </w:p>
          <w:p w14:paraId="02AAFA9E" w14:textId="77777777" w:rsidR="000A0C0B" w:rsidRPr="00377F37" w:rsidRDefault="000A0C0B" w:rsidP="00D3213A">
            <w:r w:rsidRPr="00377F37">
              <w:t xml:space="preserve">   </w:t>
            </w:r>
          </w:p>
        </w:tc>
      </w:tr>
    </w:tbl>
    <w:p w14:paraId="3844583A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My full name is: </w:t>
      </w:r>
      <w:r w:rsidRPr="00377F37">
        <w:rPr>
          <w:b/>
          <w:i/>
          <w:sz w:val="24"/>
        </w:rPr>
        <w:t xml:space="preserve"> </w:t>
      </w:r>
      <w:r w:rsidRPr="00377F37">
        <w:rPr>
          <w:i/>
          <w:sz w:val="24"/>
        </w:rPr>
        <w:t xml:space="preserve"> </w:t>
      </w:r>
    </w:p>
    <w:p w14:paraId="30F98E26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I like to be known as: </w:t>
      </w:r>
      <w:r w:rsidRPr="00377F37">
        <w:rPr>
          <w:i/>
          <w:sz w:val="24"/>
        </w:rPr>
        <w:t xml:space="preserve"> </w:t>
      </w:r>
    </w:p>
    <w:p w14:paraId="70CF22EA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My birthday is on: </w:t>
      </w:r>
      <w:r w:rsidRPr="00377F37">
        <w:rPr>
          <w:i/>
          <w:sz w:val="24"/>
        </w:rPr>
        <w:t xml:space="preserve"> </w:t>
      </w:r>
    </w:p>
    <w:p w14:paraId="557B666A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I live with: </w:t>
      </w:r>
      <w:r w:rsidRPr="00377F37">
        <w:rPr>
          <w:i/>
          <w:sz w:val="24"/>
        </w:rPr>
        <w:t xml:space="preserve"> </w:t>
      </w:r>
    </w:p>
    <w:p w14:paraId="7A14D0A3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Things I enjoy: </w:t>
      </w:r>
      <w:r w:rsidRPr="00377F37">
        <w:rPr>
          <w:i/>
          <w:sz w:val="24"/>
        </w:rPr>
        <w:t xml:space="preserve"> </w:t>
      </w:r>
    </w:p>
    <w:p w14:paraId="0B94FF25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Things that help me to learn: </w:t>
      </w:r>
      <w:r w:rsidRPr="00377F37">
        <w:rPr>
          <w:i/>
          <w:sz w:val="24"/>
        </w:rPr>
        <w:t xml:space="preserve"> </w:t>
      </w:r>
    </w:p>
    <w:p w14:paraId="6E0CE0B7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>My dreams and hopes for the future:</w:t>
      </w:r>
      <w:r w:rsidRPr="00377F37">
        <w:rPr>
          <w:i/>
          <w:sz w:val="24"/>
        </w:rPr>
        <w:t xml:space="preserve"> </w:t>
      </w:r>
    </w:p>
    <w:p w14:paraId="7F15C81C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Things that I dislike, find difficult or worry about: </w:t>
      </w:r>
      <w:r w:rsidRPr="00377F37">
        <w:rPr>
          <w:i/>
          <w:sz w:val="24"/>
        </w:rPr>
        <w:t xml:space="preserve"> </w:t>
      </w:r>
    </w:p>
    <w:p w14:paraId="01AACF4A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What helps? </w:t>
      </w:r>
      <w:r w:rsidRPr="00377F37">
        <w:rPr>
          <w:i/>
          <w:sz w:val="24"/>
        </w:rPr>
        <w:t xml:space="preserve"> </w:t>
      </w:r>
    </w:p>
    <w:p w14:paraId="10DEF9C4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My key person at school is: </w:t>
      </w:r>
      <w:r w:rsidRPr="00377F37">
        <w:rPr>
          <w:i/>
          <w:sz w:val="24"/>
        </w:rPr>
        <w:t xml:space="preserve"> </w:t>
      </w:r>
    </w:p>
    <w:p w14:paraId="55208A4D" w14:textId="77777777" w:rsidR="000A0C0B" w:rsidRPr="00377F37" w:rsidRDefault="000A0C0B" w:rsidP="000A0C0B">
      <w:pPr>
        <w:spacing w:after="322"/>
        <w:ind w:left="-5" w:right="186" w:hanging="10"/>
      </w:pPr>
      <w:r w:rsidRPr="00377F37">
        <w:rPr>
          <w:b/>
          <w:sz w:val="24"/>
        </w:rPr>
        <w:t xml:space="preserve">Who would I go to if they are not available? </w:t>
      </w:r>
      <w:r w:rsidRPr="00377F37">
        <w:rPr>
          <w:i/>
          <w:sz w:val="24"/>
        </w:rPr>
        <w:t xml:space="preserve"> </w:t>
      </w:r>
    </w:p>
    <w:p w14:paraId="5C66A25C" w14:textId="77777777" w:rsidR="000A0C0B" w:rsidRPr="00377F37" w:rsidRDefault="000A0C0B" w:rsidP="000A0C0B">
      <w:pPr>
        <w:spacing w:after="367"/>
        <w:ind w:left="-5" w:right="186" w:hanging="10"/>
      </w:pPr>
      <w:r w:rsidRPr="00377F37">
        <w:rPr>
          <w:b/>
          <w:sz w:val="24"/>
        </w:rPr>
        <w:t>I want you to know that:</w:t>
      </w:r>
      <w:r w:rsidRPr="00377F37">
        <w:rPr>
          <w:i/>
          <w:sz w:val="24"/>
        </w:rPr>
        <w:t xml:space="preserve">  </w:t>
      </w:r>
    </w:p>
    <w:p w14:paraId="686F7CF6" w14:textId="77777777" w:rsidR="000A0C0B" w:rsidRPr="00377F37" w:rsidRDefault="000A0C0B" w:rsidP="000A0C0B">
      <w:pPr>
        <w:tabs>
          <w:tab w:val="center" w:pos="7569"/>
          <w:tab w:val="center" w:pos="9052"/>
        </w:tabs>
        <w:spacing w:after="325"/>
      </w:pPr>
      <w:r w:rsidRPr="00377F37">
        <w:tab/>
      </w:r>
      <w:r w:rsidRPr="00377F37">
        <w:rPr>
          <w:b/>
          <w:sz w:val="24"/>
        </w:rPr>
        <w:t>Last updated:</w:t>
      </w:r>
      <w:r w:rsidRPr="00377F37">
        <w:rPr>
          <w:sz w:val="24"/>
        </w:rPr>
        <w:t xml:space="preserve">  </w:t>
      </w:r>
      <w:r w:rsidRPr="00377F37">
        <w:rPr>
          <w:sz w:val="24"/>
        </w:rPr>
        <w:tab/>
      </w:r>
      <w:r w:rsidRPr="00377F37">
        <w:rPr>
          <w:b/>
          <w:sz w:val="24"/>
        </w:rPr>
        <w:t xml:space="preserve"> </w:t>
      </w:r>
    </w:p>
    <w:p w14:paraId="2DDD70A7" w14:textId="77777777" w:rsidR="000A0C0B" w:rsidRPr="00377F37" w:rsidRDefault="000A0C0B" w:rsidP="000A0C0B">
      <w:pPr>
        <w:spacing w:after="0"/>
      </w:pPr>
      <w:r w:rsidRPr="00377F37">
        <w:rPr>
          <w:b/>
          <w:sz w:val="24"/>
        </w:rPr>
        <w:t xml:space="preserve"> </w:t>
      </w:r>
      <w:r w:rsidRPr="00377F37">
        <w:rPr>
          <w:sz w:val="24"/>
        </w:rPr>
        <w:tab/>
        <w:t xml:space="preserve"> </w:t>
      </w:r>
    </w:p>
    <w:p w14:paraId="233788B7" w14:textId="10395930" w:rsidR="000A0C0B" w:rsidRPr="00377F37" w:rsidRDefault="000A0C0B" w:rsidP="005D2D7E">
      <w:pPr>
        <w:pStyle w:val="Heading1"/>
        <w:spacing w:after="176"/>
        <w:ind w:left="14"/>
        <w:jc w:val="center"/>
        <w:rPr>
          <w:rFonts w:ascii="Calibri" w:hAnsi="Calibri" w:cs="Calibri"/>
        </w:rPr>
      </w:pPr>
      <w:r w:rsidRPr="00377F37">
        <w:rPr>
          <w:rFonts w:ascii="Calibri" w:hAnsi="Calibri" w:cs="Calibri"/>
        </w:rPr>
        <w:lastRenderedPageBreak/>
        <w:t>Kinship and PLAC Personal Education Plan</w:t>
      </w:r>
    </w:p>
    <w:p w14:paraId="2484AA5A" w14:textId="77777777" w:rsidR="000A0C0B" w:rsidRPr="00377F37" w:rsidRDefault="000A0C0B" w:rsidP="000A0C0B">
      <w:pPr>
        <w:shd w:val="clear" w:color="auto" w:fill="60CAF3"/>
        <w:spacing w:after="0"/>
        <w:ind w:right="89"/>
        <w:jc w:val="center"/>
      </w:pPr>
      <w:r w:rsidRPr="00377F37">
        <w:rPr>
          <w:b/>
          <w:sz w:val="48"/>
        </w:rPr>
        <w:t xml:space="preserve">Need to know </w:t>
      </w:r>
    </w:p>
    <w:tbl>
      <w:tblPr>
        <w:tblStyle w:val="TableGrid"/>
        <w:tblW w:w="0" w:type="auto"/>
        <w:tblInd w:w="12" w:type="dxa"/>
        <w:tblLayout w:type="fixed"/>
        <w:tblCellMar>
          <w:top w:w="98" w:type="dxa"/>
          <w:left w:w="72" w:type="dxa"/>
          <w:right w:w="28" w:type="dxa"/>
        </w:tblCellMar>
        <w:tblLook w:val="04A0" w:firstRow="1" w:lastRow="0" w:firstColumn="1" w:lastColumn="0" w:noHBand="0" w:noVBand="1"/>
      </w:tblPr>
      <w:tblGrid>
        <w:gridCol w:w="4469"/>
        <w:gridCol w:w="4642"/>
      </w:tblGrid>
      <w:tr w:rsidR="000A0C0B" w:rsidRPr="00377F37" w14:paraId="0BBE1875" w14:textId="77777777" w:rsidTr="00FB5772">
        <w:trPr>
          <w:trHeight w:val="420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</w:tcPr>
          <w:p w14:paraId="1087F852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Date of birth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</w:tcPr>
          <w:p w14:paraId="4B4E090D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Ethnicity </w:t>
            </w:r>
          </w:p>
        </w:tc>
      </w:tr>
      <w:tr w:rsidR="000A0C0B" w:rsidRPr="00377F37" w14:paraId="77B8E610" w14:textId="77777777" w:rsidTr="00FB5772">
        <w:trPr>
          <w:trHeight w:val="545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16BD0717" w14:textId="3C4FF58C" w:rsidR="006E1E56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BFF7F7"/>
              <w:right w:val="single" w:sz="8" w:space="0" w:color="DDDDDD"/>
            </w:tcBorders>
            <w:vAlign w:val="center"/>
          </w:tcPr>
          <w:p w14:paraId="6CC5B4E0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5AEFAD63" w14:textId="77777777" w:rsidTr="00FB5772">
        <w:trPr>
          <w:trHeight w:val="420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  <w:vAlign w:val="center"/>
          </w:tcPr>
          <w:p w14:paraId="0B5EFB36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Gender </w:t>
            </w:r>
          </w:p>
        </w:tc>
        <w:tc>
          <w:tcPr>
            <w:tcW w:w="4642" w:type="dxa"/>
            <w:tcBorders>
              <w:top w:val="single" w:sz="31" w:space="0" w:color="BFF7F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  <w:vAlign w:val="center"/>
          </w:tcPr>
          <w:p w14:paraId="55D802C9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How the child describes their gender </w:t>
            </w:r>
          </w:p>
        </w:tc>
      </w:tr>
      <w:tr w:rsidR="000A0C0B" w:rsidRPr="00377F37" w14:paraId="2B28BB19" w14:textId="77777777" w:rsidTr="00FB5772">
        <w:trPr>
          <w:trHeight w:val="545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37DB9D09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CCFAFC"/>
              <w:right w:val="single" w:sz="8" w:space="0" w:color="DDDDDD"/>
            </w:tcBorders>
            <w:vAlign w:val="center"/>
          </w:tcPr>
          <w:p w14:paraId="7F243596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0D9FBE46" w14:textId="77777777" w:rsidTr="00FB5772">
        <w:trPr>
          <w:trHeight w:val="710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CFAFC"/>
          </w:tcPr>
          <w:p w14:paraId="549E6E72" w14:textId="77777777" w:rsidR="000A0C0B" w:rsidRPr="00377F37" w:rsidRDefault="000A0C0B" w:rsidP="00D3213A">
            <w:pPr>
              <w:spacing w:after="30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Current legal status:  </w:t>
            </w:r>
          </w:p>
          <w:p w14:paraId="5CFFE660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 xml:space="preserve">Highlight as appropriate) </w:t>
            </w:r>
          </w:p>
        </w:tc>
        <w:tc>
          <w:tcPr>
            <w:tcW w:w="4642" w:type="dxa"/>
            <w:tcBorders>
              <w:top w:val="single" w:sz="31" w:space="0" w:color="CCFAFC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CFAFC"/>
            <w:vAlign w:val="center"/>
          </w:tcPr>
          <w:p w14:paraId="6035DE58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Have they previously been in the care of the Local Authority (PLAC)?  </w:t>
            </w:r>
          </w:p>
        </w:tc>
      </w:tr>
      <w:tr w:rsidR="000A0C0B" w:rsidRPr="00377F37" w14:paraId="49CF3C97" w14:textId="77777777" w:rsidTr="00FB5772">
        <w:trPr>
          <w:trHeight w:val="2012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445330E9" w14:textId="77777777" w:rsidR="000A0C0B" w:rsidRPr="00377F37" w:rsidRDefault="000A0C0B" w:rsidP="00D3213A">
            <w:pPr>
              <w:numPr>
                <w:ilvl w:val="0"/>
                <w:numId w:val="1"/>
              </w:numPr>
              <w:spacing w:after="1"/>
              <w:rPr>
                <w:szCs w:val="22"/>
              </w:rPr>
            </w:pPr>
            <w:r w:rsidRPr="00377F37">
              <w:rPr>
                <w:szCs w:val="22"/>
              </w:rPr>
              <w:t>Adoption Order (AO)</w:t>
            </w:r>
          </w:p>
          <w:p w14:paraId="46883E4D" w14:textId="77777777" w:rsidR="000A0C0B" w:rsidRPr="00377F37" w:rsidRDefault="000A0C0B" w:rsidP="000A0C0B">
            <w:pPr>
              <w:numPr>
                <w:ilvl w:val="0"/>
                <w:numId w:val="1"/>
              </w:numPr>
              <w:rPr>
                <w:szCs w:val="22"/>
              </w:rPr>
            </w:pPr>
            <w:r w:rsidRPr="00377F37">
              <w:rPr>
                <w:szCs w:val="22"/>
              </w:rPr>
              <w:t>Special Guardianship Order (SGO)</w:t>
            </w:r>
          </w:p>
          <w:p w14:paraId="73CAD9C6" w14:textId="77777777" w:rsidR="000A0C0B" w:rsidRPr="00377F37" w:rsidRDefault="000A0C0B" w:rsidP="000A0C0B">
            <w:pPr>
              <w:numPr>
                <w:ilvl w:val="0"/>
                <w:numId w:val="1"/>
              </w:numPr>
              <w:rPr>
                <w:szCs w:val="22"/>
              </w:rPr>
            </w:pPr>
            <w:r w:rsidRPr="00377F37">
              <w:rPr>
                <w:szCs w:val="22"/>
              </w:rPr>
              <w:t>Child Arrangements Order (CAO)</w:t>
            </w:r>
          </w:p>
          <w:p w14:paraId="48117DE9" w14:textId="77777777" w:rsidR="000A0C0B" w:rsidRPr="00377F37" w:rsidRDefault="000A0C0B" w:rsidP="000A0C0B">
            <w:pPr>
              <w:numPr>
                <w:ilvl w:val="0"/>
                <w:numId w:val="1"/>
              </w:numPr>
              <w:rPr>
                <w:szCs w:val="22"/>
              </w:rPr>
            </w:pPr>
            <w:r w:rsidRPr="00377F37">
              <w:rPr>
                <w:szCs w:val="22"/>
              </w:rPr>
              <w:t>Private fostering</w:t>
            </w:r>
          </w:p>
          <w:p w14:paraId="62182C95" w14:textId="77777777" w:rsidR="000A0C0B" w:rsidRPr="00377F37" w:rsidRDefault="000A0C0B" w:rsidP="000A0C0B">
            <w:pPr>
              <w:numPr>
                <w:ilvl w:val="0"/>
                <w:numId w:val="1"/>
              </w:numPr>
              <w:rPr>
                <w:szCs w:val="22"/>
              </w:rPr>
            </w:pPr>
            <w:r w:rsidRPr="00377F37">
              <w:rPr>
                <w:szCs w:val="22"/>
              </w:rPr>
              <w:t>Informal kinship arrangement</w:t>
            </w:r>
          </w:p>
          <w:p w14:paraId="54734145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BFF7F7"/>
              <w:right w:val="single" w:sz="8" w:space="0" w:color="DDDDDD"/>
            </w:tcBorders>
          </w:tcPr>
          <w:p w14:paraId="649BD88B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Yes / No </w:t>
            </w:r>
          </w:p>
        </w:tc>
      </w:tr>
      <w:tr w:rsidR="000A0C0B" w:rsidRPr="00377F37" w14:paraId="11973781" w14:textId="77777777" w:rsidTr="00FB5772">
        <w:trPr>
          <w:trHeight w:val="448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31" w:space="0" w:color="FFFFFF"/>
              <w:right w:val="single" w:sz="8" w:space="0" w:color="DDDDDD"/>
            </w:tcBorders>
            <w:shd w:val="clear" w:color="auto" w:fill="BFF7F7"/>
            <w:vAlign w:val="center"/>
          </w:tcPr>
          <w:p w14:paraId="2E543C81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First language </w:t>
            </w:r>
          </w:p>
        </w:tc>
        <w:tc>
          <w:tcPr>
            <w:tcW w:w="4642" w:type="dxa"/>
            <w:tcBorders>
              <w:top w:val="single" w:sz="31" w:space="0" w:color="BFF7F7"/>
              <w:left w:val="single" w:sz="8" w:space="0" w:color="DDDDDD"/>
              <w:bottom w:val="single" w:sz="31" w:space="0" w:color="FFFFFF"/>
              <w:right w:val="single" w:sz="8" w:space="0" w:color="DDDDDD"/>
            </w:tcBorders>
            <w:shd w:val="clear" w:color="auto" w:fill="BFF7F7"/>
            <w:vAlign w:val="center"/>
          </w:tcPr>
          <w:p w14:paraId="70A1FDEC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Additional languages </w:t>
            </w:r>
          </w:p>
        </w:tc>
      </w:tr>
      <w:tr w:rsidR="000A0C0B" w:rsidRPr="00377F37" w14:paraId="5C3AFE68" w14:textId="77777777" w:rsidTr="00FB5772">
        <w:trPr>
          <w:trHeight w:val="514"/>
        </w:trPr>
        <w:tc>
          <w:tcPr>
            <w:tcW w:w="4469" w:type="dxa"/>
            <w:tcBorders>
              <w:top w:val="single" w:sz="31" w:space="0" w:color="FFFFFF"/>
              <w:left w:val="single" w:sz="8" w:space="0" w:color="DDDDDD"/>
              <w:bottom w:val="single" w:sz="31" w:space="0" w:color="BFF7F7"/>
              <w:right w:val="single" w:sz="8" w:space="0" w:color="DDDDDD"/>
            </w:tcBorders>
            <w:vAlign w:val="center"/>
          </w:tcPr>
          <w:p w14:paraId="71391193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31" w:space="0" w:color="FFFFFF"/>
              <w:left w:val="single" w:sz="8" w:space="0" w:color="DDDDDD"/>
              <w:bottom w:val="single" w:sz="31" w:space="0" w:color="BFF7F7"/>
              <w:right w:val="single" w:sz="8" w:space="0" w:color="DDDDDD"/>
            </w:tcBorders>
            <w:vAlign w:val="center"/>
          </w:tcPr>
          <w:p w14:paraId="356419B5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</w:t>
            </w:r>
          </w:p>
        </w:tc>
      </w:tr>
      <w:tr w:rsidR="000A0C0B" w:rsidRPr="00377F37" w14:paraId="76B4A916" w14:textId="77777777" w:rsidTr="00FB5772">
        <w:trPr>
          <w:trHeight w:val="713"/>
        </w:trPr>
        <w:tc>
          <w:tcPr>
            <w:tcW w:w="4469" w:type="dxa"/>
            <w:tcBorders>
              <w:top w:val="single" w:sz="31" w:space="0" w:color="BFF7F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</w:tcPr>
          <w:p w14:paraId="5E3ECAD3" w14:textId="77777777" w:rsidR="000A0C0B" w:rsidRPr="00377F37" w:rsidRDefault="000A0C0B" w:rsidP="00D3213A">
            <w:pPr>
              <w:spacing w:after="30"/>
              <w:rPr>
                <w:szCs w:val="22"/>
              </w:rPr>
            </w:pPr>
            <w:r w:rsidRPr="00377F37">
              <w:rPr>
                <w:b/>
                <w:szCs w:val="22"/>
              </w:rPr>
              <w:t>SEND status:</w:t>
            </w:r>
            <w:r w:rsidRPr="00377F37">
              <w:rPr>
                <w:szCs w:val="22"/>
              </w:rPr>
              <w:t xml:space="preserve">  </w:t>
            </w:r>
          </w:p>
          <w:p w14:paraId="29F7E1D6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>Highlight as appropriate / add next review date)</w:t>
            </w: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31" w:space="0" w:color="BFF7F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BFF7F7"/>
            <w:vAlign w:val="center"/>
          </w:tcPr>
          <w:p w14:paraId="259F98C6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Does the child identify as having a disability or a learning need? </w:t>
            </w: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>Highlight as appropriate)</w:t>
            </w:r>
            <w:r w:rsidRPr="00377F37">
              <w:rPr>
                <w:b/>
                <w:szCs w:val="22"/>
              </w:rPr>
              <w:t xml:space="preserve"> </w:t>
            </w:r>
          </w:p>
        </w:tc>
      </w:tr>
      <w:tr w:rsidR="000A0C0B" w:rsidRPr="00377F37" w14:paraId="52A33872" w14:textId="77777777" w:rsidTr="00FB5772">
        <w:trPr>
          <w:trHeight w:val="1957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0BC7A3F0" w14:textId="77777777" w:rsidR="000A0C0B" w:rsidRPr="00377F37" w:rsidRDefault="000A0C0B" w:rsidP="00D3213A">
            <w:pPr>
              <w:spacing w:after="30"/>
              <w:rPr>
                <w:szCs w:val="22"/>
              </w:rPr>
            </w:pPr>
            <w:r w:rsidRPr="00377F37">
              <w:rPr>
                <w:szCs w:val="22"/>
              </w:rPr>
              <w:t>No identified SEND</w:t>
            </w:r>
          </w:p>
          <w:p w14:paraId="04E8D3E1" w14:textId="77777777" w:rsidR="000A0C0B" w:rsidRPr="00377F37" w:rsidRDefault="000A0C0B" w:rsidP="00D3213A">
            <w:pPr>
              <w:spacing w:after="28"/>
              <w:rPr>
                <w:szCs w:val="22"/>
              </w:rPr>
            </w:pPr>
            <w:r w:rsidRPr="00377F37">
              <w:rPr>
                <w:szCs w:val="22"/>
              </w:rPr>
              <w:t xml:space="preserve">SEN </w:t>
            </w:r>
            <w:proofErr w:type="gramStart"/>
            <w:r w:rsidRPr="00377F37">
              <w:rPr>
                <w:szCs w:val="22"/>
              </w:rPr>
              <w:t>K  (</w:t>
            </w:r>
            <w:proofErr w:type="gramEnd"/>
            <w:r w:rsidRPr="00377F37">
              <w:rPr>
                <w:szCs w:val="22"/>
              </w:rPr>
              <w:t>school support)</w:t>
            </w:r>
          </w:p>
          <w:p w14:paraId="73152039" w14:textId="77777777" w:rsidR="000A0C0B" w:rsidRPr="00377F37" w:rsidRDefault="000A0C0B" w:rsidP="00D3213A">
            <w:pPr>
              <w:spacing w:after="48" w:line="242" w:lineRule="auto"/>
              <w:rPr>
                <w:szCs w:val="22"/>
              </w:rPr>
            </w:pPr>
            <w:r w:rsidRPr="00377F37">
              <w:rPr>
                <w:szCs w:val="22"/>
              </w:rPr>
              <w:t xml:space="preserve">SEN EHCNA – gathering evidence / applied for / in progress </w:t>
            </w:r>
          </w:p>
          <w:p w14:paraId="0C822179" w14:textId="77777777" w:rsidR="000A0C0B" w:rsidRPr="00377F37" w:rsidRDefault="000A0C0B" w:rsidP="00D3213A">
            <w:pPr>
              <w:spacing w:after="48" w:line="242" w:lineRule="auto"/>
              <w:rPr>
                <w:szCs w:val="22"/>
              </w:rPr>
            </w:pPr>
            <w:r w:rsidRPr="00377F37">
              <w:rPr>
                <w:szCs w:val="22"/>
              </w:rPr>
              <w:t>EHCP</w:t>
            </w:r>
          </w:p>
          <w:p w14:paraId="774ACEAF" w14:textId="77777777" w:rsidR="000A0C0B" w:rsidRPr="00377F37" w:rsidRDefault="000A0C0B" w:rsidP="00D3213A">
            <w:pPr>
              <w:spacing w:after="28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  <w:p w14:paraId="0BE80477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Review date: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</w:tcPr>
          <w:p w14:paraId="5F000A7E" w14:textId="77777777" w:rsidR="000A0C0B" w:rsidRPr="00377F37" w:rsidRDefault="000A0C0B" w:rsidP="00D3213A">
            <w:pPr>
              <w:spacing w:after="30"/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Yes / No </w:t>
            </w:r>
          </w:p>
          <w:p w14:paraId="1F9F65A2" w14:textId="77777777" w:rsidR="000A0C0B" w:rsidRPr="00377F37" w:rsidRDefault="000A0C0B" w:rsidP="00D3213A">
            <w:pPr>
              <w:spacing w:after="28"/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  <w:p w14:paraId="410AB3DF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>More information (if relevant):</w:t>
            </w:r>
            <w:r w:rsidRPr="00377F37">
              <w:rPr>
                <w:szCs w:val="22"/>
              </w:rPr>
              <w:t xml:space="preserve">  </w:t>
            </w:r>
          </w:p>
        </w:tc>
      </w:tr>
      <w:tr w:rsidR="000A0C0B" w:rsidRPr="00377F37" w14:paraId="6EB00D1A" w14:textId="77777777" w:rsidTr="00FB5772">
        <w:trPr>
          <w:trHeight w:val="713"/>
        </w:trPr>
        <w:tc>
          <w:tcPr>
            <w:tcW w:w="4469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5AB93D5C" w14:textId="77777777" w:rsidR="000A0C0B" w:rsidRPr="00377F37" w:rsidRDefault="000A0C0B" w:rsidP="00D3213A">
            <w:pPr>
              <w:spacing w:after="30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Support from other services: </w:t>
            </w:r>
          </w:p>
          <w:p w14:paraId="0F73EB5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e.g. </w:t>
            </w:r>
            <w:hyperlink r:id="rId7" w:history="1">
              <w:r w:rsidRPr="00377F37">
                <w:rPr>
                  <w:rStyle w:val="Hyperlink"/>
                  <w:szCs w:val="22"/>
                </w:rPr>
                <w:t>CAMHS</w:t>
              </w:r>
            </w:hyperlink>
            <w:r w:rsidRPr="00377F37">
              <w:rPr>
                <w:i/>
                <w:szCs w:val="22"/>
              </w:rPr>
              <w:t xml:space="preserve">, </w:t>
            </w:r>
            <w:hyperlink r:id="rId8" w:history="1">
              <w:r w:rsidRPr="00377F37">
                <w:rPr>
                  <w:rStyle w:val="Hyperlink"/>
                  <w:szCs w:val="22"/>
                </w:rPr>
                <w:t>Safer Connections</w:t>
              </w:r>
            </w:hyperlink>
            <w:r w:rsidRPr="00377F37">
              <w:rPr>
                <w:i/>
                <w:szCs w:val="22"/>
              </w:rPr>
              <w:t>,</w:t>
            </w:r>
            <w:hyperlink r:id="rId9" w:history="1">
              <w:r w:rsidRPr="00377F37">
                <w:rPr>
                  <w:rStyle w:val="Hyperlink"/>
                  <w:szCs w:val="22"/>
                </w:rPr>
                <w:t xml:space="preserve"> </w:t>
              </w:r>
              <w:proofErr w:type="spellStart"/>
              <w:r w:rsidRPr="00377F37">
                <w:rPr>
                  <w:rStyle w:val="Hyperlink"/>
                  <w:szCs w:val="22"/>
                </w:rPr>
                <w:t>IncludED</w:t>
              </w:r>
              <w:proofErr w:type="spellEnd"/>
            </w:hyperlink>
            <w:r w:rsidRPr="00377F37">
              <w:rPr>
                <w:i/>
                <w:szCs w:val="22"/>
              </w:rPr>
              <w:t xml:space="preserve">, </w:t>
            </w:r>
            <w:hyperlink r:id="rId10" w:history="1">
              <w:r w:rsidRPr="00377F37">
                <w:rPr>
                  <w:rStyle w:val="Hyperlink"/>
                  <w:szCs w:val="22"/>
                </w:rPr>
                <w:t>Education Welfare Service</w:t>
              </w:r>
            </w:hyperlink>
          </w:p>
        </w:tc>
        <w:tc>
          <w:tcPr>
            <w:tcW w:w="4642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6D18E257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First contact in an emergency or if child is unwell: </w:t>
            </w:r>
          </w:p>
        </w:tc>
      </w:tr>
      <w:tr w:rsidR="000A0C0B" w:rsidRPr="00377F37" w14:paraId="6BE49926" w14:textId="77777777" w:rsidTr="00FB5772">
        <w:trPr>
          <w:trHeight w:val="545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72F3950E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05AA289C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</w:tbl>
    <w:p w14:paraId="1819C588" w14:textId="3BD434A6" w:rsidR="000A0C0B" w:rsidRPr="00377F37" w:rsidRDefault="000A0C0B" w:rsidP="000A0C0B">
      <w:pPr>
        <w:spacing w:after="185"/>
      </w:pPr>
    </w:p>
    <w:tbl>
      <w:tblPr>
        <w:tblStyle w:val="TableGrid"/>
        <w:tblpPr w:leftFromText="180" w:rightFromText="180" w:vertAnchor="text" w:horzAnchor="margin" w:tblpY="-44"/>
        <w:tblW w:w="0" w:type="auto"/>
        <w:tblInd w:w="0" w:type="dxa"/>
        <w:tblLayout w:type="fixed"/>
        <w:tblCellMar>
          <w:top w:w="98" w:type="dxa"/>
          <w:left w:w="72" w:type="dxa"/>
          <w:right w:w="28" w:type="dxa"/>
        </w:tblCellMar>
        <w:tblLook w:val="04A0" w:firstRow="1" w:lastRow="0" w:firstColumn="1" w:lastColumn="0" w:noHBand="0" w:noVBand="1"/>
      </w:tblPr>
      <w:tblGrid>
        <w:gridCol w:w="4469"/>
        <w:gridCol w:w="4642"/>
      </w:tblGrid>
      <w:tr w:rsidR="000A0C0B" w:rsidRPr="00377F37" w14:paraId="5960C249" w14:textId="77777777" w:rsidTr="00FF6FF4">
        <w:trPr>
          <w:trHeight w:val="420"/>
        </w:trPr>
        <w:tc>
          <w:tcPr>
            <w:tcW w:w="4469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0F006BE3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lastRenderedPageBreak/>
              <w:t xml:space="preserve">Name of person(s) with parental responsibility: </w:t>
            </w:r>
          </w:p>
        </w:tc>
        <w:tc>
          <w:tcPr>
            <w:tcW w:w="4642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1E37AFD2" w14:textId="77777777" w:rsidR="000A0C0B" w:rsidRPr="00377F37" w:rsidRDefault="000A0C0B" w:rsidP="000A0C0B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Relationship to child: </w:t>
            </w:r>
          </w:p>
        </w:tc>
      </w:tr>
      <w:tr w:rsidR="000A0C0B" w:rsidRPr="00377F37" w14:paraId="30A8CEF6" w14:textId="77777777" w:rsidTr="00FF6FF4">
        <w:trPr>
          <w:trHeight w:val="546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700A50CB" w14:textId="270DE98D" w:rsidR="000A0C0B" w:rsidRPr="00377F37" w:rsidRDefault="000A0C0B" w:rsidP="000A0C0B"/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56CA79A0" w14:textId="77777777" w:rsidR="000A0C0B" w:rsidRPr="00377F37" w:rsidRDefault="000A0C0B" w:rsidP="000A0C0B">
            <w:pPr>
              <w:ind w:left="2"/>
            </w:pPr>
            <w:r w:rsidRPr="00377F37">
              <w:rPr>
                <w:sz w:val="20"/>
              </w:rPr>
              <w:t xml:space="preserve"> </w:t>
            </w:r>
          </w:p>
        </w:tc>
      </w:tr>
      <w:tr w:rsidR="000A0C0B" w:rsidRPr="00377F37" w14:paraId="179F0EDF" w14:textId="77777777" w:rsidTr="00FF6FF4">
        <w:trPr>
          <w:trHeight w:val="710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5718730E" w14:textId="77777777" w:rsidR="000A0C0B" w:rsidRPr="00377F37" w:rsidRDefault="000A0C0B" w:rsidP="000A0C0B">
            <w:pPr>
              <w:ind w:right="76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Who needs to be informed of child's progress? </w:t>
            </w:r>
            <w:r w:rsidRPr="00377F37">
              <w:rPr>
                <w:i/>
                <w:szCs w:val="22"/>
              </w:rPr>
              <w:t>e.g. reports, formal results</w:t>
            </w: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6002C90F" w14:textId="77777777" w:rsidR="000A0C0B" w:rsidRPr="00377F37" w:rsidRDefault="000A0C0B" w:rsidP="000A0C0B">
            <w:pPr>
              <w:spacing w:after="30"/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Please state any other permissions: </w:t>
            </w:r>
          </w:p>
          <w:p w14:paraId="65E830A5" w14:textId="77777777" w:rsidR="000A0C0B" w:rsidRPr="00377F37" w:rsidRDefault="000A0C0B" w:rsidP="000A0C0B">
            <w:pPr>
              <w:ind w:left="2"/>
              <w:rPr>
                <w:szCs w:val="22"/>
              </w:rPr>
            </w:pPr>
            <w:r w:rsidRPr="00377F37">
              <w:rPr>
                <w:i/>
                <w:szCs w:val="22"/>
              </w:rPr>
              <w:t>e.g. images, pick up, information sharing.</w:t>
            </w:r>
            <w:r w:rsidRPr="00377F37">
              <w:rPr>
                <w:b/>
                <w:szCs w:val="22"/>
              </w:rPr>
              <w:t xml:space="preserve"> </w:t>
            </w:r>
          </w:p>
        </w:tc>
      </w:tr>
      <w:tr w:rsidR="000A0C0B" w:rsidRPr="00377F37" w14:paraId="6D32EC83" w14:textId="77777777" w:rsidTr="00FF6FF4">
        <w:trPr>
          <w:trHeight w:val="545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4C0A4E30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426664B9" w14:textId="77777777" w:rsidR="000A0C0B" w:rsidRPr="00377F37" w:rsidRDefault="000A0C0B" w:rsidP="000A0C0B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37680364" w14:textId="77777777" w:rsidTr="00FF6FF4">
        <w:trPr>
          <w:trHeight w:val="420"/>
        </w:trPr>
        <w:tc>
          <w:tcPr>
            <w:tcW w:w="9111" w:type="dxa"/>
            <w:gridSpan w:val="2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55A85F97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>Are there any sensitive issues that need to be shared with adults working with the child?</w:t>
            </w:r>
            <w:r w:rsidRPr="00377F37">
              <w:rPr>
                <w:szCs w:val="22"/>
              </w:rPr>
              <w:t xml:space="preserve">  </w:t>
            </w:r>
          </w:p>
        </w:tc>
      </w:tr>
      <w:tr w:rsidR="000A0C0B" w:rsidRPr="00377F37" w14:paraId="1B7C9753" w14:textId="77777777" w:rsidTr="00FF6FF4">
        <w:trPr>
          <w:trHeight w:val="645"/>
        </w:trPr>
        <w:tc>
          <w:tcPr>
            <w:tcW w:w="9111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2C56DD82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>e.g. around lived experiences or ACEs, sex education, Mother's/Father’s Day, siblings, Christmas, birthdays, family time, do they understand the context behind their living arrangements (e.g. if not with parents)?</w:t>
            </w: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6A4CFB0F" w14:textId="77777777" w:rsidTr="00FF6FF4">
        <w:trPr>
          <w:trHeight w:val="545"/>
        </w:trPr>
        <w:tc>
          <w:tcPr>
            <w:tcW w:w="9111" w:type="dxa"/>
            <w:gridSpan w:val="2"/>
            <w:tcBorders>
              <w:top w:val="single" w:sz="8" w:space="0" w:color="DDDDDD"/>
              <w:left w:val="single" w:sz="8" w:space="0" w:color="DDDDDD"/>
              <w:bottom w:val="single" w:sz="31" w:space="0" w:color="CAEDFB"/>
              <w:right w:val="single" w:sz="8" w:space="0" w:color="DDDDDD"/>
            </w:tcBorders>
            <w:vAlign w:val="center"/>
          </w:tcPr>
          <w:p w14:paraId="15C60F7D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2069412A" w14:textId="77777777" w:rsidTr="00FF6FF4">
        <w:trPr>
          <w:trHeight w:val="662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264867AF" w14:textId="17698050" w:rsidR="000A0C0B" w:rsidRPr="00377F37" w:rsidRDefault="007A4A8B" w:rsidP="000A0C0B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Are there any religious events, spiritual or cultural requirements to be aware of?  </w:t>
            </w:r>
          </w:p>
        </w:tc>
        <w:tc>
          <w:tcPr>
            <w:tcW w:w="4642" w:type="dxa"/>
            <w:tcBorders>
              <w:top w:val="single" w:sz="31" w:space="0" w:color="CAEDFB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AEDFB"/>
          </w:tcPr>
          <w:p w14:paraId="42BE7A5E" w14:textId="7C745EE5" w:rsidR="000A0C0B" w:rsidRPr="00377F37" w:rsidRDefault="007A4A8B" w:rsidP="000A0C0B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Designated Teacher/ Kinship Lead:  </w:t>
            </w:r>
          </w:p>
        </w:tc>
      </w:tr>
      <w:tr w:rsidR="000A0C0B" w:rsidRPr="00377F37" w14:paraId="4F08BB50" w14:textId="77777777" w:rsidTr="00FF6FF4">
        <w:trPr>
          <w:trHeight w:val="514"/>
        </w:trPr>
        <w:tc>
          <w:tcPr>
            <w:tcW w:w="4469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00F5BA02" w14:textId="77777777" w:rsidR="000A0C0B" w:rsidRPr="00377F37" w:rsidRDefault="000A0C0B" w:rsidP="000A0C0B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642" w:type="dxa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6DED98B8" w14:textId="77777777" w:rsidR="000A0C0B" w:rsidRPr="00377F37" w:rsidRDefault="000A0C0B" w:rsidP="000A0C0B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27928436" w14:textId="77777777" w:rsidTr="00FF6FF4">
        <w:trPr>
          <w:trHeight w:val="482"/>
        </w:trPr>
        <w:tc>
          <w:tcPr>
            <w:tcW w:w="9111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1D06C3CE" w14:textId="77777777" w:rsidR="000A0C0B" w:rsidRPr="00377F37" w:rsidRDefault="000A0C0B" w:rsidP="00CE4565">
            <w:pPr>
              <w:ind w:right="47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Last updated: </w:t>
            </w:r>
          </w:p>
        </w:tc>
      </w:tr>
    </w:tbl>
    <w:p w14:paraId="682A266F" w14:textId="77777777" w:rsidR="000A0C0B" w:rsidRPr="00377F37" w:rsidRDefault="000A0C0B" w:rsidP="000A0C0B">
      <w:pPr>
        <w:spacing w:after="199"/>
      </w:pPr>
      <w:r w:rsidRPr="00377F37">
        <w:rPr>
          <w:b/>
          <w:sz w:val="24"/>
        </w:rPr>
        <w:t xml:space="preserve"> </w:t>
      </w:r>
    </w:p>
    <w:p w14:paraId="6FD68DF8" w14:textId="77777777" w:rsidR="000A0C0B" w:rsidRPr="00377F37" w:rsidRDefault="000A0C0B" w:rsidP="000A0C0B">
      <w:pPr>
        <w:spacing w:after="0"/>
      </w:pPr>
      <w:r w:rsidRPr="00377F37">
        <w:rPr>
          <w:b/>
          <w:sz w:val="24"/>
        </w:rPr>
        <w:t xml:space="preserve"> </w:t>
      </w:r>
    </w:p>
    <w:tbl>
      <w:tblPr>
        <w:tblStyle w:val="TableGrid"/>
        <w:tblW w:w="9109" w:type="dxa"/>
        <w:tblInd w:w="-29" w:type="dxa"/>
        <w:tblCellMar>
          <w:top w:w="7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9109"/>
      </w:tblGrid>
      <w:tr w:rsidR="000A0C0B" w:rsidRPr="00377F37" w14:paraId="554F410C" w14:textId="77777777" w:rsidTr="00D3213A">
        <w:trPr>
          <w:trHeight w:val="799"/>
        </w:trPr>
        <w:tc>
          <w:tcPr>
            <w:tcW w:w="9109" w:type="dxa"/>
            <w:tcBorders>
              <w:top w:val="nil"/>
              <w:left w:val="nil"/>
              <w:bottom w:val="nil"/>
              <w:right w:val="nil"/>
            </w:tcBorders>
            <w:shd w:val="clear" w:color="auto" w:fill="60CAF3"/>
          </w:tcPr>
          <w:p w14:paraId="1511574F" w14:textId="77777777" w:rsidR="000A0C0B" w:rsidRPr="00377F37" w:rsidRDefault="000A0C0B" w:rsidP="00D3213A">
            <w:pPr>
              <w:ind w:right="1"/>
              <w:jc w:val="center"/>
            </w:pPr>
            <w:r w:rsidRPr="00377F37">
              <w:rPr>
                <w:b/>
                <w:sz w:val="48"/>
              </w:rPr>
              <w:t xml:space="preserve">Personal Education Plan Meeting  </w:t>
            </w:r>
          </w:p>
        </w:tc>
      </w:tr>
      <w:tr w:rsidR="000A0C0B" w:rsidRPr="00377F37" w14:paraId="1B4FD589" w14:textId="77777777" w:rsidTr="00D3213A">
        <w:trPr>
          <w:trHeight w:val="512"/>
        </w:trPr>
        <w:tc>
          <w:tcPr>
            <w:tcW w:w="9109" w:type="dxa"/>
            <w:tcBorders>
              <w:top w:val="nil"/>
              <w:left w:val="nil"/>
              <w:bottom w:val="nil"/>
              <w:right w:val="nil"/>
            </w:tcBorders>
            <w:shd w:val="clear" w:color="auto" w:fill="C1F0C7"/>
          </w:tcPr>
          <w:p w14:paraId="5C7F50E9" w14:textId="77777777" w:rsidR="000A0C0B" w:rsidRPr="00377F37" w:rsidRDefault="000A0C0B" w:rsidP="00D3213A">
            <w:pPr>
              <w:ind w:right="7"/>
              <w:jc w:val="center"/>
            </w:pPr>
          </w:p>
        </w:tc>
      </w:tr>
    </w:tbl>
    <w:p w14:paraId="60BFA8E8" w14:textId="77777777" w:rsidR="000A0C0B" w:rsidRPr="00377F37" w:rsidRDefault="000A0C0B" w:rsidP="000A0C0B">
      <w:pPr>
        <w:shd w:val="clear" w:color="auto" w:fill="60CAF3"/>
        <w:spacing w:after="0"/>
        <w:ind w:left="10" w:right="91" w:hanging="10"/>
        <w:jc w:val="center"/>
      </w:pPr>
      <w:r w:rsidRPr="00377F37">
        <w:rPr>
          <w:b/>
          <w:sz w:val="44"/>
        </w:rPr>
        <w:t xml:space="preserve">Section 1 – Who is attending this meeting? </w:t>
      </w:r>
    </w:p>
    <w:tbl>
      <w:tblPr>
        <w:tblStyle w:val="TableGrid"/>
        <w:tblW w:w="0" w:type="auto"/>
        <w:tblInd w:w="12" w:type="dxa"/>
        <w:tblLayout w:type="fixed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737"/>
        <w:gridCol w:w="1253"/>
        <w:gridCol w:w="4069"/>
      </w:tblGrid>
      <w:tr w:rsidR="000A0C0B" w:rsidRPr="00377F37" w14:paraId="242E647E" w14:textId="77777777" w:rsidTr="00FF6FF4">
        <w:trPr>
          <w:trHeight w:val="506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  <w:vAlign w:val="center"/>
          </w:tcPr>
          <w:p w14:paraId="33BFB8B4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Date of Meeting:  </w:t>
            </w:r>
          </w:p>
        </w:tc>
        <w:tc>
          <w:tcPr>
            <w:tcW w:w="1253" w:type="dxa"/>
            <w:tcBorders>
              <w:top w:val="single" w:sz="8" w:space="0" w:color="D1D1D1"/>
              <w:left w:val="nil"/>
              <w:bottom w:val="single" w:sz="8" w:space="0" w:color="D1D1D1"/>
              <w:right w:val="nil"/>
            </w:tcBorders>
          </w:tcPr>
          <w:p w14:paraId="5D1DA4DC" w14:textId="77777777" w:rsidR="000A0C0B" w:rsidRPr="00377F37" w:rsidRDefault="000A0C0B" w:rsidP="00D3213A">
            <w:pPr>
              <w:rPr>
                <w:szCs w:val="22"/>
              </w:rPr>
            </w:pPr>
          </w:p>
        </w:tc>
        <w:tc>
          <w:tcPr>
            <w:tcW w:w="4069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554A7319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7A9BE3F3" w14:textId="77777777" w:rsidTr="00FF6FF4">
        <w:trPr>
          <w:trHeight w:val="504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CAEDFB"/>
          </w:tcPr>
          <w:p w14:paraId="22D20A85" w14:textId="77777777" w:rsidR="000A0C0B" w:rsidRPr="00377F37" w:rsidRDefault="000A0C0B" w:rsidP="00D3213A">
            <w:pPr>
              <w:ind w:right="1"/>
              <w:jc w:val="center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Names of all invited </w:t>
            </w:r>
          </w:p>
        </w:tc>
        <w:tc>
          <w:tcPr>
            <w:tcW w:w="125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CAEDFB"/>
          </w:tcPr>
          <w:p w14:paraId="6EEA5480" w14:textId="77777777" w:rsidR="000A0C0B" w:rsidRPr="00377F37" w:rsidRDefault="000A0C0B" w:rsidP="00D3213A">
            <w:pPr>
              <w:jc w:val="center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Attended? Y/N </w:t>
            </w:r>
          </w:p>
        </w:tc>
        <w:tc>
          <w:tcPr>
            <w:tcW w:w="40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CAEDFB"/>
          </w:tcPr>
          <w:p w14:paraId="2EB89794" w14:textId="77777777" w:rsidR="000A0C0B" w:rsidRPr="00377F37" w:rsidRDefault="000A0C0B" w:rsidP="00D3213A">
            <w:pPr>
              <w:ind w:left="8"/>
              <w:jc w:val="center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Relationship to child / young person </w:t>
            </w:r>
          </w:p>
        </w:tc>
      </w:tr>
      <w:tr w:rsidR="000A0C0B" w:rsidRPr="00377F37" w14:paraId="11F3D0E3" w14:textId="77777777" w:rsidTr="00FF6FF4">
        <w:trPr>
          <w:trHeight w:val="502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4984E3A7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25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A1E599C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0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49606447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54B23844" w14:textId="77777777" w:rsidTr="00FF6FF4">
        <w:trPr>
          <w:trHeight w:val="499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1A146D1" w14:textId="77777777" w:rsidR="000A0C0B" w:rsidRPr="00377F37" w:rsidRDefault="000A0C0B" w:rsidP="00D3213A">
            <w:r w:rsidRPr="00377F37">
              <w:t xml:space="preserve"> </w:t>
            </w:r>
          </w:p>
        </w:tc>
        <w:tc>
          <w:tcPr>
            <w:tcW w:w="125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3269C2A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  <w:tc>
          <w:tcPr>
            <w:tcW w:w="40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B41C1BC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</w:tr>
      <w:tr w:rsidR="000A0C0B" w:rsidRPr="00377F37" w14:paraId="003FA189" w14:textId="77777777" w:rsidTr="00FF6FF4">
        <w:trPr>
          <w:trHeight w:val="502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42562FE" w14:textId="77777777" w:rsidR="000A0C0B" w:rsidRPr="00377F37" w:rsidRDefault="000A0C0B" w:rsidP="00D3213A">
            <w:r w:rsidRPr="00377F37">
              <w:t xml:space="preserve"> </w:t>
            </w:r>
          </w:p>
        </w:tc>
        <w:tc>
          <w:tcPr>
            <w:tcW w:w="125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9537F65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  <w:tc>
          <w:tcPr>
            <w:tcW w:w="40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34B065B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</w:tr>
      <w:tr w:rsidR="000A0C0B" w:rsidRPr="00377F37" w14:paraId="17701C85" w14:textId="77777777" w:rsidTr="00FF6FF4">
        <w:trPr>
          <w:trHeight w:val="499"/>
        </w:trPr>
        <w:tc>
          <w:tcPr>
            <w:tcW w:w="373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424BB65" w14:textId="2FAE9FD3" w:rsidR="000A0C0B" w:rsidRPr="00377F37" w:rsidRDefault="000A0C0B" w:rsidP="00D3213A"/>
        </w:tc>
        <w:tc>
          <w:tcPr>
            <w:tcW w:w="125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035D521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  <w:tc>
          <w:tcPr>
            <w:tcW w:w="40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C3E2723" w14:textId="77777777" w:rsidR="000A0C0B" w:rsidRPr="00377F37" w:rsidRDefault="000A0C0B" w:rsidP="00D3213A">
            <w:pPr>
              <w:ind w:left="2"/>
            </w:pPr>
            <w:r w:rsidRPr="00377F37">
              <w:t xml:space="preserve"> </w:t>
            </w:r>
          </w:p>
        </w:tc>
      </w:tr>
    </w:tbl>
    <w:p w14:paraId="4302D3A3" w14:textId="77777777" w:rsidR="000A0C0B" w:rsidRPr="00377F37" w:rsidRDefault="000A0C0B" w:rsidP="000A0C0B">
      <w:pPr>
        <w:spacing w:after="378"/>
        <w:ind w:right="34"/>
        <w:jc w:val="center"/>
      </w:pPr>
      <w:r w:rsidRPr="00377F37">
        <w:rPr>
          <w:b/>
          <w:sz w:val="24"/>
        </w:rPr>
        <w:t xml:space="preserve"> </w:t>
      </w:r>
    </w:p>
    <w:p w14:paraId="2FBBB5EB" w14:textId="6431DE4D" w:rsidR="000A0C0B" w:rsidRPr="00377F37" w:rsidRDefault="000A0C0B" w:rsidP="000A0C0B">
      <w:pPr>
        <w:spacing w:after="199"/>
      </w:pPr>
    </w:p>
    <w:p w14:paraId="1984877C" w14:textId="77777777" w:rsidR="000A0C0B" w:rsidRPr="00377F37" w:rsidRDefault="000A0C0B" w:rsidP="000A0C0B">
      <w:pPr>
        <w:shd w:val="clear" w:color="auto" w:fill="60CAF3"/>
        <w:spacing w:after="0"/>
        <w:ind w:left="10" w:right="88" w:hanging="10"/>
        <w:jc w:val="center"/>
      </w:pPr>
      <w:r w:rsidRPr="00377F37">
        <w:rPr>
          <w:b/>
          <w:sz w:val="44"/>
        </w:rPr>
        <w:t xml:space="preserve">Section 2 - My Journey  </w:t>
      </w:r>
    </w:p>
    <w:tbl>
      <w:tblPr>
        <w:tblStyle w:val="TableGrid"/>
        <w:tblW w:w="0" w:type="auto"/>
        <w:tblInd w:w="12" w:type="dxa"/>
        <w:tblLayout w:type="fixed"/>
        <w:tblCellMar>
          <w:top w:w="95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278"/>
        <w:gridCol w:w="4726"/>
      </w:tblGrid>
      <w:tr w:rsidR="000A0C0B" w:rsidRPr="00377F37" w14:paraId="32063FEF" w14:textId="77777777" w:rsidTr="00FB5772">
        <w:trPr>
          <w:trHeight w:val="816"/>
        </w:trPr>
        <w:tc>
          <w:tcPr>
            <w:tcW w:w="9004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1F0C7"/>
          </w:tcPr>
          <w:p w14:paraId="0C4E5B2B" w14:textId="77777777" w:rsidR="000A0C0B" w:rsidRPr="00377F37" w:rsidRDefault="000A0C0B" w:rsidP="00D3213A">
            <w:pPr>
              <w:ind w:left="38"/>
              <w:jc w:val="center"/>
            </w:pPr>
            <w:r w:rsidRPr="00377F37">
              <w:rPr>
                <w:b/>
                <w:sz w:val="28"/>
              </w:rPr>
              <w:t xml:space="preserve">My journey so far </w:t>
            </w:r>
          </w:p>
          <w:p w14:paraId="350C4029" w14:textId="77777777" w:rsidR="000A0C0B" w:rsidRPr="00377F37" w:rsidRDefault="000A0C0B" w:rsidP="00D3213A">
            <w:r w:rsidRPr="00377F37">
              <w:rPr>
                <w:i/>
                <w:sz w:val="20"/>
              </w:rPr>
              <w:t xml:space="preserve">e.g. key dates, life events, started this school in.., moved in with... on... because..., recent changes or events </w:t>
            </w:r>
          </w:p>
        </w:tc>
      </w:tr>
      <w:tr w:rsidR="000A0C0B" w:rsidRPr="00377F37" w14:paraId="17B738BD" w14:textId="77777777" w:rsidTr="00FB5772">
        <w:trPr>
          <w:trHeight w:val="504"/>
        </w:trPr>
        <w:tc>
          <w:tcPr>
            <w:tcW w:w="9004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vAlign w:val="center"/>
          </w:tcPr>
          <w:p w14:paraId="34CF81E7" w14:textId="77777777" w:rsidR="000A0C0B" w:rsidRPr="00377F37" w:rsidRDefault="000A0C0B" w:rsidP="00D3213A">
            <w:r w:rsidRPr="00377F37">
              <w:rPr>
                <w:sz w:val="20"/>
              </w:rPr>
              <w:t xml:space="preserve"> </w:t>
            </w:r>
          </w:p>
        </w:tc>
      </w:tr>
      <w:tr w:rsidR="000A0C0B" w:rsidRPr="00377F37" w14:paraId="3A38A016" w14:textId="77777777" w:rsidTr="00FB5772">
        <w:trPr>
          <w:trHeight w:val="546"/>
        </w:trPr>
        <w:tc>
          <w:tcPr>
            <w:tcW w:w="9004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1D1D1"/>
              <w:right w:val="single" w:sz="8" w:space="0" w:color="DDDDDD"/>
            </w:tcBorders>
            <w:shd w:val="clear" w:color="auto" w:fill="C1F0C7"/>
            <w:vAlign w:val="center"/>
          </w:tcPr>
          <w:p w14:paraId="6B085884" w14:textId="77777777" w:rsidR="000A0C0B" w:rsidRPr="00377F37" w:rsidRDefault="000A0C0B" w:rsidP="00D3213A">
            <w:pPr>
              <w:ind w:left="40"/>
              <w:jc w:val="center"/>
            </w:pPr>
            <w:r w:rsidRPr="00377F37">
              <w:rPr>
                <w:b/>
                <w:sz w:val="28"/>
              </w:rPr>
              <w:t xml:space="preserve">What might my typical school day look </w:t>
            </w:r>
            <w:r w:rsidRPr="00377F37">
              <w:rPr>
                <w:b/>
                <w:sz w:val="28"/>
                <w:u w:val="single" w:color="000000"/>
              </w:rPr>
              <w:t>and feel</w:t>
            </w:r>
            <w:r w:rsidRPr="00377F37">
              <w:rPr>
                <w:b/>
                <w:sz w:val="28"/>
              </w:rPr>
              <w:t xml:space="preserve"> like?</w:t>
            </w:r>
            <w:r w:rsidRPr="00377F37">
              <w:rPr>
                <w:b/>
                <w:sz w:val="20"/>
              </w:rPr>
              <w:t xml:space="preserve"> </w:t>
            </w:r>
          </w:p>
        </w:tc>
      </w:tr>
      <w:tr w:rsidR="000A0C0B" w:rsidRPr="00377F37" w14:paraId="7B108F7C" w14:textId="77777777" w:rsidTr="00FB5772">
        <w:trPr>
          <w:trHeight w:val="597"/>
        </w:trPr>
        <w:tc>
          <w:tcPr>
            <w:tcW w:w="4278" w:type="dxa"/>
            <w:tcBorders>
              <w:top w:val="single" w:sz="8" w:space="0" w:color="D1D1D1"/>
              <w:left w:val="single" w:sz="8" w:space="0" w:color="D1D1D1"/>
              <w:bottom w:val="single" w:sz="31" w:space="0" w:color="FFFFFF"/>
              <w:right w:val="single" w:sz="8" w:space="0" w:color="D1D1D1"/>
            </w:tcBorders>
            <w:shd w:val="clear" w:color="auto" w:fill="DAE9F7"/>
          </w:tcPr>
          <w:p w14:paraId="296247A2" w14:textId="77777777" w:rsidR="000A0C0B" w:rsidRPr="00377F37" w:rsidRDefault="000A0C0B" w:rsidP="00D3213A">
            <w:pPr>
              <w:ind w:left="34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Before School </w:t>
            </w:r>
          </w:p>
        </w:tc>
        <w:tc>
          <w:tcPr>
            <w:tcW w:w="4726" w:type="dxa"/>
            <w:tcBorders>
              <w:top w:val="single" w:sz="8" w:space="0" w:color="D1D1D1"/>
              <w:left w:val="single" w:sz="8" w:space="0" w:color="D1D1D1"/>
              <w:bottom w:val="single" w:sz="31" w:space="0" w:color="FFFFFF"/>
              <w:right w:val="single" w:sz="8" w:space="0" w:color="DDDDDD"/>
            </w:tcBorders>
            <w:shd w:val="clear" w:color="auto" w:fill="DAE9F7"/>
          </w:tcPr>
          <w:p w14:paraId="3A62CAF3" w14:textId="77777777" w:rsidR="000A0C0B" w:rsidRPr="00377F37" w:rsidRDefault="000A0C0B" w:rsidP="00D3213A">
            <w:pPr>
              <w:ind w:left="4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How do you get to and from school? </w:t>
            </w:r>
          </w:p>
        </w:tc>
      </w:tr>
      <w:tr w:rsidR="000A0C0B" w:rsidRPr="00377F37" w14:paraId="2DFB4CF4" w14:textId="77777777" w:rsidTr="00FB5772">
        <w:trPr>
          <w:trHeight w:val="509"/>
        </w:trPr>
        <w:tc>
          <w:tcPr>
            <w:tcW w:w="4278" w:type="dxa"/>
            <w:tcBorders>
              <w:top w:val="single" w:sz="31" w:space="0" w:color="FFFFFF"/>
              <w:left w:val="single" w:sz="8" w:space="0" w:color="D1D1D1"/>
              <w:bottom w:val="single" w:sz="31" w:space="0" w:color="DAE9F7"/>
              <w:right w:val="single" w:sz="8" w:space="0" w:color="D1D1D1"/>
            </w:tcBorders>
            <w:vAlign w:val="center"/>
          </w:tcPr>
          <w:p w14:paraId="455D85A0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726" w:type="dxa"/>
            <w:tcBorders>
              <w:top w:val="single" w:sz="31" w:space="0" w:color="FFFFFF"/>
              <w:left w:val="single" w:sz="8" w:space="0" w:color="D1D1D1"/>
              <w:bottom w:val="single" w:sz="31" w:space="0" w:color="DAE9F7"/>
              <w:right w:val="single" w:sz="8" w:space="0" w:color="DDDDDD"/>
            </w:tcBorders>
            <w:vAlign w:val="center"/>
          </w:tcPr>
          <w:p w14:paraId="2FDC3573" w14:textId="77777777" w:rsidR="000A0C0B" w:rsidRPr="00377F37" w:rsidRDefault="000A0C0B" w:rsidP="00D3213A">
            <w:pPr>
              <w:ind w:left="4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3A86F288" w14:textId="77777777" w:rsidTr="00FB5772">
        <w:trPr>
          <w:trHeight w:val="583"/>
        </w:trPr>
        <w:tc>
          <w:tcPr>
            <w:tcW w:w="4278" w:type="dxa"/>
            <w:tcBorders>
              <w:top w:val="single" w:sz="31" w:space="0" w:color="DAE9F7"/>
              <w:left w:val="single" w:sz="8" w:space="0" w:color="DDDDDD"/>
              <w:bottom w:val="single" w:sz="31" w:space="0" w:color="FFFFFF"/>
              <w:right w:val="single" w:sz="8" w:space="0" w:color="DDDDDD"/>
            </w:tcBorders>
            <w:shd w:val="clear" w:color="auto" w:fill="DAE9F7"/>
          </w:tcPr>
          <w:p w14:paraId="1CC3EDC1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At School </w:t>
            </w:r>
            <w:r w:rsidRPr="00377F37">
              <w:rPr>
                <w:i/>
                <w:szCs w:val="22"/>
              </w:rPr>
              <w:t xml:space="preserve">e.g. my timetable, friends, lunchtimes </w:t>
            </w:r>
          </w:p>
        </w:tc>
        <w:tc>
          <w:tcPr>
            <w:tcW w:w="4726" w:type="dxa"/>
            <w:tcBorders>
              <w:top w:val="single" w:sz="31" w:space="0" w:color="DAE9F7"/>
              <w:left w:val="single" w:sz="8" w:space="0" w:color="DDDDDD"/>
              <w:bottom w:val="single" w:sz="31" w:space="0" w:color="FFFFFF"/>
              <w:right w:val="single" w:sz="8" w:space="0" w:color="DDDDDD"/>
            </w:tcBorders>
            <w:shd w:val="clear" w:color="auto" w:fill="DAE9F7"/>
          </w:tcPr>
          <w:p w14:paraId="2384D909" w14:textId="77777777" w:rsidR="000A0C0B" w:rsidRPr="00377F37" w:rsidRDefault="000A0C0B" w:rsidP="00D3213A">
            <w:pPr>
              <w:ind w:left="4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After School </w:t>
            </w:r>
          </w:p>
        </w:tc>
      </w:tr>
      <w:tr w:rsidR="000A0C0B" w:rsidRPr="00377F37" w14:paraId="426009C0" w14:textId="77777777" w:rsidTr="00FB5772">
        <w:trPr>
          <w:trHeight w:val="502"/>
        </w:trPr>
        <w:tc>
          <w:tcPr>
            <w:tcW w:w="4278" w:type="dxa"/>
            <w:tcBorders>
              <w:top w:val="single" w:sz="31" w:space="0" w:color="FFFFFF"/>
              <w:left w:val="single" w:sz="8" w:space="0" w:color="DDDDDD"/>
              <w:bottom w:val="single" w:sz="31" w:space="0" w:color="DAE9F7"/>
              <w:right w:val="single" w:sz="8" w:space="0" w:color="DDDDDD"/>
            </w:tcBorders>
            <w:vAlign w:val="center"/>
          </w:tcPr>
          <w:p w14:paraId="66131116" w14:textId="3D4D13F8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4726" w:type="dxa"/>
            <w:tcBorders>
              <w:top w:val="single" w:sz="31" w:space="0" w:color="FFFFFF"/>
              <w:left w:val="single" w:sz="8" w:space="0" w:color="DDDDDD"/>
              <w:bottom w:val="single" w:sz="31" w:space="0" w:color="DAE9F7"/>
              <w:right w:val="single" w:sz="8" w:space="0" w:color="DDDDDD"/>
            </w:tcBorders>
            <w:vAlign w:val="center"/>
          </w:tcPr>
          <w:p w14:paraId="0483765A" w14:textId="77777777" w:rsidR="000A0C0B" w:rsidRPr="00377F37" w:rsidRDefault="000A0C0B" w:rsidP="00D3213A">
            <w:pPr>
              <w:ind w:left="4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28CD66A6" w14:textId="77777777" w:rsidTr="00FB5772">
        <w:trPr>
          <w:trHeight w:val="705"/>
        </w:trPr>
        <w:tc>
          <w:tcPr>
            <w:tcW w:w="9004" w:type="dxa"/>
            <w:gridSpan w:val="2"/>
            <w:tcBorders>
              <w:top w:val="single" w:sz="31" w:space="0" w:color="DAE9F7"/>
              <w:left w:val="single" w:sz="8" w:space="0" w:color="DDDDDD"/>
              <w:bottom w:val="single" w:sz="31" w:space="0" w:color="FFFFFF"/>
              <w:right w:val="single" w:sz="8" w:space="0" w:color="DDDDDD"/>
            </w:tcBorders>
            <w:shd w:val="clear" w:color="auto" w:fill="DAE9F7"/>
          </w:tcPr>
          <w:p w14:paraId="7962E749" w14:textId="77777777" w:rsidR="000A0C0B" w:rsidRPr="00377F37" w:rsidRDefault="000A0C0B" w:rsidP="00D3213A">
            <w:pPr>
              <w:spacing w:after="21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Are there any additional activities in your week? </w:t>
            </w:r>
          </w:p>
          <w:p w14:paraId="624FC1DF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>e.g. appointments, clubs, social evenings, hobbies</w:t>
            </w: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5594CC0A" w14:textId="77777777" w:rsidTr="00FB5772">
        <w:trPr>
          <w:trHeight w:val="502"/>
        </w:trPr>
        <w:tc>
          <w:tcPr>
            <w:tcW w:w="9004" w:type="dxa"/>
            <w:gridSpan w:val="2"/>
            <w:tcBorders>
              <w:top w:val="single" w:sz="31" w:space="0" w:color="FFFFFF"/>
              <w:left w:val="single" w:sz="8" w:space="0" w:color="DDDDDD"/>
              <w:bottom w:val="single" w:sz="31" w:space="0" w:color="C1F0C7"/>
              <w:right w:val="single" w:sz="8" w:space="0" w:color="DDDDDD"/>
            </w:tcBorders>
            <w:vAlign w:val="center"/>
          </w:tcPr>
          <w:p w14:paraId="6AE7B197" w14:textId="77777777" w:rsidR="000A0C0B" w:rsidRPr="00377F37" w:rsidRDefault="000A0C0B" w:rsidP="00D3213A">
            <w:r w:rsidRPr="00377F37">
              <w:rPr>
                <w:sz w:val="20"/>
              </w:rPr>
              <w:t xml:space="preserve"> </w:t>
            </w:r>
          </w:p>
        </w:tc>
      </w:tr>
      <w:tr w:rsidR="000A0C0B" w:rsidRPr="00377F37" w14:paraId="52D89F29" w14:textId="77777777" w:rsidTr="00FB5772">
        <w:trPr>
          <w:trHeight w:val="506"/>
        </w:trPr>
        <w:tc>
          <w:tcPr>
            <w:tcW w:w="9004" w:type="dxa"/>
            <w:gridSpan w:val="2"/>
            <w:tcBorders>
              <w:top w:val="single" w:sz="31" w:space="0" w:color="C1F0C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1F0C7"/>
            <w:vAlign w:val="center"/>
          </w:tcPr>
          <w:p w14:paraId="486481E9" w14:textId="77777777" w:rsidR="000A0C0B" w:rsidRPr="00377F37" w:rsidRDefault="000A0C0B" w:rsidP="00D3213A">
            <w:pPr>
              <w:ind w:left="40"/>
              <w:jc w:val="center"/>
            </w:pPr>
            <w:r w:rsidRPr="00377F37">
              <w:rPr>
                <w:b/>
                <w:sz w:val="28"/>
              </w:rPr>
              <w:t>What are my goals?</w:t>
            </w:r>
            <w:r w:rsidRPr="00377F37">
              <w:rPr>
                <w:b/>
                <w:sz w:val="20"/>
              </w:rPr>
              <w:t xml:space="preserve"> </w:t>
            </w:r>
          </w:p>
        </w:tc>
      </w:tr>
      <w:tr w:rsidR="000A0C0B" w:rsidRPr="00377F37" w14:paraId="5E21109F" w14:textId="77777777" w:rsidTr="00FB5772">
        <w:trPr>
          <w:trHeight w:val="646"/>
        </w:trPr>
        <w:tc>
          <w:tcPr>
            <w:tcW w:w="9004" w:type="dxa"/>
            <w:gridSpan w:val="2"/>
            <w:tcBorders>
              <w:top w:val="single" w:sz="8" w:space="0" w:color="DDDDDD"/>
              <w:left w:val="single" w:sz="8" w:space="0" w:color="DDDDDD"/>
              <w:bottom w:val="single" w:sz="8" w:space="0" w:color="DDDDDD"/>
              <w:right w:val="single" w:sz="8" w:space="0" w:color="DDDDDD"/>
            </w:tcBorders>
          </w:tcPr>
          <w:p w14:paraId="5B5EC7BA" w14:textId="77777777" w:rsidR="000A0C0B" w:rsidRPr="00377F37" w:rsidRDefault="000A0C0B" w:rsidP="00D3213A">
            <w:r w:rsidRPr="00377F37">
              <w:rPr>
                <w:sz w:val="20"/>
              </w:rPr>
              <w:t xml:space="preserve"> </w:t>
            </w:r>
          </w:p>
        </w:tc>
      </w:tr>
    </w:tbl>
    <w:p w14:paraId="35878CBD" w14:textId="77777777" w:rsidR="000A0C0B" w:rsidRPr="00377F37" w:rsidRDefault="000A0C0B" w:rsidP="000A0C0B">
      <w:pPr>
        <w:spacing w:after="411"/>
      </w:pPr>
      <w:r w:rsidRPr="00377F37">
        <w:rPr>
          <w:sz w:val="24"/>
        </w:rPr>
        <w:t xml:space="preserve"> </w:t>
      </w:r>
    </w:p>
    <w:p w14:paraId="2C2EF47F" w14:textId="1BD9CAE9" w:rsidR="000A0C0B" w:rsidRPr="002563C0" w:rsidRDefault="000A0C0B" w:rsidP="002563C0">
      <w:pPr>
        <w:pStyle w:val="Heading2"/>
        <w:shd w:val="clear" w:color="auto" w:fill="00B0F0"/>
        <w:ind w:right="781"/>
        <w:jc w:val="center"/>
        <w:rPr>
          <w:rFonts w:ascii="Calibri" w:hAnsi="Calibri" w:cs="Calibri"/>
          <w:b/>
          <w:bCs/>
          <w:color w:val="auto"/>
          <w:sz w:val="44"/>
          <w:szCs w:val="44"/>
        </w:rPr>
      </w:pPr>
      <w:r w:rsidRPr="002563C0">
        <w:rPr>
          <w:rFonts w:ascii="Calibri" w:hAnsi="Calibri" w:cs="Calibri"/>
          <w:b/>
          <w:bCs/>
          <w:color w:val="auto"/>
          <w:sz w:val="44"/>
          <w:szCs w:val="44"/>
        </w:rPr>
        <w:t>Section 3 – My Personalised Education</w:t>
      </w:r>
    </w:p>
    <w:tbl>
      <w:tblPr>
        <w:tblStyle w:val="TableGrid"/>
        <w:tblW w:w="0" w:type="auto"/>
        <w:tblInd w:w="12" w:type="dxa"/>
        <w:tblLayout w:type="fixed"/>
        <w:tblCellMar>
          <w:top w:w="50" w:type="dxa"/>
          <w:left w:w="106" w:type="dxa"/>
          <w:right w:w="87" w:type="dxa"/>
        </w:tblCellMar>
        <w:tblLook w:val="04A0" w:firstRow="1" w:lastRow="0" w:firstColumn="1" w:lastColumn="0" w:noHBand="0" w:noVBand="1"/>
      </w:tblPr>
      <w:tblGrid>
        <w:gridCol w:w="2966"/>
        <w:gridCol w:w="3047"/>
        <w:gridCol w:w="3046"/>
      </w:tblGrid>
      <w:tr w:rsidR="000A0C0B" w:rsidRPr="00377F37" w14:paraId="05651FAE" w14:textId="77777777" w:rsidTr="00FB5772">
        <w:trPr>
          <w:trHeight w:val="598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  <w:shd w:val="clear" w:color="auto" w:fill="C1F0C7"/>
            <w:vAlign w:val="center"/>
          </w:tcPr>
          <w:p w14:paraId="20666AB4" w14:textId="77777777" w:rsidR="000A0C0B" w:rsidRPr="00377F37" w:rsidRDefault="000A0C0B" w:rsidP="00D3213A">
            <w:r w:rsidRPr="00377F37">
              <w:rPr>
                <w:b/>
                <w:sz w:val="28"/>
              </w:rPr>
              <w:t xml:space="preserve">Where am I now? </w:t>
            </w:r>
          </w:p>
        </w:tc>
        <w:tc>
          <w:tcPr>
            <w:tcW w:w="3047" w:type="dxa"/>
            <w:tcBorders>
              <w:top w:val="single" w:sz="8" w:space="0" w:color="D1D1D1"/>
              <w:left w:val="nil"/>
              <w:bottom w:val="single" w:sz="8" w:space="0" w:color="D1D1D1"/>
              <w:right w:val="nil"/>
            </w:tcBorders>
            <w:shd w:val="clear" w:color="auto" w:fill="C1F0C7"/>
          </w:tcPr>
          <w:p w14:paraId="14184892" w14:textId="77777777" w:rsidR="000A0C0B" w:rsidRPr="00377F37" w:rsidRDefault="000A0C0B" w:rsidP="00D3213A"/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  <w:shd w:val="clear" w:color="auto" w:fill="C1F0C7"/>
          </w:tcPr>
          <w:p w14:paraId="02A4BFF7" w14:textId="77777777" w:rsidR="000A0C0B" w:rsidRPr="00377F37" w:rsidRDefault="000A0C0B" w:rsidP="00D3213A"/>
        </w:tc>
      </w:tr>
      <w:tr w:rsidR="000A0C0B" w:rsidRPr="00377F37" w14:paraId="374819CA" w14:textId="77777777" w:rsidTr="00FB5772">
        <w:trPr>
          <w:trHeight w:val="509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37D0B7E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Attendance </w:t>
            </w:r>
          </w:p>
          <w:p w14:paraId="3F2E8A80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E.g., %, patterns </w:t>
            </w:r>
            <w:proofErr w:type="gramStart"/>
            <w:r w:rsidRPr="00377F37">
              <w:rPr>
                <w:i/>
                <w:szCs w:val="22"/>
              </w:rPr>
              <w:t>etc..</w:t>
            </w:r>
            <w:proofErr w:type="gramEnd"/>
            <w:r w:rsidRPr="00377F37">
              <w:rPr>
                <w:i/>
                <w:szCs w:val="22"/>
              </w:rPr>
              <w:t xml:space="preserve"> 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778421C2" w14:textId="77777777" w:rsidR="000A0C0B" w:rsidRPr="00377F37" w:rsidRDefault="000A0C0B" w:rsidP="00D3213A">
            <w:pPr>
              <w:ind w:left="1"/>
            </w:pPr>
            <w:r w:rsidRPr="00377F37">
              <w:rPr>
                <w:sz w:val="20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230FFC20" w14:textId="77777777" w:rsidR="000A0C0B" w:rsidRPr="00377F37" w:rsidRDefault="000A0C0B" w:rsidP="00D3213A"/>
        </w:tc>
      </w:tr>
      <w:tr w:rsidR="000A0C0B" w:rsidRPr="00377F37" w14:paraId="24E1A027" w14:textId="77777777" w:rsidTr="00FB5772">
        <w:trPr>
          <w:trHeight w:val="756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4121CC4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Attainment and Progress </w:t>
            </w:r>
          </w:p>
          <w:p w14:paraId="181D2ADA" w14:textId="0270E050" w:rsidR="000A0C0B" w:rsidRPr="00377F37" w:rsidRDefault="000A0C0B" w:rsidP="00D3213A">
            <w:pPr>
              <w:rPr>
                <w:i/>
                <w:szCs w:val="22"/>
              </w:rPr>
            </w:pPr>
            <w:r w:rsidRPr="00377F37">
              <w:rPr>
                <w:i/>
                <w:szCs w:val="22"/>
              </w:rPr>
              <w:t>E.g., Current and prior relevant attainment (please use teacher feedback to note areas of strength and need)</w:t>
            </w:r>
          </w:p>
          <w:p w14:paraId="072C8DBE" w14:textId="77777777" w:rsidR="000A0C0B" w:rsidRPr="00377F37" w:rsidRDefault="000A0C0B" w:rsidP="00D3213A">
            <w:pPr>
              <w:rPr>
                <w:szCs w:val="22"/>
              </w:rPr>
            </w:pP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53465C0F" w14:textId="77777777" w:rsidR="000A0C0B" w:rsidRPr="00377F37" w:rsidRDefault="000A0C0B" w:rsidP="00D3213A">
            <w:pPr>
              <w:ind w:left="1"/>
            </w:pPr>
            <w:r w:rsidRPr="00377F37">
              <w:rPr>
                <w:sz w:val="20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4D468177" w14:textId="77777777" w:rsidR="000A0C0B" w:rsidRPr="00377F37" w:rsidRDefault="000A0C0B" w:rsidP="00D3213A"/>
        </w:tc>
      </w:tr>
      <w:tr w:rsidR="000A0C0B" w:rsidRPr="00377F37" w14:paraId="4269596A" w14:textId="77777777" w:rsidTr="00FB5772">
        <w:trPr>
          <w:trHeight w:val="314"/>
        </w:trPr>
        <w:tc>
          <w:tcPr>
            <w:tcW w:w="9059" w:type="dxa"/>
            <w:gridSpan w:val="3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E7F7E1"/>
          </w:tcPr>
          <w:p w14:paraId="45009538" w14:textId="77777777" w:rsidR="000A0C0B" w:rsidRPr="00377F37" w:rsidRDefault="000A0C0B" w:rsidP="00D3213A">
            <w:pPr>
              <w:ind w:right="20"/>
              <w:rPr>
                <w:sz w:val="28"/>
                <w:szCs w:val="28"/>
              </w:rPr>
            </w:pPr>
            <w:bookmarkStart w:id="0" w:name="_Hlk211336246"/>
            <w:r w:rsidRPr="00377F37">
              <w:rPr>
                <w:b/>
                <w:sz w:val="28"/>
                <w:szCs w:val="28"/>
              </w:rPr>
              <w:lastRenderedPageBreak/>
              <w:t xml:space="preserve">Needs and support </w:t>
            </w:r>
          </w:p>
        </w:tc>
      </w:tr>
      <w:tr w:rsidR="000A0C0B" w:rsidRPr="00377F37" w14:paraId="24A625A9" w14:textId="77777777" w:rsidTr="00FB5772">
        <w:trPr>
          <w:trHeight w:val="413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E9809B4" w14:textId="77777777" w:rsidR="000A0C0B" w:rsidRPr="00377F37" w:rsidRDefault="000A0C0B" w:rsidP="00D3213A">
            <w:pPr>
              <w:rPr>
                <w:b/>
                <w:szCs w:val="22"/>
              </w:rPr>
            </w:pP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9B92233" w14:textId="77777777" w:rsidR="000A0C0B" w:rsidRPr="00377F37" w:rsidRDefault="000A0C0B" w:rsidP="00D3213A">
            <w:pPr>
              <w:ind w:left="1"/>
              <w:jc w:val="center"/>
              <w:rPr>
                <w:szCs w:val="22"/>
              </w:rPr>
            </w:pPr>
            <w:r w:rsidRPr="00377F37">
              <w:rPr>
                <w:b/>
                <w:szCs w:val="22"/>
              </w:rPr>
              <w:t>Strengths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E61AFE8" w14:textId="77777777" w:rsidR="000A0C0B" w:rsidRPr="00FF6FF4" w:rsidRDefault="000A0C0B" w:rsidP="00D3213A">
            <w:pPr>
              <w:ind w:left="2"/>
              <w:jc w:val="center"/>
              <w:rPr>
                <w:b/>
                <w:bCs/>
                <w:szCs w:val="22"/>
              </w:rPr>
            </w:pPr>
            <w:r w:rsidRPr="00FF6FF4">
              <w:rPr>
                <w:b/>
                <w:bCs/>
                <w:szCs w:val="22"/>
              </w:rPr>
              <w:t>Needs</w:t>
            </w:r>
          </w:p>
        </w:tc>
      </w:tr>
      <w:tr w:rsidR="000A0C0B" w:rsidRPr="00377F37" w14:paraId="543E3604" w14:textId="77777777" w:rsidTr="00FB5772">
        <w:trPr>
          <w:trHeight w:val="413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4FF77B9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Communication and interaction </w:t>
            </w:r>
          </w:p>
          <w:p w14:paraId="27A0B7F2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BBD7A2E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F052A8E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bookmarkEnd w:id="0"/>
      <w:tr w:rsidR="000A0C0B" w:rsidRPr="00377F37" w14:paraId="796C15A6" w14:textId="77777777" w:rsidTr="00FB5772">
        <w:trPr>
          <w:trHeight w:val="410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1AB2CA3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Cognition and Learning </w:t>
            </w:r>
          </w:p>
          <w:p w14:paraId="4EDC6CB7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94379ED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CA963F2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3EC06FA1" w14:textId="77777777" w:rsidTr="00FB5772">
        <w:trPr>
          <w:trHeight w:val="754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4287803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Social and Emotional Mental </w:t>
            </w:r>
          </w:p>
          <w:p w14:paraId="634F4C3F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Health and Wellbeing </w:t>
            </w:r>
          </w:p>
          <w:p w14:paraId="742CED8B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AA1D378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D3AAB0A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7865EBF4" w14:textId="77777777" w:rsidTr="00FB5772">
        <w:trPr>
          <w:trHeight w:val="410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7875AE3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Sensory and Physical </w:t>
            </w:r>
          </w:p>
          <w:p w14:paraId="1EB6A9C8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09C261C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16EF2CF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065B5FC3" w14:textId="77777777" w:rsidTr="00FB5772">
        <w:trPr>
          <w:trHeight w:val="319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919DA09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What's going well?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1A49C693" w14:textId="77777777" w:rsidR="000A0C0B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  <w:p w14:paraId="6FCE88C6" w14:textId="77777777" w:rsidR="00FF6FF4" w:rsidRPr="00377F37" w:rsidRDefault="00FF6FF4" w:rsidP="00D3213A">
            <w:pPr>
              <w:ind w:left="1"/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6161F75C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4A4CEBA6" w14:textId="77777777" w:rsidTr="00FB5772">
        <w:trPr>
          <w:trHeight w:val="509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A757F6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What could be better?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1271EB26" w14:textId="77777777" w:rsidR="000A0C0B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  <w:p w14:paraId="08A64C4C" w14:textId="77777777" w:rsidR="00FF6FF4" w:rsidRPr="00377F37" w:rsidRDefault="00FF6FF4" w:rsidP="00FF6FF4">
            <w:pPr>
              <w:rPr>
                <w:szCs w:val="22"/>
              </w:rPr>
            </w:pP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6EC9AF09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7B14DD0D" w14:textId="77777777" w:rsidTr="00FB5772">
        <w:trPr>
          <w:trHeight w:val="509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3F9110E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Other involved professionals: </w:t>
            </w:r>
          </w:p>
          <w:p w14:paraId="05100016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51DFEFBB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16FCCB6D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6923AE4F" w14:textId="77777777" w:rsidTr="00FB5772">
        <w:trPr>
          <w:trHeight w:val="1159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A712E5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Other key documents / meetings / support:  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</w:tcPr>
          <w:p w14:paraId="130C7C55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3046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</w:tcPr>
          <w:p w14:paraId="610A747C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</w:tbl>
    <w:p w14:paraId="18E2F0CE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p w14:paraId="553CDC16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tbl>
      <w:tblPr>
        <w:tblStyle w:val="TableGrid"/>
        <w:tblW w:w="0" w:type="auto"/>
        <w:tblInd w:w="12" w:type="dxa"/>
        <w:tblLayout w:type="fixed"/>
        <w:tblCellMar>
          <w:top w:w="50" w:type="dxa"/>
          <w:left w:w="106" w:type="dxa"/>
          <w:right w:w="87" w:type="dxa"/>
        </w:tblCellMar>
        <w:tblLook w:val="04A0" w:firstRow="1" w:lastRow="0" w:firstColumn="1" w:lastColumn="0" w:noHBand="0" w:noVBand="1"/>
      </w:tblPr>
      <w:tblGrid>
        <w:gridCol w:w="2966"/>
        <w:gridCol w:w="3047"/>
        <w:gridCol w:w="3046"/>
      </w:tblGrid>
      <w:tr w:rsidR="000A0C0B" w:rsidRPr="00377F37" w14:paraId="564C7813" w14:textId="77777777" w:rsidTr="00FF6FF4">
        <w:trPr>
          <w:trHeight w:val="314"/>
        </w:trPr>
        <w:tc>
          <w:tcPr>
            <w:tcW w:w="9059" w:type="dxa"/>
            <w:gridSpan w:val="3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E7F7E1"/>
          </w:tcPr>
          <w:p w14:paraId="1AD41C40" w14:textId="77777777" w:rsidR="000A0C0B" w:rsidRPr="00377F37" w:rsidRDefault="000A0C0B" w:rsidP="00D3213A">
            <w:pPr>
              <w:ind w:left="21"/>
              <w:rPr>
                <w:b/>
                <w:bCs/>
                <w:sz w:val="28"/>
                <w:szCs w:val="28"/>
              </w:rPr>
            </w:pPr>
            <w:r w:rsidRPr="00377F37">
              <w:rPr>
                <w:b/>
                <w:bCs/>
                <w:sz w:val="28"/>
                <w:szCs w:val="28"/>
              </w:rPr>
              <w:t>Impact of current/previous strategies</w:t>
            </w:r>
          </w:p>
        </w:tc>
      </w:tr>
      <w:tr w:rsidR="000A0C0B" w:rsidRPr="00377F37" w14:paraId="74153731" w14:textId="77777777" w:rsidTr="00FF6FF4">
        <w:trPr>
          <w:trHeight w:val="413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4EA74CEA" w14:textId="77777777" w:rsidR="000A0C0B" w:rsidRPr="00377F37" w:rsidRDefault="000A0C0B" w:rsidP="00D3213A">
            <w:pPr>
              <w:ind w:left="21"/>
              <w:rPr>
                <w:b/>
              </w:rPr>
            </w:pPr>
            <w:r w:rsidRPr="00377F37">
              <w:t>Support strategy in place or previously used</w:t>
            </w: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33E88F3" w14:textId="77777777" w:rsidR="000A0C0B" w:rsidRPr="00377F37" w:rsidRDefault="000A0C0B" w:rsidP="00D3213A">
            <w:pPr>
              <w:ind w:left="21"/>
            </w:pPr>
            <w:r w:rsidRPr="00377F37">
              <w:t>What was the impact/progress?</w:t>
            </w: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11880E3" w14:textId="77777777" w:rsidR="000A0C0B" w:rsidRPr="00377F37" w:rsidRDefault="000A0C0B" w:rsidP="00D3213A">
            <w:pPr>
              <w:ind w:left="21"/>
            </w:pPr>
            <w:r w:rsidRPr="00377F37">
              <w:t>What is the child’s view of the strategy and outcome?</w:t>
            </w:r>
          </w:p>
        </w:tc>
      </w:tr>
      <w:tr w:rsidR="000A0C0B" w:rsidRPr="00377F37" w14:paraId="315A1E6E" w14:textId="77777777" w:rsidTr="00FF6FF4">
        <w:trPr>
          <w:trHeight w:val="413"/>
        </w:trPr>
        <w:tc>
          <w:tcPr>
            <w:tcW w:w="296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CF34284" w14:textId="77777777" w:rsidR="000A0C0B" w:rsidRPr="00377F37" w:rsidRDefault="000A0C0B" w:rsidP="00FF6FF4">
            <w:pPr>
              <w:ind w:left="21"/>
            </w:pPr>
          </w:p>
          <w:p w14:paraId="4B4BBB90" w14:textId="77777777" w:rsidR="000A0C0B" w:rsidRPr="00377F37" w:rsidRDefault="000A0C0B" w:rsidP="00FF6FF4">
            <w:pPr>
              <w:ind w:left="21"/>
            </w:pPr>
          </w:p>
        </w:tc>
        <w:tc>
          <w:tcPr>
            <w:tcW w:w="30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36755A9" w14:textId="77777777" w:rsidR="000A0C0B" w:rsidRPr="00377F37" w:rsidRDefault="000A0C0B" w:rsidP="00FF6FF4">
            <w:pPr>
              <w:ind w:left="21"/>
            </w:pPr>
          </w:p>
        </w:tc>
        <w:tc>
          <w:tcPr>
            <w:tcW w:w="3046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E4DFFC6" w14:textId="77777777" w:rsidR="000A0C0B" w:rsidRPr="00377F37" w:rsidRDefault="000A0C0B" w:rsidP="00FF6FF4">
            <w:pPr>
              <w:ind w:left="21"/>
            </w:pPr>
          </w:p>
        </w:tc>
      </w:tr>
    </w:tbl>
    <w:p w14:paraId="694E3115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p w14:paraId="77BDEBA3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tbl>
      <w:tblPr>
        <w:tblStyle w:val="TableGrid"/>
        <w:tblW w:w="0" w:type="auto"/>
        <w:tblInd w:w="12" w:type="dxa"/>
        <w:tblLayout w:type="fixed"/>
        <w:tblCellMar>
          <w:top w:w="111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003"/>
        <w:gridCol w:w="6008"/>
      </w:tblGrid>
      <w:tr w:rsidR="000A0C0B" w:rsidRPr="00377F37" w14:paraId="77900E08" w14:textId="77777777" w:rsidTr="00FF6FF4">
        <w:trPr>
          <w:trHeight w:val="711"/>
        </w:trPr>
        <w:tc>
          <w:tcPr>
            <w:tcW w:w="9011" w:type="dxa"/>
            <w:gridSpan w:val="2"/>
            <w:tcBorders>
              <w:top w:val="single" w:sz="31" w:space="0" w:color="C1F0C7"/>
              <w:left w:val="single" w:sz="8" w:space="0" w:color="DDDDDD"/>
              <w:bottom w:val="single" w:sz="31" w:space="0" w:color="DAE9F7"/>
              <w:right w:val="single" w:sz="8" w:space="0" w:color="DDDDDD"/>
            </w:tcBorders>
            <w:shd w:val="clear" w:color="auto" w:fill="C1F0C7"/>
          </w:tcPr>
          <w:p w14:paraId="4C05B377" w14:textId="77777777" w:rsidR="000A0C0B" w:rsidRPr="00377F37" w:rsidRDefault="000A0C0B" w:rsidP="00D3213A">
            <w:pPr>
              <w:ind w:left="21"/>
              <w:rPr>
                <w:sz w:val="28"/>
                <w:szCs w:val="28"/>
              </w:rPr>
            </w:pPr>
            <w:r w:rsidRPr="00377F37">
              <w:rPr>
                <w:b/>
                <w:sz w:val="28"/>
                <w:szCs w:val="28"/>
              </w:rPr>
              <w:t xml:space="preserve">Any further comments/views: </w:t>
            </w:r>
          </w:p>
          <w:p w14:paraId="11C2C1C3" w14:textId="77777777" w:rsidR="000A0C0B" w:rsidRPr="00377F37" w:rsidRDefault="000A0C0B" w:rsidP="00D3213A">
            <w:pPr>
              <w:ind w:left="21"/>
            </w:pPr>
            <w:r w:rsidRPr="00377F37">
              <w:t>(discussed at the meeting or gathered separately)</w:t>
            </w:r>
            <w:r w:rsidRPr="00377F37">
              <w:rPr>
                <w:b/>
              </w:rPr>
              <w:t xml:space="preserve"> </w:t>
            </w:r>
          </w:p>
        </w:tc>
      </w:tr>
      <w:tr w:rsidR="00C3216C" w:rsidRPr="00377F37" w14:paraId="65E4A755" w14:textId="77777777" w:rsidTr="00FF6FF4">
        <w:trPr>
          <w:trHeight w:val="493"/>
        </w:trPr>
        <w:tc>
          <w:tcPr>
            <w:tcW w:w="3003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DAE9F7" w:themeFill="text2" w:themeFillTint="1A"/>
            <w:vAlign w:val="center"/>
          </w:tcPr>
          <w:p w14:paraId="004ED3BB" w14:textId="77777777" w:rsidR="00C3216C" w:rsidRDefault="00C3216C" w:rsidP="006D12EC">
            <w:pPr>
              <w:ind w:left="21"/>
              <w:jc w:val="center"/>
              <w:rPr>
                <w:b/>
              </w:rPr>
            </w:pPr>
            <w:r w:rsidRPr="00377F37">
              <w:rPr>
                <w:b/>
              </w:rPr>
              <w:t>Child or young person</w:t>
            </w:r>
          </w:p>
          <w:p w14:paraId="09056E8C" w14:textId="0CF997B5" w:rsidR="00C3216C" w:rsidRPr="00377F37" w:rsidRDefault="00C3216C" w:rsidP="006D12EC">
            <w:pPr>
              <w:ind w:left="21"/>
              <w:jc w:val="center"/>
              <w:rPr>
                <w:b/>
                <w:bCs/>
              </w:rPr>
            </w:pPr>
          </w:p>
        </w:tc>
        <w:tc>
          <w:tcPr>
            <w:tcW w:w="6008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14:paraId="1FF3C54C" w14:textId="77777777" w:rsidR="00C3216C" w:rsidRPr="00377F37" w:rsidRDefault="00C3216C" w:rsidP="00D3213A">
            <w:pPr>
              <w:ind w:left="21"/>
            </w:pPr>
          </w:p>
        </w:tc>
      </w:tr>
      <w:tr w:rsidR="00C3216C" w:rsidRPr="00377F37" w14:paraId="7603486E" w14:textId="77777777" w:rsidTr="00FF6FF4">
        <w:trPr>
          <w:trHeight w:val="493"/>
        </w:trPr>
        <w:tc>
          <w:tcPr>
            <w:tcW w:w="3003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DAE9F7" w:themeFill="text2" w:themeFillTint="1A"/>
            <w:vAlign w:val="center"/>
          </w:tcPr>
          <w:p w14:paraId="51128C88" w14:textId="77777777" w:rsidR="00C3216C" w:rsidRDefault="00C3216C" w:rsidP="006D12EC">
            <w:pPr>
              <w:ind w:left="21"/>
              <w:jc w:val="center"/>
              <w:rPr>
                <w:b/>
                <w:bCs/>
              </w:rPr>
            </w:pPr>
            <w:r w:rsidRPr="00377F37">
              <w:rPr>
                <w:b/>
                <w:bCs/>
              </w:rPr>
              <w:t>Parent/carer</w:t>
            </w:r>
          </w:p>
          <w:p w14:paraId="7D574230" w14:textId="7CB58D52" w:rsidR="00C3216C" w:rsidRPr="00377F37" w:rsidRDefault="00C3216C" w:rsidP="006D12EC">
            <w:pPr>
              <w:ind w:left="21"/>
              <w:jc w:val="center"/>
            </w:pPr>
          </w:p>
        </w:tc>
        <w:tc>
          <w:tcPr>
            <w:tcW w:w="6008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14:paraId="050398A3" w14:textId="77777777" w:rsidR="00C3216C" w:rsidRPr="00377F37" w:rsidRDefault="00C3216C" w:rsidP="00D3213A">
            <w:pPr>
              <w:ind w:left="21"/>
            </w:pPr>
          </w:p>
        </w:tc>
      </w:tr>
      <w:tr w:rsidR="00C3216C" w:rsidRPr="00377F37" w14:paraId="753D6C8A" w14:textId="77777777" w:rsidTr="00FF6FF4">
        <w:trPr>
          <w:trHeight w:val="493"/>
        </w:trPr>
        <w:tc>
          <w:tcPr>
            <w:tcW w:w="3003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shd w:val="clear" w:color="auto" w:fill="DAE9F7" w:themeFill="text2" w:themeFillTint="1A"/>
            <w:vAlign w:val="center"/>
          </w:tcPr>
          <w:p w14:paraId="3189010D" w14:textId="77777777" w:rsidR="00C3216C" w:rsidRDefault="00C3216C" w:rsidP="006D12EC">
            <w:pPr>
              <w:ind w:left="21"/>
              <w:jc w:val="center"/>
              <w:rPr>
                <w:b/>
              </w:rPr>
            </w:pPr>
            <w:r w:rsidRPr="00377F37">
              <w:rPr>
                <w:b/>
              </w:rPr>
              <w:t xml:space="preserve">Involved professionals  </w:t>
            </w:r>
          </w:p>
          <w:p w14:paraId="4CE2DF0A" w14:textId="0B92A373" w:rsidR="00C3216C" w:rsidRPr="00377F37" w:rsidRDefault="00C3216C" w:rsidP="006D12EC">
            <w:pPr>
              <w:ind w:left="21"/>
              <w:jc w:val="center"/>
              <w:rPr>
                <w:b/>
                <w:bCs/>
              </w:rPr>
            </w:pPr>
          </w:p>
        </w:tc>
        <w:tc>
          <w:tcPr>
            <w:tcW w:w="6008" w:type="dxa"/>
            <w:tcBorders>
              <w:top w:val="single" w:sz="4" w:space="0" w:color="D9D9D9"/>
              <w:left w:val="single" w:sz="4" w:space="0" w:color="D9D9D9"/>
              <w:bottom w:val="single" w:sz="4" w:space="0" w:color="D9D9D9"/>
              <w:right w:val="single" w:sz="4" w:space="0" w:color="D9D9D9"/>
            </w:tcBorders>
            <w:vAlign w:val="center"/>
          </w:tcPr>
          <w:p w14:paraId="50660793" w14:textId="77777777" w:rsidR="00C3216C" w:rsidRPr="00377F37" w:rsidRDefault="00C3216C" w:rsidP="00D3213A">
            <w:pPr>
              <w:ind w:left="21"/>
            </w:pPr>
          </w:p>
        </w:tc>
      </w:tr>
    </w:tbl>
    <w:p w14:paraId="76FE8C09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p w14:paraId="1E4F1AA6" w14:textId="77777777" w:rsidR="000A0C0B" w:rsidRPr="00377F37" w:rsidRDefault="000A0C0B" w:rsidP="000A0C0B">
      <w:pPr>
        <w:spacing w:after="0"/>
        <w:ind w:left="21"/>
        <w:jc w:val="center"/>
        <w:rPr>
          <w:sz w:val="24"/>
        </w:rPr>
      </w:pPr>
    </w:p>
    <w:p w14:paraId="5BBE2300" w14:textId="77777777" w:rsidR="000A0C0B" w:rsidRPr="00377F37" w:rsidRDefault="000A0C0B" w:rsidP="000A0C0B">
      <w:pPr>
        <w:spacing w:after="0"/>
        <w:ind w:left="21"/>
        <w:jc w:val="center"/>
      </w:pPr>
      <w:r w:rsidRPr="00377F37">
        <w:rPr>
          <w:sz w:val="24"/>
        </w:rPr>
        <w:t xml:space="preserve">  </w:t>
      </w:r>
    </w:p>
    <w:tbl>
      <w:tblPr>
        <w:tblStyle w:val="TableGrid"/>
        <w:tblW w:w="0" w:type="auto"/>
        <w:tblInd w:w="12" w:type="dxa"/>
        <w:tblLayout w:type="fixed"/>
        <w:tblCellMar>
          <w:top w:w="43" w:type="dxa"/>
          <w:left w:w="106" w:type="dxa"/>
          <w:bottom w:w="4" w:type="dxa"/>
          <w:right w:w="66" w:type="dxa"/>
        </w:tblCellMar>
        <w:tblLook w:val="04A0" w:firstRow="1" w:lastRow="0" w:firstColumn="1" w:lastColumn="0" w:noHBand="0" w:noVBand="1"/>
      </w:tblPr>
      <w:tblGrid>
        <w:gridCol w:w="869"/>
        <w:gridCol w:w="2947"/>
        <w:gridCol w:w="993"/>
        <w:gridCol w:w="1559"/>
        <w:gridCol w:w="1418"/>
        <w:gridCol w:w="1255"/>
      </w:tblGrid>
      <w:tr w:rsidR="000A0C0B" w:rsidRPr="00377F37" w14:paraId="23A09AB6" w14:textId="77777777" w:rsidTr="00FB5772">
        <w:trPr>
          <w:trHeight w:val="844"/>
        </w:trPr>
        <w:tc>
          <w:tcPr>
            <w:tcW w:w="6368" w:type="dxa"/>
            <w:gridSpan w:val="4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  <w:shd w:val="clear" w:color="auto" w:fill="C1F0C7"/>
            <w:vAlign w:val="bottom"/>
          </w:tcPr>
          <w:p w14:paraId="591623A3" w14:textId="77777777" w:rsidR="000A0C0B" w:rsidRPr="00377F37" w:rsidRDefault="000A0C0B" w:rsidP="00D3213A">
            <w:pPr>
              <w:spacing w:after="47"/>
            </w:pPr>
            <w:r w:rsidRPr="00377F37">
              <w:rPr>
                <w:b/>
                <w:sz w:val="28"/>
              </w:rPr>
              <w:t>Actions from this meeting (use SMART targets)</w:t>
            </w:r>
          </w:p>
          <w:p w14:paraId="4161FC1B" w14:textId="77777777" w:rsidR="000A0C0B" w:rsidRPr="00377F37" w:rsidRDefault="000A0C0B" w:rsidP="00D3213A">
            <w:r w:rsidRPr="00377F37">
              <w:rPr>
                <w:i/>
                <w:sz w:val="20"/>
              </w:rPr>
              <w:t>(Do not remove previous targets – review and add new rows)</w:t>
            </w:r>
            <w:r w:rsidRPr="00377F37">
              <w:rPr>
                <w:b/>
                <w:i/>
              </w:rPr>
              <w:t xml:space="preserve"> </w:t>
            </w:r>
          </w:p>
        </w:tc>
        <w:tc>
          <w:tcPr>
            <w:tcW w:w="2673" w:type="dxa"/>
            <w:gridSpan w:val="2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  <w:shd w:val="clear" w:color="auto" w:fill="C1F0C7"/>
          </w:tcPr>
          <w:p w14:paraId="6711741E" w14:textId="77777777" w:rsidR="000A0C0B" w:rsidRPr="00377F37" w:rsidRDefault="000A0C0B" w:rsidP="00D3213A"/>
        </w:tc>
      </w:tr>
      <w:tr w:rsidR="000A0C0B" w:rsidRPr="00377F37" w14:paraId="2AC02093" w14:textId="77777777" w:rsidTr="00FB5772">
        <w:trPr>
          <w:trHeight w:val="946"/>
        </w:trPr>
        <w:tc>
          <w:tcPr>
            <w:tcW w:w="8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635BFC9A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Date of Target </w:t>
            </w:r>
          </w:p>
        </w:tc>
        <w:tc>
          <w:tcPr>
            <w:tcW w:w="29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5AF67A88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Target </w:t>
            </w:r>
          </w:p>
          <w:p w14:paraId="3CC7A466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i/>
                <w:szCs w:val="22"/>
              </w:rPr>
              <w:t>(linked to the current priorities)</w:t>
            </w:r>
            <w:r w:rsidRPr="00377F37">
              <w:rPr>
                <w:b/>
                <w:i/>
                <w:szCs w:val="22"/>
              </w:rPr>
              <w:t xml:space="preserve"> </w:t>
            </w:r>
          </w:p>
          <w:p w14:paraId="51FAB399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i/>
                <w:szCs w:val="22"/>
              </w:rPr>
              <w:t xml:space="preserve">  </w:t>
            </w:r>
          </w:p>
          <w:p w14:paraId="19C8C68E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i/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4676047C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By when </w:t>
            </w:r>
          </w:p>
        </w:tc>
        <w:tc>
          <w:tcPr>
            <w:tcW w:w="155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3896ED27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What is needed? Who will help? </w:t>
            </w:r>
          </w:p>
        </w:tc>
        <w:tc>
          <w:tcPr>
            <w:tcW w:w="1418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1114BE6C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How can this be supported at home? </w:t>
            </w:r>
          </w:p>
        </w:tc>
        <w:tc>
          <w:tcPr>
            <w:tcW w:w="125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63D9F320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Reviewed  </w:t>
            </w:r>
          </w:p>
          <w:p w14:paraId="3B50EDD0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</w:t>
            </w:r>
          </w:p>
        </w:tc>
      </w:tr>
      <w:tr w:rsidR="000A0C0B" w:rsidRPr="00377F37" w14:paraId="5BA75BD4" w14:textId="77777777" w:rsidTr="00FB5772">
        <w:trPr>
          <w:trHeight w:val="1121"/>
        </w:trPr>
        <w:tc>
          <w:tcPr>
            <w:tcW w:w="8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7AE8357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9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CF17592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638617F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C00F790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C263285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25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06CDEAD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 xml:space="preserve">DATE:  </w:t>
            </w:r>
          </w:p>
        </w:tc>
      </w:tr>
      <w:tr w:rsidR="000A0C0B" w:rsidRPr="00377F37" w14:paraId="56E06894" w14:textId="77777777" w:rsidTr="00FB5772">
        <w:trPr>
          <w:trHeight w:val="1118"/>
        </w:trPr>
        <w:tc>
          <w:tcPr>
            <w:tcW w:w="8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E7AAAB5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9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2F3C1AB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C595D6A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B61905C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8EC1D00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25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35213AFA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 xml:space="preserve">DATE: </w:t>
            </w:r>
            <w:r w:rsidRPr="00377F37">
              <w:rPr>
                <w:i/>
                <w:szCs w:val="22"/>
              </w:rPr>
              <w:t xml:space="preserve"> </w:t>
            </w:r>
          </w:p>
        </w:tc>
      </w:tr>
      <w:tr w:rsidR="000A0C0B" w:rsidRPr="00377F37" w14:paraId="4820C932" w14:textId="77777777" w:rsidTr="00FB5772">
        <w:trPr>
          <w:trHeight w:val="1119"/>
        </w:trPr>
        <w:tc>
          <w:tcPr>
            <w:tcW w:w="86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A18D4D9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947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5AA75EE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177AF0EC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2794FD2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2F80D12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25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11A46F3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 xml:space="preserve">DATE: </w:t>
            </w:r>
            <w:r w:rsidRPr="00377F37">
              <w:rPr>
                <w:i/>
                <w:szCs w:val="22"/>
              </w:rPr>
              <w:t xml:space="preserve"> </w:t>
            </w:r>
          </w:p>
        </w:tc>
      </w:tr>
      <w:tr w:rsidR="000A0C0B" w:rsidRPr="00377F37" w14:paraId="75B88238" w14:textId="77777777" w:rsidTr="00FB5772">
        <w:trPr>
          <w:trHeight w:val="1115"/>
        </w:trPr>
        <w:tc>
          <w:tcPr>
            <w:tcW w:w="869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2CD352BD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947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4219F2C1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993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7882A4A3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559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46F2E8D7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6FDB6209" w14:textId="77777777" w:rsidR="000A0C0B" w:rsidRPr="00377F37" w:rsidRDefault="000A0C0B" w:rsidP="00D3213A">
            <w:pPr>
              <w:ind w:left="2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1255" w:type="dxa"/>
            <w:tcBorders>
              <w:top w:val="single" w:sz="8" w:space="0" w:color="D1D1D1"/>
              <w:left w:val="single" w:sz="8" w:space="0" w:color="D1D1D1"/>
              <w:bottom w:val="single" w:sz="4" w:space="0" w:color="BFBFBF"/>
              <w:right w:val="single" w:sz="8" w:space="0" w:color="D1D1D1"/>
            </w:tcBorders>
          </w:tcPr>
          <w:p w14:paraId="4E4CDC9E" w14:textId="77777777" w:rsidR="000A0C0B" w:rsidRPr="00377F37" w:rsidRDefault="000A0C0B" w:rsidP="00D3213A">
            <w:pPr>
              <w:ind w:left="3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 xml:space="preserve">DATE: </w:t>
            </w:r>
            <w:r w:rsidRPr="00377F37">
              <w:rPr>
                <w:i/>
                <w:szCs w:val="22"/>
              </w:rPr>
              <w:t xml:space="preserve"> </w:t>
            </w:r>
          </w:p>
        </w:tc>
      </w:tr>
      <w:tr w:rsidR="000A0C0B" w:rsidRPr="00377F37" w14:paraId="27BA8C17" w14:textId="77777777" w:rsidTr="00FB5772">
        <w:trPr>
          <w:trHeight w:val="571"/>
        </w:trPr>
        <w:tc>
          <w:tcPr>
            <w:tcW w:w="6368" w:type="dxa"/>
            <w:gridSpan w:val="4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nil"/>
            </w:tcBorders>
            <w:shd w:val="clear" w:color="auto" w:fill="DAE8F8"/>
            <w:vAlign w:val="center"/>
          </w:tcPr>
          <w:p w14:paraId="4268A2F8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Actions for adults - Do we need to…? </w:t>
            </w:r>
          </w:p>
        </w:tc>
        <w:tc>
          <w:tcPr>
            <w:tcW w:w="2673" w:type="dxa"/>
            <w:gridSpan w:val="2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  <w:shd w:val="clear" w:color="auto" w:fill="DAE8F8"/>
          </w:tcPr>
          <w:p w14:paraId="4340CB0D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38A0A6D5" w14:textId="77777777" w:rsidTr="00FB5772">
        <w:trPr>
          <w:trHeight w:val="671"/>
        </w:trPr>
        <w:tc>
          <w:tcPr>
            <w:tcW w:w="6368" w:type="dxa"/>
            <w:gridSpan w:val="4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A9D0414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673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4B2562C" w14:textId="77777777" w:rsidR="000A0C0B" w:rsidRPr="00377F37" w:rsidRDefault="000A0C0B" w:rsidP="00D3213A">
            <w:pPr>
              <w:ind w:left="2" w:right="41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 xml:space="preserve">DATE: </w:t>
            </w:r>
          </w:p>
        </w:tc>
      </w:tr>
      <w:tr w:rsidR="000A0C0B" w:rsidRPr="00377F37" w14:paraId="3DD0EA64" w14:textId="77777777" w:rsidTr="00FB5772">
        <w:trPr>
          <w:trHeight w:val="670"/>
        </w:trPr>
        <w:tc>
          <w:tcPr>
            <w:tcW w:w="6368" w:type="dxa"/>
            <w:gridSpan w:val="4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62D12D9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  <w:tc>
          <w:tcPr>
            <w:tcW w:w="2673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A38BDAA" w14:textId="77777777" w:rsidR="000A0C0B" w:rsidRPr="00377F37" w:rsidRDefault="000A0C0B" w:rsidP="00D3213A">
            <w:pPr>
              <w:ind w:left="2" w:right="41"/>
              <w:rPr>
                <w:szCs w:val="22"/>
              </w:rPr>
            </w:pPr>
            <w:r w:rsidRPr="00377F37">
              <w:rPr>
                <w:i/>
                <w:szCs w:val="22"/>
              </w:rPr>
              <w:t xml:space="preserve">Achieved / In Progress / no longer applicable </w:t>
            </w:r>
            <w:r w:rsidRPr="00377F37">
              <w:rPr>
                <w:b/>
                <w:szCs w:val="22"/>
              </w:rPr>
              <w:t>DATE:</w:t>
            </w:r>
            <w:r w:rsidRPr="00377F37">
              <w:rPr>
                <w:i/>
                <w:szCs w:val="22"/>
              </w:rPr>
              <w:t xml:space="preserve"> </w:t>
            </w:r>
          </w:p>
        </w:tc>
      </w:tr>
    </w:tbl>
    <w:p w14:paraId="12BCCAAF" w14:textId="2D4E2398" w:rsidR="000A0C0B" w:rsidRPr="00377F37" w:rsidRDefault="000A0C0B" w:rsidP="00D57567">
      <w:pPr>
        <w:spacing w:after="0"/>
        <w:jc w:val="both"/>
        <w:rPr>
          <w:b/>
          <w:sz w:val="52"/>
        </w:rPr>
      </w:pPr>
    </w:p>
    <w:p w14:paraId="6FB85292" w14:textId="77777777" w:rsidR="000A0C0B" w:rsidRPr="00377F37" w:rsidRDefault="000A0C0B" w:rsidP="000A0C0B">
      <w:pPr>
        <w:spacing w:after="0"/>
        <w:ind w:left="4525"/>
        <w:jc w:val="both"/>
        <w:rPr>
          <w:b/>
          <w:sz w:val="52"/>
        </w:rPr>
      </w:pPr>
    </w:p>
    <w:tbl>
      <w:tblPr>
        <w:tblStyle w:val="TableGrid"/>
        <w:tblW w:w="0" w:type="auto"/>
        <w:tblInd w:w="12" w:type="dxa"/>
        <w:tblLayout w:type="fixed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4"/>
        <w:gridCol w:w="4665"/>
      </w:tblGrid>
      <w:tr w:rsidR="000A0C0B" w:rsidRPr="00377F37" w14:paraId="46122BDE" w14:textId="77777777" w:rsidTr="00FF6FF4">
        <w:trPr>
          <w:trHeight w:val="600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nil"/>
            </w:tcBorders>
            <w:shd w:val="clear" w:color="auto" w:fill="C1F0C7"/>
            <w:vAlign w:val="center"/>
          </w:tcPr>
          <w:p w14:paraId="0B3770B9" w14:textId="77777777" w:rsidR="000A0C0B" w:rsidRPr="00377F37" w:rsidRDefault="000A0C0B" w:rsidP="00D3213A">
            <w:r w:rsidRPr="00377F37">
              <w:rPr>
                <w:b/>
                <w:sz w:val="28"/>
              </w:rPr>
              <w:lastRenderedPageBreak/>
              <w:t xml:space="preserve">Funding </w:t>
            </w:r>
          </w:p>
        </w:tc>
        <w:tc>
          <w:tcPr>
            <w:tcW w:w="4665" w:type="dxa"/>
            <w:tcBorders>
              <w:top w:val="single" w:sz="8" w:space="0" w:color="D1D1D1"/>
              <w:left w:val="nil"/>
              <w:bottom w:val="single" w:sz="8" w:space="0" w:color="D1D1D1"/>
              <w:right w:val="single" w:sz="8" w:space="0" w:color="D1D1D1"/>
            </w:tcBorders>
            <w:shd w:val="clear" w:color="auto" w:fill="C1F0C7"/>
          </w:tcPr>
          <w:p w14:paraId="68EC2346" w14:textId="77777777" w:rsidR="000A0C0B" w:rsidRPr="00377F37" w:rsidRDefault="000A0C0B" w:rsidP="00D3213A"/>
        </w:tc>
      </w:tr>
      <w:tr w:rsidR="000A0C0B" w:rsidRPr="00377F37" w14:paraId="361C06C9" w14:textId="77777777" w:rsidTr="00FF6FF4">
        <w:trPr>
          <w:trHeight w:val="505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4229ABA8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Are they eligible for...? </w:t>
            </w:r>
          </w:p>
          <w:p w14:paraId="53AB14D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>Highlight as appropriate)</w:t>
            </w: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654C2B0A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Have you declared the child as PLAC on the most recent census? </w:t>
            </w: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>Highlight as appropriate)</w:t>
            </w:r>
            <w:r w:rsidRPr="00377F37">
              <w:rPr>
                <w:b/>
                <w:szCs w:val="22"/>
              </w:rPr>
              <w:t xml:space="preserve"> </w:t>
            </w:r>
          </w:p>
        </w:tc>
      </w:tr>
      <w:tr w:rsidR="000A0C0B" w:rsidRPr="00377F37" w14:paraId="4C496B47" w14:textId="77777777" w:rsidTr="00FF6FF4">
        <w:trPr>
          <w:trHeight w:val="1246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C3D12ED" w14:textId="77777777" w:rsidR="000A0C0B" w:rsidRPr="00377F37" w:rsidRDefault="000A0C0B" w:rsidP="00D3213A">
            <w:pPr>
              <w:rPr>
                <w:szCs w:val="22"/>
              </w:rPr>
            </w:pPr>
            <w:hyperlink r:id="rId11" w:history="1">
              <w:r w:rsidRPr="00377F37">
                <w:rPr>
                  <w:rStyle w:val="Hyperlink"/>
                  <w:szCs w:val="22"/>
                </w:rPr>
                <w:t>FSM</w:t>
              </w:r>
            </w:hyperlink>
            <w:r w:rsidRPr="00377F37">
              <w:rPr>
                <w:szCs w:val="22"/>
              </w:rPr>
              <w:t xml:space="preserve"> </w:t>
            </w:r>
          </w:p>
          <w:p w14:paraId="7E0BF9FE" w14:textId="77777777" w:rsidR="000A0C0B" w:rsidRPr="00377F37" w:rsidRDefault="000A0C0B" w:rsidP="00D3213A">
            <w:pPr>
              <w:rPr>
                <w:szCs w:val="22"/>
              </w:rPr>
            </w:pPr>
            <w:hyperlink r:id="rId12" w:history="1">
              <w:r w:rsidRPr="00377F37">
                <w:rPr>
                  <w:rStyle w:val="Hyperlink"/>
                  <w:szCs w:val="22"/>
                </w:rPr>
                <w:t>Service PP</w:t>
              </w:r>
            </w:hyperlink>
            <w:r w:rsidRPr="00377F37">
              <w:rPr>
                <w:szCs w:val="22"/>
              </w:rPr>
              <w:t xml:space="preserve"> </w:t>
            </w:r>
          </w:p>
          <w:p w14:paraId="2C8274B1" w14:textId="77777777" w:rsidR="000A0C0B" w:rsidRPr="00377F37" w:rsidRDefault="000A0C0B" w:rsidP="00D3213A">
            <w:pPr>
              <w:rPr>
                <w:szCs w:val="22"/>
              </w:rPr>
            </w:pPr>
            <w:hyperlink r:id="rId13" w:history="1">
              <w:r w:rsidRPr="00377F37">
                <w:rPr>
                  <w:rStyle w:val="Hyperlink"/>
                  <w:szCs w:val="22"/>
                </w:rPr>
                <w:t>Ever 6 FSM</w:t>
              </w:r>
            </w:hyperlink>
            <w:r w:rsidRPr="00377F37">
              <w:rPr>
                <w:szCs w:val="22"/>
              </w:rPr>
              <w:t xml:space="preserve"> </w:t>
            </w:r>
          </w:p>
          <w:p w14:paraId="23C3880A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EHCP/SEN Funding</w:t>
            </w:r>
          </w:p>
          <w:p w14:paraId="1F46A407" w14:textId="77777777" w:rsidR="000A0C0B" w:rsidRPr="00377F37" w:rsidRDefault="000A0C0B" w:rsidP="00D3213A">
            <w:pPr>
              <w:rPr>
                <w:szCs w:val="22"/>
              </w:rPr>
            </w:pPr>
            <w:hyperlink r:id="rId14" w:history="1">
              <w:r w:rsidRPr="00377F37">
                <w:rPr>
                  <w:rStyle w:val="Hyperlink"/>
                  <w:szCs w:val="22"/>
                </w:rPr>
                <w:t>Pupil Premium</w:t>
              </w:r>
            </w:hyperlink>
            <w:r w:rsidRPr="00377F37">
              <w:rPr>
                <w:szCs w:val="22"/>
              </w:rPr>
              <w:t xml:space="preserve"> or </w:t>
            </w:r>
            <w:hyperlink r:id="rId15" w:history="1">
              <w:r w:rsidRPr="00377F37">
                <w:rPr>
                  <w:rStyle w:val="Hyperlink"/>
                  <w:szCs w:val="22"/>
                </w:rPr>
                <w:t>Pupil Premium +</w:t>
              </w:r>
            </w:hyperlink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740F6373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Y/N </w:t>
            </w:r>
          </w:p>
          <w:p w14:paraId="0D673ADA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22E1EC8E" w14:textId="77777777" w:rsidTr="00FF6FF4">
        <w:trPr>
          <w:trHeight w:val="992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37A55178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If eligible, is there any additional provision needed that the school </w:t>
            </w:r>
            <w:proofErr w:type="gramStart"/>
            <w:r w:rsidRPr="00377F37">
              <w:rPr>
                <w:b/>
                <w:szCs w:val="22"/>
              </w:rPr>
              <w:t>can</w:t>
            </w:r>
            <w:proofErr w:type="gramEnd"/>
            <w:r w:rsidRPr="00377F37">
              <w:rPr>
                <w:b/>
                <w:szCs w:val="22"/>
              </w:rPr>
              <w:t xml:space="preserve"> consider using PP+ to fund? </w:t>
            </w:r>
            <w:r w:rsidRPr="00377F37">
              <w:rPr>
                <w:szCs w:val="22"/>
              </w:rPr>
              <w:t>(</w:t>
            </w:r>
            <w:r w:rsidRPr="00377F37">
              <w:rPr>
                <w:i/>
                <w:szCs w:val="22"/>
              </w:rPr>
              <w:t>Highlight as appropriate)</w:t>
            </w: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5C3337CB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What additional provision will be requested? </w:t>
            </w:r>
          </w:p>
          <w:p w14:paraId="33F0405D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04F71F28" w14:textId="77777777" w:rsidTr="00FF6FF4">
        <w:trPr>
          <w:trHeight w:val="514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03CC2FA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Y/N</w:t>
            </w:r>
          </w:p>
          <w:p w14:paraId="4610BDE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0B52DD0E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</w:tc>
      </w:tr>
      <w:tr w:rsidR="000A0C0B" w:rsidRPr="00377F37" w14:paraId="23B1415E" w14:textId="77777777" w:rsidTr="00FF6FF4">
        <w:trPr>
          <w:trHeight w:val="406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1772F66F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What are the anticipated costs? 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3064BCF1" w14:textId="77777777" w:rsidR="000A0C0B" w:rsidRPr="00377F37" w:rsidRDefault="000A0C0B" w:rsidP="00D3213A">
            <w:pPr>
              <w:ind w:left="1"/>
              <w:rPr>
                <w:b/>
                <w:szCs w:val="22"/>
              </w:rPr>
            </w:pPr>
            <w:r w:rsidRPr="00377F37">
              <w:rPr>
                <w:b/>
                <w:szCs w:val="22"/>
              </w:rPr>
              <w:t xml:space="preserve">Who will request the funding from the Headteacher and when? </w:t>
            </w:r>
          </w:p>
        </w:tc>
      </w:tr>
      <w:tr w:rsidR="000A0C0B" w:rsidRPr="00377F37" w14:paraId="61B2D860" w14:textId="77777777" w:rsidTr="00FF6FF4">
        <w:trPr>
          <w:trHeight w:val="324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225887D" w14:textId="77777777" w:rsidR="000A0C0B" w:rsidRPr="00377F37" w:rsidRDefault="000A0C0B" w:rsidP="00D3213A">
            <w:pPr>
              <w:rPr>
                <w:b/>
                <w:szCs w:val="22"/>
              </w:rPr>
            </w:pPr>
            <w:r w:rsidRPr="00377F37">
              <w:rPr>
                <w:b/>
                <w:szCs w:val="22"/>
              </w:rPr>
              <w:t xml:space="preserve">  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54F21F57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szCs w:val="22"/>
              </w:rPr>
              <w:t xml:space="preserve"> </w:t>
            </w:r>
          </w:p>
          <w:p w14:paraId="67A93714" w14:textId="77777777" w:rsidR="000A0C0B" w:rsidRPr="00377F37" w:rsidRDefault="000A0C0B" w:rsidP="00D3213A">
            <w:pPr>
              <w:rPr>
                <w:szCs w:val="22"/>
              </w:rPr>
            </w:pPr>
          </w:p>
        </w:tc>
      </w:tr>
      <w:tr w:rsidR="000A0C0B" w:rsidRPr="00377F37" w14:paraId="469F53AF" w14:textId="77777777" w:rsidTr="00FF6FF4">
        <w:trPr>
          <w:trHeight w:val="504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2523BA1C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b/>
                <w:szCs w:val="22"/>
              </w:rPr>
              <w:t>Have you considered using SEND budget /</w:t>
            </w:r>
            <w:hyperlink r:id="rId16" w:history="1">
              <w:r w:rsidRPr="00377F37">
                <w:rPr>
                  <w:rStyle w:val="Hyperlink"/>
                  <w:b/>
                  <w:szCs w:val="22"/>
                </w:rPr>
                <w:t>Early Intervention Fund</w:t>
              </w:r>
            </w:hyperlink>
            <w:r w:rsidRPr="00377F37">
              <w:rPr>
                <w:b/>
                <w:szCs w:val="22"/>
              </w:rPr>
              <w:t xml:space="preserve"> or requesting support via </w:t>
            </w:r>
            <w:hyperlink r:id="rId17" w:history="1">
              <w:proofErr w:type="spellStart"/>
              <w:r w:rsidRPr="00377F37">
                <w:rPr>
                  <w:rStyle w:val="Hyperlink"/>
                  <w:b/>
                  <w:szCs w:val="22"/>
                </w:rPr>
                <w:t>IncludED</w:t>
              </w:r>
              <w:proofErr w:type="spellEnd"/>
            </w:hyperlink>
            <w:r w:rsidRPr="00377F37">
              <w:rPr>
                <w:b/>
                <w:szCs w:val="22"/>
              </w:rPr>
              <w:t>?</w:t>
            </w:r>
          </w:p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  <w:shd w:val="clear" w:color="auto" w:fill="DAE9F7"/>
          </w:tcPr>
          <w:p w14:paraId="66A798D7" w14:textId="77777777" w:rsidR="000A0C0B" w:rsidRPr="00377F37" w:rsidRDefault="000A0C0B" w:rsidP="00D3213A">
            <w:pPr>
              <w:ind w:left="1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If eligible and </w:t>
            </w:r>
            <w:hyperlink r:id="rId18" w:history="1">
              <w:r w:rsidRPr="00377F37">
                <w:rPr>
                  <w:rStyle w:val="Hyperlink"/>
                  <w:b/>
                  <w:szCs w:val="22"/>
                </w:rPr>
                <w:t>ASGSF</w:t>
              </w:r>
            </w:hyperlink>
            <w:r w:rsidRPr="00377F37">
              <w:rPr>
                <w:b/>
                <w:szCs w:val="22"/>
              </w:rPr>
              <w:t xml:space="preserve"> is being accessed, how is this currently being used? </w:t>
            </w:r>
          </w:p>
        </w:tc>
      </w:tr>
      <w:tr w:rsidR="000A0C0B" w:rsidRPr="00377F37" w14:paraId="240D693D" w14:textId="77777777" w:rsidTr="00FF6FF4">
        <w:trPr>
          <w:trHeight w:val="322"/>
        </w:trPr>
        <w:tc>
          <w:tcPr>
            <w:tcW w:w="4394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695A49C5" w14:textId="77777777" w:rsidR="000A0C0B" w:rsidRPr="00377F37" w:rsidRDefault="000A0C0B" w:rsidP="00D3213A">
            <w:pPr>
              <w:rPr>
                <w:b/>
                <w:sz w:val="20"/>
              </w:rPr>
            </w:pPr>
            <w:r w:rsidRPr="00377F37">
              <w:rPr>
                <w:b/>
                <w:sz w:val="20"/>
              </w:rPr>
              <w:t xml:space="preserve"> </w:t>
            </w:r>
          </w:p>
          <w:p w14:paraId="47CD0BAB" w14:textId="77777777" w:rsidR="000A0C0B" w:rsidRPr="00377F37" w:rsidRDefault="000A0C0B" w:rsidP="00D3213A"/>
        </w:tc>
        <w:tc>
          <w:tcPr>
            <w:tcW w:w="4665" w:type="dxa"/>
            <w:tcBorders>
              <w:top w:val="single" w:sz="8" w:space="0" w:color="D1D1D1"/>
              <w:left w:val="single" w:sz="8" w:space="0" w:color="D1D1D1"/>
              <w:bottom w:val="single" w:sz="8" w:space="0" w:color="D1D1D1"/>
              <w:right w:val="single" w:sz="8" w:space="0" w:color="D1D1D1"/>
            </w:tcBorders>
          </w:tcPr>
          <w:p w14:paraId="204577B0" w14:textId="77777777" w:rsidR="000A0C0B" w:rsidRPr="00377F37" w:rsidRDefault="000A0C0B" w:rsidP="00D3213A">
            <w:r w:rsidRPr="00377F37">
              <w:rPr>
                <w:sz w:val="20"/>
              </w:rPr>
              <w:t xml:space="preserve"> </w:t>
            </w:r>
          </w:p>
        </w:tc>
      </w:tr>
    </w:tbl>
    <w:p w14:paraId="318B1BE2" w14:textId="77777777" w:rsidR="000A0C0B" w:rsidRPr="00377F37" w:rsidRDefault="000A0C0B" w:rsidP="000A0C0B">
      <w:pPr>
        <w:spacing w:after="0"/>
        <w:jc w:val="both"/>
      </w:pPr>
      <w:r w:rsidRPr="00377F37">
        <w:rPr>
          <w:b/>
          <w:sz w:val="24"/>
        </w:rPr>
        <w:t xml:space="preserve"> </w:t>
      </w:r>
    </w:p>
    <w:p w14:paraId="40B974F5" w14:textId="77777777" w:rsidR="000A0C0B" w:rsidRPr="00377F37" w:rsidRDefault="000A0C0B" w:rsidP="000A0C0B">
      <w:pPr>
        <w:spacing w:after="0"/>
        <w:jc w:val="both"/>
      </w:pPr>
      <w:r w:rsidRPr="00377F37">
        <w:rPr>
          <w:b/>
          <w:sz w:val="24"/>
        </w:rPr>
        <w:t xml:space="preserve"> </w:t>
      </w:r>
    </w:p>
    <w:tbl>
      <w:tblPr>
        <w:tblStyle w:val="TableGrid"/>
        <w:tblW w:w="0" w:type="auto"/>
        <w:tblInd w:w="12" w:type="dxa"/>
        <w:tblLayout w:type="fixed"/>
        <w:tblCellMar>
          <w:top w:w="111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003"/>
        <w:gridCol w:w="3006"/>
        <w:gridCol w:w="3002"/>
      </w:tblGrid>
      <w:tr w:rsidR="000A0C0B" w:rsidRPr="00377F37" w14:paraId="20EB2757" w14:textId="77777777" w:rsidTr="00FF6FF4">
        <w:trPr>
          <w:trHeight w:val="763"/>
        </w:trPr>
        <w:tc>
          <w:tcPr>
            <w:tcW w:w="9011" w:type="dxa"/>
            <w:gridSpan w:val="3"/>
            <w:tcBorders>
              <w:top w:val="single" w:sz="8" w:space="0" w:color="DDDDDD"/>
              <w:left w:val="single" w:sz="8" w:space="0" w:color="DDDDDD"/>
              <w:bottom w:val="single" w:sz="31" w:space="0" w:color="C1F0C7"/>
              <w:right w:val="single" w:sz="8" w:space="0" w:color="DDDDDD"/>
            </w:tcBorders>
            <w:shd w:val="clear" w:color="auto" w:fill="60CAF3"/>
            <w:vAlign w:val="center"/>
          </w:tcPr>
          <w:p w14:paraId="25C8BC43" w14:textId="77777777" w:rsidR="000A0C0B" w:rsidRPr="00377F37" w:rsidRDefault="000A0C0B" w:rsidP="00D3213A">
            <w:pPr>
              <w:ind w:left="39"/>
              <w:jc w:val="center"/>
            </w:pPr>
            <w:r w:rsidRPr="00377F37">
              <w:rPr>
                <w:b/>
                <w:sz w:val="44"/>
              </w:rPr>
              <w:t>Section 4 – Additional Information</w:t>
            </w:r>
            <w:r w:rsidRPr="00377F37">
              <w:rPr>
                <w:b/>
                <w:sz w:val="28"/>
              </w:rPr>
              <w:t xml:space="preserve"> </w:t>
            </w:r>
          </w:p>
        </w:tc>
      </w:tr>
      <w:tr w:rsidR="000A0C0B" w:rsidRPr="00377F37" w14:paraId="54EC87E4" w14:textId="77777777" w:rsidTr="00FF6FF4">
        <w:trPr>
          <w:trHeight w:val="482"/>
        </w:trPr>
        <w:tc>
          <w:tcPr>
            <w:tcW w:w="9011" w:type="dxa"/>
            <w:gridSpan w:val="3"/>
            <w:tcBorders>
              <w:top w:val="single" w:sz="31" w:space="0" w:color="C1F0C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1F0C7"/>
          </w:tcPr>
          <w:p w14:paraId="7850F5A4" w14:textId="77777777" w:rsidR="000A0C0B" w:rsidRPr="00377F37" w:rsidRDefault="000A0C0B" w:rsidP="00D3213A">
            <w:r w:rsidRPr="00377F37">
              <w:rPr>
                <w:b/>
                <w:sz w:val="28"/>
              </w:rPr>
              <w:t xml:space="preserve">Sharing this document </w:t>
            </w:r>
          </w:p>
        </w:tc>
      </w:tr>
      <w:tr w:rsidR="000A0C0B" w:rsidRPr="00377F37" w14:paraId="7191DAC9" w14:textId="77777777" w:rsidTr="00FF6FF4">
        <w:trPr>
          <w:trHeight w:val="1061"/>
        </w:trPr>
        <w:tc>
          <w:tcPr>
            <w:tcW w:w="9011" w:type="dxa"/>
            <w:gridSpan w:val="3"/>
            <w:tcBorders>
              <w:top w:val="single" w:sz="8" w:space="0" w:color="DDDDDD"/>
              <w:left w:val="single" w:sz="8" w:space="0" w:color="DDDDDD"/>
              <w:bottom w:val="single" w:sz="31" w:space="0" w:color="C1F0C7"/>
              <w:right w:val="single" w:sz="8" w:space="0" w:color="DDDDDD"/>
            </w:tcBorders>
            <w:vAlign w:val="center"/>
          </w:tcPr>
          <w:p w14:paraId="112624A6" w14:textId="77777777" w:rsidR="000A0C0B" w:rsidRPr="00377F37" w:rsidRDefault="000A0C0B" w:rsidP="00D3213A">
            <w:pPr>
              <w:spacing w:after="19" w:line="239" w:lineRule="auto"/>
            </w:pPr>
            <w:r w:rsidRPr="00377F37">
              <w:t xml:space="preserve">The person(s) who hold parental responsibility and the young person (if 13 or over), have agreed that copies of this document can be shared with:  </w:t>
            </w:r>
          </w:p>
          <w:p w14:paraId="7F58C094" w14:textId="77777777" w:rsidR="000A0C0B" w:rsidRPr="00377F37" w:rsidRDefault="000A0C0B" w:rsidP="00D3213A">
            <w:pPr>
              <w:rPr>
                <w:b/>
              </w:rPr>
            </w:pPr>
            <w:r w:rsidRPr="00377F37">
              <w:rPr>
                <w:b/>
              </w:rPr>
              <w:t xml:space="preserve"> </w:t>
            </w:r>
          </w:p>
          <w:p w14:paraId="0AE0EA86" w14:textId="77777777" w:rsidR="000A0C0B" w:rsidRPr="00377F37" w:rsidRDefault="000A0C0B" w:rsidP="00D3213A"/>
        </w:tc>
      </w:tr>
      <w:tr w:rsidR="000A0C0B" w:rsidRPr="00377F37" w14:paraId="6073A201" w14:textId="77777777" w:rsidTr="00FF6FF4">
        <w:trPr>
          <w:trHeight w:val="449"/>
        </w:trPr>
        <w:tc>
          <w:tcPr>
            <w:tcW w:w="9011" w:type="dxa"/>
            <w:gridSpan w:val="3"/>
            <w:tcBorders>
              <w:top w:val="single" w:sz="31" w:space="0" w:color="C1F0C7"/>
              <w:left w:val="single" w:sz="8" w:space="0" w:color="DDDDDD"/>
              <w:bottom w:val="single" w:sz="8" w:space="0" w:color="DDDDDD"/>
              <w:right w:val="single" w:sz="8" w:space="0" w:color="DDDDDD"/>
            </w:tcBorders>
            <w:shd w:val="clear" w:color="auto" w:fill="C1F0C7"/>
          </w:tcPr>
          <w:p w14:paraId="0383557F" w14:textId="77777777" w:rsidR="000A0C0B" w:rsidRPr="00377F37" w:rsidRDefault="000A0C0B" w:rsidP="00D3213A">
            <w:r w:rsidRPr="00377F37">
              <w:rPr>
                <w:b/>
                <w:sz w:val="28"/>
              </w:rPr>
              <w:t xml:space="preserve">Next KPPEP Meeting </w:t>
            </w:r>
          </w:p>
        </w:tc>
      </w:tr>
      <w:tr w:rsidR="000A0C0B" w:rsidRPr="00377F37" w14:paraId="1DC3EEB3" w14:textId="77777777" w:rsidTr="00FF6FF4">
        <w:trPr>
          <w:trHeight w:val="672"/>
        </w:trPr>
        <w:tc>
          <w:tcPr>
            <w:tcW w:w="3003" w:type="dxa"/>
            <w:tcBorders>
              <w:top w:val="single" w:sz="8" w:space="0" w:color="DDDDDD"/>
              <w:left w:val="single" w:sz="8" w:space="0" w:color="DDDDDD"/>
              <w:bottom w:val="single" w:sz="31" w:space="0" w:color="C1F0C7"/>
              <w:right w:val="single" w:sz="8" w:space="0" w:color="DDDDDD"/>
            </w:tcBorders>
          </w:tcPr>
          <w:p w14:paraId="4F1AFB65" w14:textId="77777777" w:rsidR="000A0C0B" w:rsidRPr="00377F37" w:rsidRDefault="000A0C0B" w:rsidP="00D3213A">
            <w:pPr>
              <w:rPr>
                <w:b/>
                <w:szCs w:val="22"/>
              </w:rPr>
            </w:pPr>
            <w:r w:rsidRPr="00377F37">
              <w:rPr>
                <w:szCs w:val="22"/>
              </w:rPr>
              <w:t>Date:</w:t>
            </w:r>
            <w:r w:rsidRPr="00377F37">
              <w:rPr>
                <w:b/>
                <w:szCs w:val="22"/>
              </w:rPr>
              <w:t xml:space="preserve"> </w:t>
            </w:r>
          </w:p>
          <w:p w14:paraId="592B3545" w14:textId="77777777" w:rsidR="000A0C0B" w:rsidRPr="00377F37" w:rsidRDefault="000A0C0B" w:rsidP="00D3213A">
            <w:pPr>
              <w:rPr>
                <w:szCs w:val="22"/>
              </w:rPr>
            </w:pPr>
            <w:r w:rsidRPr="00377F37">
              <w:rPr>
                <w:szCs w:val="22"/>
              </w:rPr>
              <w:t>Time:</w:t>
            </w:r>
          </w:p>
        </w:tc>
        <w:tc>
          <w:tcPr>
            <w:tcW w:w="3006" w:type="dxa"/>
            <w:tcBorders>
              <w:top w:val="single" w:sz="8" w:space="0" w:color="DDDDDD"/>
              <w:left w:val="single" w:sz="8" w:space="0" w:color="DDDDDD"/>
              <w:bottom w:val="single" w:sz="31" w:space="0" w:color="C1F0C7"/>
              <w:right w:val="single" w:sz="8" w:space="0" w:color="DDDDDD"/>
            </w:tcBorders>
          </w:tcPr>
          <w:p w14:paraId="69A78143" w14:textId="77777777" w:rsidR="000A0C0B" w:rsidRPr="00377F37" w:rsidRDefault="000A0C0B" w:rsidP="00D3213A">
            <w:pPr>
              <w:ind w:left="36"/>
              <w:rPr>
                <w:szCs w:val="22"/>
              </w:rPr>
            </w:pPr>
            <w:r w:rsidRPr="00377F37">
              <w:rPr>
                <w:szCs w:val="22"/>
              </w:rPr>
              <w:t>Venue:</w:t>
            </w:r>
            <w:r w:rsidRPr="00377F37">
              <w:rPr>
                <w:b/>
                <w:szCs w:val="22"/>
              </w:rPr>
              <w:t xml:space="preserve"> </w:t>
            </w:r>
          </w:p>
        </w:tc>
        <w:tc>
          <w:tcPr>
            <w:tcW w:w="3002" w:type="dxa"/>
            <w:tcBorders>
              <w:top w:val="single" w:sz="8" w:space="0" w:color="DDDDDD"/>
              <w:left w:val="single" w:sz="8" w:space="0" w:color="DDDDDD"/>
              <w:bottom w:val="single" w:sz="31" w:space="0" w:color="C1F0C7"/>
              <w:right w:val="single" w:sz="8" w:space="0" w:color="DDDDDD"/>
            </w:tcBorders>
            <w:vAlign w:val="center"/>
          </w:tcPr>
          <w:p w14:paraId="5A16E871" w14:textId="77777777" w:rsidR="000A0C0B" w:rsidRPr="00377F37" w:rsidRDefault="000A0C0B" w:rsidP="00D3213A">
            <w:pPr>
              <w:ind w:left="35"/>
              <w:rPr>
                <w:szCs w:val="22"/>
              </w:rPr>
            </w:pPr>
            <w:r w:rsidRPr="00377F37">
              <w:rPr>
                <w:szCs w:val="22"/>
              </w:rPr>
              <w:t xml:space="preserve">Person responsible for coordinating: </w:t>
            </w:r>
          </w:p>
          <w:p w14:paraId="3BE00F9E" w14:textId="77777777" w:rsidR="000A0C0B" w:rsidRPr="00377F37" w:rsidRDefault="000A0C0B" w:rsidP="00D3213A">
            <w:pPr>
              <w:ind w:left="35"/>
              <w:rPr>
                <w:szCs w:val="22"/>
              </w:rPr>
            </w:pPr>
            <w:r w:rsidRPr="00377F37">
              <w:rPr>
                <w:b/>
                <w:szCs w:val="22"/>
              </w:rPr>
              <w:t xml:space="preserve"> </w:t>
            </w:r>
          </w:p>
        </w:tc>
      </w:tr>
    </w:tbl>
    <w:p w14:paraId="660C5B85" w14:textId="2F1064E9" w:rsidR="00026F53" w:rsidRPr="00377F37" w:rsidRDefault="00026F53" w:rsidP="00B45EAF">
      <w:pPr>
        <w:spacing w:after="0"/>
        <w:jc w:val="both"/>
      </w:pPr>
    </w:p>
    <w:sectPr w:rsidR="00026F53" w:rsidRPr="00377F37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91981" w14:textId="77777777" w:rsidR="009F0307" w:rsidRDefault="009F0307" w:rsidP="00AE6BD6">
      <w:pPr>
        <w:spacing w:after="0" w:line="240" w:lineRule="auto"/>
      </w:pPr>
      <w:r>
        <w:separator/>
      </w:r>
    </w:p>
  </w:endnote>
  <w:endnote w:type="continuationSeparator" w:id="0">
    <w:p w14:paraId="7DB5C6CA" w14:textId="77777777" w:rsidR="009F0307" w:rsidRDefault="009F0307" w:rsidP="00AE6B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F4266" w14:textId="6EFD7466" w:rsidR="00AE6BD6" w:rsidRDefault="00AE6BD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C675B94" wp14:editId="5AFEFFF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57505"/>
              <wp:effectExtent l="0" t="0" r="8255" b="0"/>
              <wp:wrapNone/>
              <wp:docPr id="2061460820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AE06813" w14:textId="3E059471" w:rsidR="00AE6BD6" w:rsidRPr="00AE6BD6" w:rsidRDefault="00AE6BD6" w:rsidP="00AE6BD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sz w:val="20"/>
                              <w:szCs w:val="20"/>
                            </w:rPr>
                          </w:pPr>
                          <w:r w:rsidRPr="00AE6BD6">
                            <w:rPr>
                              <w:rFonts w:ascii="Aptos" w:eastAsia="Aptos" w:hAnsi="Aptos" w:cs="Aptos"/>
                              <w:noProof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675B9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85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" filled="f" stroked="f">
              <v:textbox style="mso-fit-shape-to-text:t" inset="20pt,0,0,15pt">
                <w:txbxContent>
                  <w:p w14:paraId="6AE06813" w14:textId="3E059471" w:rsidR="00AE6BD6" w:rsidRPr="00AE6BD6" w:rsidRDefault="00AE6BD6" w:rsidP="00AE6BD6">
                    <w:pPr>
                      <w:spacing w:after="0"/>
                      <w:rPr>
                        <w:rFonts w:ascii="Aptos" w:eastAsia="Aptos" w:hAnsi="Aptos" w:cs="Aptos"/>
                        <w:noProof/>
                        <w:sz w:val="20"/>
                        <w:szCs w:val="20"/>
                      </w:rPr>
                    </w:pPr>
                    <w:r w:rsidRPr="00AE6BD6">
                      <w:rPr>
                        <w:rFonts w:ascii="Aptos" w:eastAsia="Aptos" w:hAnsi="Aptos" w:cs="Aptos"/>
                        <w:noProof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3A091" w14:textId="018D52B0" w:rsidR="000A218C" w:rsidRDefault="007D37F8">
    <w:pPr>
      <w:pStyle w:val="Footer"/>
    </w:pPr>
    <w:r>
      <w:t xml:space="preserve">The HOPE Virtual School </w:t>
    </w:r>
    <w:r w:rsidR="00D0797E">
      <w:t>with thanks to</w:t>
    </w:r>
    <w:r>
      <w:t xml:space="preserve"> </w:t>
    </w:r>
    <w:r w:rsidR="00623800">
      <w:t xml:space="preserve">Awena, </w:t>
    </w:r>
    <w:r>
      <w:t>Cornwall’s</w:t>
    </w:r>
    <w:r w:rsidR="00B959DE">
      <w:t xml:space="preserve"> Virtual School</w:t>
    </w:r>
    <w:r w:rsidR="00623800">
      <w:t xml:space="preserve"> </w:t>
    </w:r>
  </w:p>
  <w:p w14:paraId="0D04299F" w14:textId="44A18620" w:rsidR="00AE6BD6" w:rsidRDefault="00AE6BD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1B09B" w14:textId="342152ED" w:rsidR="00AE6BD6" w:rsidRDefault="00AE6BD6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D77260F" wp14:editId="7844B11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72795" cy="357505"/>
              <wp:effectExtent l="0" t="0" r="8255" b="0"/>
              <wp:wrapNone/>
              <wp:docPr id="5365722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279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9138E17" w14:textId="3E3EDB4D" w:rsidR="00AE6BD6" w:rsidRPr="00AE6BD6" w:rsidRDefault="00AE6BD6" w:rsidP="00AE6BD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sz w:val="20"/>
                              <w:szCs w:val="20"/>
                            </w:rPr>
                          </w:pPr>
                          <w:r w:rsidRPr="00AE6BD6">
                            <w:rPr>
                              <w:rFonts w:ascii="Aptos" w:eastAsia="Aptos" w:hAnsi="Aptos" w:cs="Aptos"/>
                              <w:noProof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D77260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OFFICIAL" style="position:absolute;margin-left:0;margin-top:0;width:60.85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" filled="f" stroked="f">
              <v:textbox style="mso-fit-shape-to-text:t" inset="20pt,0,0,15pt">
                <w:txbxContent>
                  <w:p w14:paraId="39138E17" w14:textId="3E3EDB4D" w:rsidR="00AE6BD6" w:rsidRPr="00AE6BD6" w:rsidRDefault="00AE6BD6" w:rsidP="00AE6BD6">
                    <w:pPr>
                      <w:spacing w:after="0"/>
                      <w:rPr>
                        <w:rFonts w:ascii="Aptos" w:eastAsia="Aptos" w:hAnsi="Aptos" w:cs="Aptos"/>
                        <w:noProof/>
                        <w:sz w:val="20"/>
                        <w:szCs w:val="20"/>
                      </w:rPr>
                    </w:pPr>
                    <w:r w:rsidRPr="00AE6BD6">
                      <w:rPr>
                        <w:rFonts w:ascii="Aptos" w:eastAsia="Aptos" w:hAnsi="Aptos" w:cs="Aptos"/>
                        <w:noProof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D0E953" w14:textId="77777777" w:rsidR="009F0307" w:rsidRDefault="009F0307" w:rsidP="00AE6BD6">
      <w:pPr>
        <w:spacing w:after="0" w:line="240" w:lineRule="auto"/>
      </w:pPr>
      <w:r>
        <w:separator/>
      </w:r>
    </w:p>
  </w:footnote>
  <w:footnote w:type="continuationSeparator" w:id="0">
    <w:p w14:paraId="15838099" w14:textId="77777777" w:rsidR="009F0307" w:rsidRDefault="009F0307" w:rsidP="00AE6B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81CAA" w14:textId="77777777" w:rsidR="00D0797E" w:rsidRDefault="00D0797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4C7E3" w14:textId="6706E98E" w:rsidR="00A12982" w:rsidRDefault="00790CB6">
    <w:pPr>
      <w:pStyle w:val="Header"/>
    </w:pPr>
    <w:r>
      <w:t>Information Classification: CONFIDENTIAL</w:t>
    </w:r>
    <w:r w:rsidR="00DB3BFC"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B4AEB" w14:textId="77777777" w:rsidR="00D0797E" w:rsidRDefault="00D0797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D95515"/>
    <w:multiLevelType w:val="hybridMultilevel"/>
    <w:tmpl w:val="97400308"/>
    <w:lvl w:ilvl="0" w:tplc="ACE6913E">
      <w:start w:val="1"/>
      <w:numFmt w:val="bullet"/>
      <w:lvlText w:val="o"/>
      <w:lvlJc w:val="left"/>
      <w:pPr>
        <w:ind w:left="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AB821EA">
      <w:start w:val="1"/>
      <w:numFmt w:val="bullet"/>
      <w:lvlText w:val="o"/>
      <w:lvlJc w:val="left"/>
      <w:pPr>
        <w:ind w:left="11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D9EBBDE">
      <w:start w:val="1"/>
      <w:numFmt w:val="bullet"/>
      <w:lvlText w:val="▪"/>
      <w:lvlJc w:val="left"/>
      <w:pPr>
        <w:ind w:left="18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AE49DA0">
      <w:start w:val="1"/>
      <w:numFmt w:val="bullet"/>
      <w:lvlText w:val="•"/>
      <w:lvlJc w:val="left"/>
      <w:pPr>
        <w:ind w:left="25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D2D3E6">
      <w:start w:val="1"/>
      <w:numFmt w:val="bullet"/>
      <w:lvlText w:val="o"/>
      <w:lvlJc w:val="left"/>
      <w:pPr>
        <w:ind w:left="331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B324D64">
      <w:start w:val="1"/>
      <w:numFmt w:val="bullet"/>
      <w:lvlText w:val="▪"/>
      <w:lvlJc w:val="left"/>
      <w:pPr>
        <w:ind w:left="403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CA41278">
      <w:start w:val="1"/>
      <w:numFmt w:val="bullet"/>
      <w:lvlText w:val="•"/>
      <w:lvlJc w:val="left"/>
      <w:pPr>
        <w:ind w:left="475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4E61AC">
      <w:start w:val="1"/>
      <w:numFmt w:val="bullet"/>
      <w:lvlText w:val="o"/>
      <w:lvlJc w:val="left"/>
      <w:pPr>
        <w:ind w:left="547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118C1F8">
      <w:start w:val="1"/>
      <w:numFmt w:val="bullet"/>
      <w:lvlText w:val="▪"/>
      <w:lvlJc w:val="left"/>
      <w:pPr>
        <w:ind w:left="6192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025883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0C0B"/>
    <w:rsid w:val="000044AA"/>
    <w:rsid w:val="00026F53"/>
    <w:rsid w:val="000A0C0B"/>
    <w:rsid w:val="000A218C"/>
    <w:rsid w:val="00115BA2"/>
    <w:rsid w:val="001A2D92"/>
    <w:rsid w:val="002021B7"/>
    <w:rsid w:val="002563C0"/>
    <w:rsid w:val="002E1EF5"/>
    <w:rsid w:val="00312D9C"/>
    <w:rsid w:val="00377F37"/>
    <w:rsid w:val="003A53C0"/>
    <w:rsid w:val="003C084B"/>
    <w:rsid w:val="00466F1F"/>
    <w:rsid w:val="004913E2"/>
    <w:rsid w:val="0059620A"/>
    <w:rsid w:val="005D2D7E"/>
    <w:rsid w:val="005E4158"/>
    <w:rsid w:val="00603B98"/>
    <w:rsid w:val="00623800"/>
    <w:rsid w:val="00696BB5"/>
    <w:rsid w:val="006D12EC"/>
    <w:rsid w:val="006E1E56"/>
    <w:rsid w:val="00731887"/>
    <w:rsid w:val="00785687"/>
    <w:rsid w:val="00790CB6"/>
    <w:rsid w:val="007A4A8B"/>
    <w:rsid w:val="007D37F8"/>
    <w:rsid w:val="007E7216"/>
    <w:rsid w:val="00805810"/>
    <w:rsid w:val="008414B9"/>
    <w:rsid w:val="008E20A1"/>
    <w:rsid w:val="00930BE2"/>
    <w:rsid w:val="00963317"/>
    <w:rsid w:val="009A3D97"/>
    <w:rsid w:val="009F0307"/>
    <w:rsid w:val="00A12982"/>
    <w:rsid w:val="00AE6BD6"/>
    <w:rsid w:val="00B03400"/>
    <w:rsid w:val="00B45EAF"/>
    <w:rsid w:val="00B959DE"/>
    <w:rsid w:val="00BD3B6B"/>
    <w:rsid w:val="00C3216C"/>
    <w:rsid w:val="00C375A0"/>
    <w:rsid w:val="00C92209"/>
    <w:rsid w:val="00CE4565"/>
    <w:rsid w:val="00D0797E"/>
    <w:rsid w:val="00D57567"/>
    <w:rsid w:val="00DB3BFC"/>
    <w:rsid w:val="00E91F8F"/>
    <w:rsid w:val="00F217BC"/>
    <w:rsid w:val="00F43F10"/>
    <w:rsid w:val="00F8336F"/>
    <w:rsid w:val="00FB5772"/>
    <w:rsid w:val="00FF6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E082D"/>
  <w15:chartTrackingRefBased/>
  <w15:docId w15:val="{04AB0664-2568-4BEF-8B2D-D72F52C7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0C0B"/>
    <w:rPr>
      <w:rFonts w:ascii="Calibri" w:eastAsia="Calibri" w:hAnsi="Calibri" w:cs="Calibri"/>
      <w:color w:val="000000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0C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A0C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0C0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A0C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A0C0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A0C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0C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0C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0C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0C0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A0C0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0C0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A0C0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A0C0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A0C0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A0C0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0C0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0C0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A0C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A0C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A0C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A0C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A0C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A0C0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A0C0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A0C0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0C0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0C0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A0C0B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0A0C0B"/>
    <w:pPr>
      <w:spacing w:after="0" w:line="240" w:lineRule="auto"/>
    </w:pPr>
    <w:rPr>
      <w:rFonts w:eastAsiaTheme="minorEastAsia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0A0C0B"/>
    <w:rPr>
      <w:color w:val="467886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E6B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6BD6"/>
    <w:rPr>
      <w:rFonts w:ascii="Calibri" w:eastAsia="Calibri" w:hAnsi="Calibri" w:cs="Calibri"/>
      <w:color w:val="000000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A129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2982"/>
    <w:rPr>
      <w:rFonts w:ascii="Calibri" w:eastAsia="Calibri" w:hAnsi="Calibri" w:cs="Calibri"/>
      <w:color w:val="000000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ristolsafeguardingineducation.org/local-safeguarding-services/community-safety-teams/safer-connections/" TargetMode="External"/><Relationship Id="rId13" Type="http://schemas.openxmlformats.org/officeDocument/2006/relationships/hyperlink" Target="https://www.gov.uk/government/publications/pupil-premium/pupil-premium" TargetMode="External"/><Relationship Id="rId18" Type="http://schemas.openxmlformats.org/officeDocument/2006/relationships/hyperlink" Target="https://www.gov.uk/guidance/adoption-support-fund-asf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7" Type="http://schemas.openxmlformats.org/officeDocument/2006/relationships/hyperlink" Target="https://www.awp.nhs.uk/services/children-and-young-people" TargetMode="External"/><Relationship Id="rId12" Type="http://schemas.openxmlformats.org/officeDocument/2006/relationships/hyperlink" Target="https://www.gov.uk/government/publications/the-service-pupil-premium/service-pupil-premium-what-you-need-to-know" TargetMode="External"/><Relationship Id="rId17" Type="http://schemas.openxmlformats.org/officeDocument/2006/relationships/hyperlink" Target="https://www.bristol.gov.uk/keeping-kids-in-school/for-schools/support-for-schools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services.bristol.gov.uk/bristol-local-offer/professionals/all-ages/early-intervention-fund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bristol.gov.uk/residents/schools-learning-and-early-years/travel-and-free-school-meals/free-school-meals" TargetMode="External"/><Relationship Id="rId24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s://www.bristol.gov.uk/the-hope/carers/pupil-premium-funding" TargetMode="External"/><Relationship Id="rId23" Type="http://schemas.openxmlformats.org/officeDocument/2006/relationships/header" Target="header3.xml"/><Relationship Id="rId10" Type="http://schemas.openxmlformats.org/officeDocument/2006/relationships/hyperlink" Target="https://www.bristol.gov.uk/business/schools-learning-and-early-years-for-professionals/attendance-and-education-welfare-service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bristol.gov.uk/keeping-kids-in-school/for-schools/support-for-schools" TargetMode="External"/><Relationship Id="rId14" Type="http://schemas.openxmlformats.org/officeDocument/2006/relationships/hyperlink" Target="https://www.bristol.gov.uk/residents/schools-learning-and-early-years/travel-and-free-school-meals/free-school-meals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846</Words>
  <Characters>4401</Characters>
  <Application>Microsoft Office Word</Application>
  <DocSecurity>4</DocSecurity>
  <Lines>357</Lines>
  <Paragraphs>144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Shelina Jerram</dc:creator>
  <cp:keywords/>
  <dc:description/>
  <cp:lastModifiedBy>Richard Thistlethwaite</cp:lastModifiedBy>
  <cp:revision>2</cp:revision>
  <dcterms:created xsi:type="dcterms:W3CDTF">2026-03-05T16:00:00Z</dcterms:created>
  <dcterms:modified xsi:type="dcterms:W3CDTF">2026-03-05T16:00:00Z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51dfda,7adf6554,49f2b95e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OFFICIAL</vt:lpwstr>
  </property>
  <property fmtid="{D5CDD505-2E9C-101B-9397-08002B2CF9AE}" pid="5" name="MSIP_Label_e9fc0e63-07aa-4a42-9f0d-00e32f43700c_Enabled">
    <vt:lpwstr>true</vt:lpwstr>
  </property>
  <property fmtid="{D5CDD505-2E9C-101B-9397-08002B2CF9AE}" pid="6" name="MSIP_Label_e9fc0e63-07aa-4a42-9f0d-00e32f43700c_SetDate">
    <vt:lpwstr>2025-11-20T13:57:29Z</vt:lpwstr>
  </property>
  <property fmtid="{D5CDD505-2E9C-101B-9397-08002B2CF9AE}" pid="7" name="MSIP_Label_e9fc0e63-07aa-4a42-9f0d-00e32f43700c_Method">
    <vt:lpwstr>Standard</vt:lpwstr>
  </property>
  <property fmtid="{D5CDD505-2E9C-101B-9397-08002B2CF9AE}" pid="8" name="MSIP_Label_e9fc0e63-07aa-4a42-9f0d-00e32f43700c_Name">
    <vt:lpwstr>OFFICIAL - Internal</vt:lpwstr>
  </property>
  <property fmtid="{D5CDD505-2E9C-101B-9397-08002B2CF9AE}" pid="9" name="MSIP_Label_e9fc0e63-07aa-4a42-9f0d-00e32f43700c_SiteId">
    <vt:lpwstr>6378a7a5-0f21-4482-aee0-897eb7de331f</vt:lpwstr>
  </property>
  <property fmtid="{D5CDD505-2E9C-101B-9397-08002B2CF9AE}" pid="10" name="MSIP_Label_e9fc0e63-07aa-4a42-9f0d-00e32f43700c_ActionId">
    <vt:lpwstr>476848e0-7fd5-4007-b64f-bfb6b5e29dad</vt:lpwstr>
  </property>
  <property fmtid="{D5CDD505-2E9C-101B-9397-08002B2CF9AE}" pid="11" name="MSIP_Label_e9fc0e63-07aa-4a42-9f0d-00e32f43700c_ContentBits">
    <vt:lpwstr>2</vt:lpwstr>
  </property>
  <property fmtid="{D5CDD505-2E9C-101B-9397-08002B2CF9AE}" pid="12" name="MSIP_Label_e9fc0e63-07aa-4a42-9f0d-00e32f43700c_Tag">
    <vt:lpwstr>10, 3, 0, 1</vt:lpwstr>
  </property>
</Properties>
</file>