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01"/>
        <w:tblW w:w="1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1968"/>
        <w:gridCol w:w="819"/>
        <w:gridCol w:w="288"/>
        <w:gridCol w:w="552"/>
        <w:gridCol w:w="840"/>
        <w:gridCol w:w="720"/>
        <w:gridCol w:w="240"/>
        <w:gridCol w:w="840"/>
        <w:gridCol w:w="470"/>
        <w:gridCol w:w="10"/>
        <w:gridCol w:w="2880"/>
        <w:gridCol w:w="21"/>
      </w:tblGrid>
      <w:tr w:rsidR="00C80E66" w:rsidRPr="005C6E6D" w:rsidTr="00313CDD">
        <w:trPr>
          <w:gridAfter w:val="1"/>
          <w:wAfter w:w="21" w:type="dxa"/>
          <w:trHeight w:val="331"/>
        </w:trPr>
        <w:tc>
          <w:tcPr>
            <w:tcW w:w="11055" w:type="dxa"/>
            <w:gridSpan w:val="1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pct10" w:color="auto" w:fill="auto"/>
            <w:tcMar>
              <w:right w:w="0" w:type="dxa"/>
            </w:tcMar>
            <w:vAlign w:val="center"/>
          </w:tcPr>
          <w:p w:rsidR="00C80E66" w:rsidRPr="005C6E6D" w:rsidRDefault="002F633B" w:rsidP="00901E7E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/>
                <w:bCs/>
                <w:sz w:val="20"/>
                <w:szCs w:val="20"/>
              </w:rPr>
              <w:t>Service User</w:t>
            </w:r>
            <w:r w:rsidR="0048530A" w:rsidRPr="005C6E6D">
              <w:rPr>
                <w:rFonts w:ascii="Calibri Light" w:hAnsi="Calibri Light" w:cs="Arial"/>
                <w:b/>
                <w:bCs/>
                <w:sz w:val="20"/>
                <w:szCs w:val="20"/>
              </w:rPr>
              <w:t xml:space="preserve">  </w:t>
            </w:r>
            <w:r w:rsidR="00901E7E">
              <w:rPr>
                <w:rFonts w:ascii="Calibri Light" w:hAnsi="Calibri Light" w:cs="Arial"/>
                <w:b/>
                <w:bCs/>
                <w:sz w:val="20"/>
                <w:szCs w:val="20"/>
              </w:rPr>
              <w:t>Details</w:t>
            </w:r>
          </w:p>
        </w:tc>
      </w:tr>
      <w:tr w:rsidR="00657E77" w:rsidRPr="005C6E6D" w:rsidTr="00313CDD">
        <w:trPr>
          <w:gridAfter w:val="1"/>
          <w:wAfter w:w="21" w:type="dxa"/>
          <w:trHeight w:hRule="exact" w:val="711"/>
        </w:trPr>
        <w:tc>
          <w:tcPr>
            <w:tcW w:w="1428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0" w:type="dxa"/>
            </w:tcMar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Name</w:t>
            </w:r>
            <w:r w:rsidR="00901E7E">
              <w:rPr>
                <w:rFonts w:ascii="Calibri Light" w:hAnsi="Calibri Light" w:cs="Arial"/>
                <w:bCs/>
                <w:sz w:val="20"/>
                <w:szCs w:val="20"/>
              </w:rPr>
              <w:t>:</w:t>
            </w:r>
          </w:p>
        </w:tc>
        <w:tc>
          <w:tcPr>
            <w:tcW w:w="5187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tcMar>
              <w:right w:w="0" w:type="dxa"/>
            </w:tcMar>
          </w:tcPr>
          <w:p w:rsidR="00E40801" w:rsidRPr="005C6E6D" w:rsidRDefault="00C80E66" w:rsidP="00E06127">
            <w:pPr>
              <w:tabs>
                <w:tab w:val="center" w:pos="2539"/>
              </w:tabs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Forename:</w:t>
            </w:r>
            <w:r w:rsidR="002D2A5E" w:rsidRPr="005C6E6D"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</w:p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Preferred Name:</w:t>
            </w: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dotted" w:sz="4" w:space="0" w:color="auto"/>
              <w:bottom w:val="single" w:sz="2" w:space="0" w:color="auto"/>
            </w:tcBorders>
          </w:tcPr>
          <w:p w:rsidR="00C80E66" w:rsidRPr="005C6E6D" w:rsidRDefault="00C80E66" w:rsidP="00A12119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Surname:</w:t>
            </w:r>
            <w:r w:rsidR="002D2A5E" w:rsidRPr="005C6E6D"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</w:p>
        </w:tc>
      </w:tr>
      <w:tr w:rsidR="00F57A02" w:rsidRPr="005C6E6D" w:rsidTr="00313CDD">
        <w:trPr>
          <w:gridAfter w:val="1"/>
          <w:wAfter w:w="21" w:type="dxa"/>
          <w:trHeight w:hRule="exact" w:val="288"/>
        </w:trPr>
        <w:tc>
          <w:tcPr>
            <w:tcW w:w="1428" w:type="dxa"/>
            <w:vMerge w:val="restart"/>
            <w:tcBorders>
              <w:top w:val="single" w:sz="2" w:space="0" w:color="auto"/>
              <w:right w:val="single" w:sz="2" w:space="0" w:color="auto"/>
            </w:tcBorders>
            <w:tcMar>
              <w:right w:w="0" w:type="dxa"/>
            </w:tcMar>
          </w:tcPr>
          <w:p w:rsidR="00F57A02" w:rsidRPr="005C6E6D" w:rsidRDefault="00F57A02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Address</w:t>
            </w:r>
            <w:r w:rsidR="00901E7E">
              <w:rPr>
                <w:rFonts w:ascii="Calibri Light" w:hAnsi="Calibri Light" w:cs="Arial"/>
                <w:bCs/>
                <w:sz w:val="20"/>
                <w:szCs w:val="20"/>
              </w:rPr>
              <w:t>:</w:t>
            </w:r>
          </w:p>
          <w:p w:rsidR="00F57A02" w:rsidRPr="005C6E6D" w:rsidRDefault="00F57A02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5187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right w:w="0" w:type="dxa"/>
            </w:tcMar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57A02" w:rsidRPr="005C6E6D" w:rsidTr="00313CDD">
        <w:trPr>
          <w:gridAfter w:val="1"/>
          <w:wAfter w:w="21" w:type="dxa"/>
          <w:trHeight w:hRule="exact" w:val="288"/>
        </w:trPr>
        <w:tc>
          <w:tcPr>
            <w:tcW w:w="1428" w:type="dxa"/>
            <w:vMerge/>
            <w:tcBorders>
              <w:right w:val="single" w:sz="2" w:space="0" w:color="auto"/>
            </w:tcBorders>
            <w:tcMar>
              <w:right w:w="0" w:type="dxa"/>
            </w:tcMar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5187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A02" w:rsidRPr="005C6E6D" w:rsidRDefault="001354C5" w:rsidP="00901E7E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Tel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57A02" w:rsidRPr="005C6E6D" w:rsidTr="00313CDD">
        <w:trPr>
          <w:gridAfter w:val="1"/>
          <w:wAfter w:w="21" w:type="dxa"/>
          <w:trHeight w:hRule="exact" w:val="288"/>
        </w:trPr>
        <w:tc>
          <w:tcPr>
            <w:tcW w:w="1428" w:type="dxa"/>
            <w:vMerge/>
            <w:tcBorders>
              <w:bottom w:val="single" w:sz="2" w:space="0" w:color="auto"/>
              <w:right w:val="single" w:sz="2" w:space="0" w:color="auto"/>
            </w:tcBorders>
            <w:tcMar>
              <w:right w:w="0" w:type="dxa"/>
            </w:tcMar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tcMar>
              <w:right w:w="0" w:type="dxa"/>
            </w:tcMar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F57A02" w:rsidRPr="005C6E6D" w:rsidRDefault="00754C04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Post</w:t>
            </w:r>
            <w:r w:rsidR="00F57A02" w:rsidRPr="005C6E6D">
              <w:rPr>
                <w:rFonts w:ascii="Calibri Light" w:hAnsi="Calibri Light" w:cs="Arial"/>
                <w:sz w:val="20"/>
                <w:szCs w:val="20"/>
              </w:rPr>
              <w:t>code</w:t>
            </w:r>
          </w:p>
        </w:tc>
        <w:tc>
          <w:tcPr>
            <w:tcW w:w="2112" w:type="dxa"/>
            <w:gridSpan w:val="3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7A02" w:rsidRPr="005C6E6D" w:rsidRDefault="00901E7E" w:rsidP="00901E7E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E-</w:t>
            </w:r>
            <w:r w:rsidR="00F57A02" w:rsidRPr="005C6E6D">
              <w:rPr>
                <w:rFonts w:ascii="Calibri Light" w:hAnsi="Calibri Light" w:cs="Arial"/>
                <w:sz w:val="20"/>
                <w:szCs w:val="20"/>
              </w:rPr>
              <w:t>mail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7A02" w:rsidRPr="005C6E6D" w:rsidRDefault="00F57A02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C80E66" w:rsidRPr="005C6E6D" w:rsidTr="00313CDD">
        <w:trPr>
          <w:gridAfter w:val="1"/>
          <w:wAfter w:w="21" w:type="dxa"/>
          <w:trHeight w:hRule="exact" w:val="288"/>
        </w:trPr>
        <w:tc>
          <w:tcPr>
            <w:tcW w:w="14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0" w:type="dxa"/>
            </w:tcMar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Date of Birth</w:t>
            </w:r>
            <w:r w:rsidR="00901E7E">
              <w:rPr>
                <w:rFonts w:ascii="Calibri Light" w:hAnsi="Calibri Light" w:cs="Arial"/>
                <w:bCs/>
                <w:sz w:val="20"/>
                <w:szCs w:val="20"/>
              </w:rPr>
              <w:t>:</w:t>
            </w: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0" w:type="dxa"/>
            </w:tcMar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1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80E66" w:rsidRPr="005C6E6D" w:rsidRDefault="00C80E66" w:rsidP="00901E7E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Gender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28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C80E66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410"/>
        </w:trPr>
        <w:tc>
          <w:tcPr>
            <w:tcW w:w="3396" w:type="dxa"/>
            <w:gridSpan w:val="2"/>
            <w:shd w:val="clear" w:color="auto" w:fill="auto"/>
            <w:vAlign w:val="center"/>
          </w:tcPr>
          <w:p w:rsidR="00C80E66" w:rsidRPr="005C6E6D" w:rsidRDefault="00110143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OK to contact by: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C80E66" w:rsidRPr="005C6E6D" w:rsidRDefault="00C80E66" w:rsidP="00313CDD">
            <w:pPr>
              <w:jc w:val="center"/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Phone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C80E66" w:rsidRPr="005C6E6D" w:rsidRDefault="00C80E66" w:rsidP="00313CDD">
            <w:pPr>
              <w:jc w:val="center"/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Mobile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Text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Letter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C80E66" w:rsidRPr="005C6E6D" w:rsidRDefault="00901E7E" w:rsidP="00901E7E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sz w:val="20"/>
                <w:szCs w:val="20"/>
              </w:rPr>
              <w:t>E-</w:t>
            </w:r>
            <w:r w:rsidR="00C80E66" w:rsidRPr="005C6E6D">
              <w:rPr>
                <w:rFonts w:ascii="Calibri Light" w:hAnsi="Calibri Light" w:cs="Arial"/>
                <w:bCs/>
                <w:sz w:val="20"/>
                <w:szCs w:val="20"/>
              </w:rPr>
              <w:t>mail</w:t>
            </w:r>
          </w:p>
        </w:tc>
        <w:tc>
          <w:tcPr>
            <w:tcW w:w="3360" w:type="dxa"/>
            <w:gridSpan w:val="3"/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Other  (Please state)</w:t>
            </w:r>
          </w:p>
        </w:tc>
      </w:tr>
      <w:tr w:rsidR="00C80E66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hRule="exact" w:val="387"/>
        </w:trPr>
        <w:tc>
          <w:tcPr>
            <w:tcW w:w="3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110143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Cs/>
                <w:sz w:val="20"/>
                <w:szCs w:val="20"/>
              </w:rPr>
              <w:t>Tick if OK – leave blank if not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</w:tr>
      <w:tr w:rsidR="00E40801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292"/>
        </w:trPr>
        <w:tc>
          <w:tcPr>
            <w:tcW w:w="110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E40801" w:rsidRPr="005C6E6D" w:rsidRDefault="00E40801" w:rsidP="00901E7E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 xml:space="preserve">Is service user aware referral being made 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 xml:space="preserve"> (Y/N)</w:t>
            </w:r>
          </w:p>
        </w:tc>
      </w:tr>
      <w:tr w:rsidR="00C80E66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292"/>
        </w:trPr>
        <w:tc>
          <w:tcPr>
            <w:tcW w:w="11055" w:type="dxa"/>
            <w:gridSpan w:val="12"/>
            <w:tcBorders>
              <w:bottom w:val="single" w:sz="4" w:space="0" w:color="auto"/>
            </w:tcBorders>
            <w:shd w:val="pct10" w:color="auto" w:fill="auto"/>
          </w:tcPr>
          <w:p w:rsidR="00C80E66" w:rsidRPr="005C6E6D" w:rsidRDefault="00901E7E" w:rsidP="00901E7E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sz w:val="20"/>
                <w:szCs w:val="20"/>
              </w:rPr>
              <w:t>Referrer Details</w:t>
            </w:r>
          </w:p>
        </w:tc>
      </w:tr>
      <w:tr w:rsidR="00C80E66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57"/>
        </w:trPr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Name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5187" w:type="dxa"/>
            <w:gridSpan w:val="6"/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2D2A5E" w:rsidRPr="005C6E6D" w:rsidRDefault="002D2A5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Referral Date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C80E66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57"/>
        </w:trPr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901E7E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Organi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s</w:t>
            </w:r>
            <w:r w:rsidRPr="005C6E6D">
              <w:rPr>
                <w:rFonts w:ascii="Calibri Light" w:hAnsi="Calibri Light" w:cs="Arial"/>
                <w:sz w:val="20"/>
                <w:szCs w:val="20"/>
              </w:rPr>
              <w:t>ation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518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Position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C80E66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57"/>
        </w:trPr>
        <w:tc>
          <w:tcPr>
            <w:tcW w:w="1428" w:type="dxa"/>
            <w:tcBorders>
              <w:bottom w:val="nil"/>
            </w:tcBorders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Address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5187" w:type="dxa"/>
            <w:gridSpan w:val="6"/>
            <w:tcBorders>
              <w:bottom w:val="dotted" w:sz="4" w:space="0" w:color="auto"/>
            </w:tcBorders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sz w:val="20"/>
                <w:szCs w:val="20"/>
              </w:rPr>
              <w:t>Tel</w:t>
            </w:r>
            <w:r w:rsidR="00901E7E">
              <w:rPr>
                <w:rFonts w:ascii="Calibri Light" w:hAnsi="Calibri Light" w:cs="Arial"/>
                <w:sz w:val="20"/>
                <w:szCs w:val="20"/>
              </w:rPr>
              <w:t>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C80E66" w:rsidRPr="005C6E6D" w:rsidTr="00313CD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57"/>
        </w:trPr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5187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E66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E-mail: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C80E66" w:rsidRPr="005C6E6D" w:rsidRDefault="00C80E66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901E7E" w:rsidRPr="005C6E6D" w:rsidTr="0003011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11076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901E7E" w:rsidRPr="005C6E6D" w:rsidRDefault="00901E7E" w:rsidP="00901E7E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 xml:space="preserve">Brief 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S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 xml:space="preserve">ummary of 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S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>ubstance-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R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 xml:space="preserve">elated  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N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>eeds</w:t>
            </w:r>
          </w:p>
        </w:tc>
      </w:tr>
      <w:tr w:rsidR="00901E7E" w:rsidRPr="005C6E6D" w:rsidTr="000301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60"/>
        </w:trPr>
        <w:tc>
          <w:tcPr>
            <w:tcW w:w="1105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1E7E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901E7E" w:rsidRPr="005C6E6D" w:rsidTr="000301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57"/>
        </w:trPr>
        <w:tc>
          <w:tcPr>
            <w:tcW w:w="1105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01E7E" w:rsidRPr="005C6E6D" w:rsidRDefault="00901E7E" w:rsidP="00901E7E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 xml:space="preserve">Support / 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A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 xml:space="preserve">ccess 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N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 xml:space="preserve">eeds e.g. 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D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 xml:space="preserve">isability, 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>I</w:t>
            </w:r>
            <w:r w:rsidRPr="005C6E6D">
              <w:rPr>
                <w:rFonts w:ascii="Calibri Light" w:hAnsi="Calibri Light" w:cs="Arial"/>
                <w:b/>
                <w:sz w:val="20"/>
                <w:szCs w:val="20"/>
              </w:rPr>
              <w:t>nterpreter</w:t>
            </w:r>
          </w:p>
        </w:tc>
      </w:tr>
      <w:tr w:rsidR="00901E7E" w:rsidRPr="005C6E6D" w:rsidTr="000301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1615"/>
        </w:trPr>
        <w:tc>
          <w:tcPr>
            <w:tcW w:w="1105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pStyle w:val="NoSpacing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901E7E" w:rsidRPr="005C6E6D" w:rsidTr="000301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57"/>
        </w:trPr>
        <w:tc>
          <w:tcPr>
            <w:tcW w:w="1105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01E7E" w:rsidRPr="005C6E6D" w:rsidRDefault="00901E7E" w:rsidP="00901E7E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901E7E">
              <w:rPr>
                <w:rFonts w:ascii="Calibri Light" w:hAnsi="Calibri Light" w:cs="Arial"/>
                <w:b/>
                <w:sz w:val="20"/>
                <w:szCs w:val="20"/>
              </w:rPr>
              <w:t>Presenting Risks e.g. Self-injury, Risks to Others, Children, Mental &amp; Physical Health (PLEASE ATTACH any relevant information)</w:t>
            </w:r>
          </w:p>
        </w:tc>
      </w:tr>
      <w:tr w:rsidR="00901E7E" w:rsidRPr="005C6E6D" w:rsidTr="000301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1235"/>
        </w:trPr>
        <w:tc>
          <w:tcPr>
            <w:tcW w:w="1105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53"/>
              <w:gridCol w:w="2977"/>
            </w:tblGrid>
            <w:tr w:rsidR="00196C9B" w:rsidRPr="00DD166F" w:rsidTr="00FD7E82">
              <w:tc>
                <w:tcPr>
                  <w:tcW w:w="7753" w:type="dxa"/>
                  <w:shd w:val="clear" w:color="auto" w:fill="FFFF00"/>
                </w:tcPr>
                <w:p w:rsidR="00196C9B" w:rsidRPr="00DD166F" w:rsidRDefault="00196C9B" w:rsidP="00B465DB">
                  <w:pPr>
                    <w:framePr w:hSpace="180" w:wrap="around" w:vAnchor="page" w:hAnchor="margin" w:y="2601"/>
                    <w:spacing w:line="200" w:lineRule="exact"/>
                    <w:rPr>
                      <w:rFonts w:ascii="Calibri Light" w:hAnsi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z w:val="20"/>
                      <w:szCs w:val="20"/>
                    </w:rPr>
                    <w:t>DHI offers buddying support from trained peers to anyone who wants to access treatment.  Would you be happy for one of our peers to contact you?</w:t>
                  </w:r>
                </w:p>
              </w:tc>
              <w:tc>
                <w:tcPr>
                  <w:tcW w:w="2977" w:type="dxa"/>
                  <w:shd w:val="clear" w:color="auto" w:fill="FFFF00"/>
                </w:tcPr>
                <w:p w:rsidR="00196C9B" w:rsidRDefault="00196C9B" w:rsidP="00B465DB">
                  <w:pPr>
                    <w:framePr w:hSpace="180" w:wrap="around" w:vAnchor="page" w:hAnchor="margin" w:y="2601"/>
                    <w:spacing w:line="200" w:lineRule="exact"/>
                    <w:rPr>
                      <w:rFonts w:ascii="Calibri Light" w:hAnsi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z w:val="20"/>
                      <w:szCs w:val="20"/>
                    </w:rPr>
                    <w:t>Y/N/Not Asked</w:t>
                  </w:r>
                </w:p>
                <w:p w:rsidR="00196C9B" w:rsidRDefault="00196C9B" w:rsidP="00B465DB">
                  <w:pPr>
                    <w:framePr w:hSpace="180" w:wrap="around" w:vAnchor="page" w:hAnchor="margin" w:y="2601"/>
                    <w:spacing w:line="200" w:lineRule="exact"/>
                    <w:rPr>
                      <w:rFonts w:ascii="Calibri Light" w:hAnsi="Calibri Light"/>
                      <w:sz w:val="20"/>
                      <w:szCs w:val="20"/>
                    </w:rPr>
                  </w:pPr>
                </w:p>
                <w:p w:rsidR="00196C9B" w:rsidRPr="00DD166F" w:rsidRDefault="00196C9B" w:rsidP="00B465DB">
                  <w:pPr>
                    <w:framePr w:hSpace="180" w:wrap="around" w:vAnchor="page" w:hAnchor="margin" w:y="2601"/>
                    <w:spacing w:line="200" w:lineRule="exact"/>
                    <w:rPr>
                      <w:rFonts w:ascii="Calibri Light" w:hAnsi="Calibri Light"/>
                      <w:sz w:val="20"/>
                      <w:szCs w:val="20"/>
                    </w:rPr>
                  </w:pPr>
                </w:p>
              </w:tc>
            </w:tr>
          </w:tbl>
          <w:p w:rsidR="00901E7E" w:rsidRPr="005C6E6D" w:rsidRDefault="00901E7E" w:rsidP="00313CDD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901E7E" w:rsidRPr="005C6E6D" w:rsidTr="000301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cantSplit/>
          <w:trHeight w:val="357"/>
        </w:trPr>
        <w:tc>
          <w:tcPr>
            <w:tcW w:w="1105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2FFB" w:rsidRDefault="00E32FFB" w:rsidP="00313CDD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  <w:p w:rsidR="00E32FFB" w:rsidRDefault="00901E7E" w:rsidP="006627A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E32FFB">
              <w:rPr>
                <w:rFonts w:ascii="Calibri Light" w:hAnsi="Calibri Light" w:cs="Arial"/>
                <w:b/>
                <w:sz w:val="20"/>
                <w:szCs w:val="20"/>
              </w:rPr>
              <w:t xml:space="preserve">Please </w:t>
            </w:r>
            <w:r w:rsidR="00B465DB">
              <w:rPr>
                <w:rFonts w:ascii="Calibri Light" w:hAnsi="Calibri Light" w:cs="Arial"/>
                <w:b/>
                <w:sz w:val="20"/>
                <w:szCs w:val="20"/>
              </w:rPr>
              <w:t xml:space="preserve">email </w:t>
            </w:r>
            <w:r w:rsidRPr="00E32FFB">
              <w:rPr>
                <w:rFonts w:ascii="Calibri Light" w:hAnsi="Calibri Light" w:cs="Arial"/>
                <w:b/>
                <w:sz w:val="20"/>
                <w:szCs w:val="20"/>
              </w:rPr>
              <w:t xml:space="preserve">this form to the Community Recovery Service:  </w:t>
            </w:r>
            <w:hyperlink r:id="rId9" w:history="1">
              <w:r w:rsidR="00B465DB" w:rsidRPr="00B465DB">
                <w:rPr>
                  <w:rFonts w:ascii="Calibri Light" w:hAnsi="Calibri Light" w:cs="Arial"/>
                  <w:b/>
                  <w:sz w:val="20"/>
                  <w:szCs w:val="20"/>
                </w:rPr>
                <w:t>roads@dhi-services.org.uk</w:t>
              </w:r>
            </w:hyperlink>
          </w:p>
          <w:p w:rsidR="00901E7E" w:rsidRPr="00E32FFB" w:rsidRDefault="00E32FFB" w:rsidP="006627A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sz w:val="20"/>
                <w:szCs w:val="20"/>
              </w:rPr>
              <w:t>OR post to</w:t>
            </w:r>
            <w:r w:rsidR="00901E7E" w:rsidRPr="00E32FFB">
              <w:rPr>
                <w:rFonts w:ascii="Calibri Light" w:hAnsi="Calibri Light" w:cs="Arial"/>
                <w:b/>
                <w:sz w:val="20"/>
                <w:szCs w:val="20"/>
              </w:rPr>
              <w:t xml:space="preserve"> </w:t>
            </w:r>
            <w:r w:rsidR="00030110" w:rsidRPr="00E32FFB">
              <w:rPr>
                <w:rFonts w:ascii="Calibri Light" w:hAnsi="Calibri Light" w:cs="Arial"/>
                <w:b/>
                <w:sz w:val="20"/>
                <w:szCs w:val="20"/>
              </w:rPr>
              <w:t>Brunswick Court,</w:t>
            </w:r>
            <w:r>
              <w:rPr>
                <w:rFonts w:ascii="Calibri Light" w:hAnsi="Calibri Light" w:cs="Arial"/>
                <w:b/>
                <w:sz w:val="20"/>
                <w:szCs w:val="20"/>
              </w:rPr>
              <w:t xml:space="preserve"> Brunswick Square, S</w:t>
            </w:r>
            <w:r w:rsidR="00030110" w:rsidRPr="00E32FFB">
              <w:rPr>
                <w:rFonts w:ascii="Calibri Light" w:hAnsi="Calibri Light" w:cs="Arial"/>
                <w:b/>
                <w:sz w:val="20"/>
                <w:szCs w:val="20"/>
              </w:rPr>
              <w:t>tokes Croft, BS2 8PE</w:t>
            </w:r>
          </w:p>
          <w:p w:rsidR="00901E7E" w:rsidRPr="00E32FFB" w:rsidRDefault="00901E7E" w:rsidP="006627A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  <w:p w:rsidR="00901E7E" w:rsidRPr="00E32FFB" w:rsidRDefault="00E32FFB" w:rsidP="006627A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sz w:val="20"/>
                <w:szCs w:val="20"/>
              </w:rPr>
              <w:t>Assessment Related Enquiries: 0117 440 0540</w:t>
            </w:r>
            <w:bookmarkStart w:id="0" w:name="_GoBack"/>
            <w:bookmarkEnd w:id="0"/>
          </w:p>
          <w:p w:rsidR="00901E7E" w:rsidRDefault="00901E7E" w:rsidP="006627A8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  <w:p w:rsidR="00901E7E" w:rsidRPr="005C6E6D" w:rsidRDefault="00901E7E" w:rsidP="00313CDD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</w:tbl>
    <w:p w:rsidR="005C6E6D" w:rsidRPr="005C6E6D" w:rsidRDefault="00411FAA" w:rsidP="00901E7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5C6E6D" w:rsidRPr="005C6E6D" w:rsidSect="002F63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2" w:right="567" w:bottom="56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DFA" w:rsidRDefault="00754DFA">
      <w:r>
        <w:separator/>
      </w:r>
    </w:p>
  </w:endnote>
  <w:endnote w:type="continuationSeparator" w:id="0">
    <w:p w:rsidR="00754DFA" w:rsidRDefault="0075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71" w:rsidRDefault="003350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71" w:rsidRDefault="003350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71" w:rsidRDefault="003350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DFA" w:rsidRDefault="00754DFA">
      <w:r>
        <w:separator/>
      </w:r>
    </w:p>
  </w:footnote>
  <w:footnote w:type="continuationSeparator" w:id="0">
    <w:p w:rsidR="00754DFA" w:rsidRDefault="00754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71" w:rsidRDefault="003350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E6D" w:rsidRPr="005C6E6D" w:rsidRDefault="006627A8" w:rsidP="005C6E6D">
    <w:pPr>
      <w:spacing w:line="264" w:lineRule="auto"/>
      <w:rPr>
        <w:rFonts w:ascii="Calibri Light" w:hAnsi="Calibri Light"/>
        <w:b/>
        <w:color w:val="5B9BD5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214630</wp:posOffset>
          </wp:positionV>
          <wp:extent cx="1311275" cy="757555"/>
          <wp:effectExtent l="0" t="0" r="0" b="0"/>
          <wp:wrapSquare wrapText="bothSides"/>
          <wp:docPr id="5" name="Picture 1" descr="Final-ROAD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-ROADS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5D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8355" cy="10134600"/>
              <wp:effectExtent l="0" t="0" r="18415" b="15240"/>
              <wp:wrapNone/>
              <wp:docPr id="222" name="Rectangle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8355" cy="1013460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angle 222" o:spid="_x0000_s1026" style="position:absolute;margin-left:0;margin-top:0;width:563.65pt;height:798pt;z-index: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5C6E6D" w:rsidRPr="005C6E6D">
      <w:rPr>
        <w:rFonts w:ascii="Calibri Light" w:hAnsi="Calibri Light"/>
        <w:color w:val="5B9BD5"/>
      </w:rPr>
      <w:t>ROADS Community Recovery Service – External Referral Form</w:t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5C6E6D">
      <w:rPr>
        <w:sz w:val="16"/>
        <w:szCs w:val="16"/>
      </w:rPr>
      <w:tab/>
    </w:r>
    <w:r w:rsidR="00335071">
      <w:rPr>
        <w:noProof/>
        <w:sz w:val="16"/>
        <w:szCs w:val="16"/>
      </w:rPr>
      <w:tab/>
    </w:r>
    <w:r w:rsidR="00335071">
      <w:rPr>
        <w:noProof/>
        <w:sz w:val="16"/>
        <w:szCs w:val="16"/>
      </w:rPr>
      <w:tab/>
    </w:r>
    <w:r w:rsidR="00335071">
      <w:rPr>
        <w:noProof/>
        <w:sz w:val="16"/>
        <w:szCs w:val="16"/>
      </w:rPr>
      <w:tab/>
    </w:r>
    <w:r w:rsidR="00335071">
      <w:rPr>
        <w:noProof/>
        <w:sz w:val="16"/>
        <w:szCs w:val="16"/>
      </w:rPr>
      <w:tab/>
    </w:r>
    <w:r w:rsidR="00335071">
      <w:rPr>
        <w:noProof/>
        <w:sz w:val="16"/>
        <w:szCs w:val="16"/>
      </w:rPr>
      <w:tab/>
    </w:r>
    <w:r w:rsidR="00335071">
      <w:rPr>
        <w:noProof/>
        <w:sz w:val="16"/>
        <w:szCs w:val="16"/>
      </w:rPr>
      <w:tab/>
    </w:r>
    <w:r w:rsidR="00335071">
      <w:rPr>
        <w:noProof/>
        <w:sz w:val="16"/>
        <w:szCs w:val="16"/>
      </w:rPr>
      <w:tab/>
    </w:r>
    <w:r w:rsidR="00335071">
      <w:rPr>
        <w:noProof/>
        <w:sz w:val="16"/>
        <w:szCs w:val="16"/>
      </w:rPr>
      <w:tab/>
    </w:r>
    <w:r w:rsidRPr="005C6E6D">
      <w:rPr>
        <w:noProof/>
        <w:sz w:val="16"/>
        <w:szCs w:val="16"/>
      </w:rPr>
      <w:drawing>
        <wp:inline distT="0" distB="0" distL="0" distR="0">
          <wp:extent cx="1362075" cy="657225"/>
          <wp:effectExtent l="0" t="0" r="0" b="0"/>
          <wp:docPr id="1" name="Picture 1" descr="DHI_Logo_Brand_Purple_AW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HI_Logo_Brand_Purple_AW (00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72D9" w:rsidRDefault="00BB72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71" w:rsidRDefault="003350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F0D48"/>
    <w:multiLevelType w:val="hybridMultilevel"/>
    <w:tmpl w:val="609250B2"/>
    <w:lvl w:ilvl="0" w:tplc="4E3484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BA0D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BAC9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8C84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6E91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BEA9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868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6AE8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607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66"/>
    <w:rsid w:val="00030110"/>
    <w:rsid w:val="0003291D"/>
    <w:rsid w:val="000448DD"/>
    <w:rsid w:val="000A69B5"/>
    <w:rsid w:val="000D500C"/>
    <w:rsid w:val="00107ADB"/>
    <w:rsid w:val="00110143"/>
    <w:rsid w:val="00132E50"/>
    <w:rsid w:val="001354C5"/>
    <w:rsid w:val="00142180"/>
    <w:rsid w:val="0018424F"/>
    <w:rsid w:val="0018433B"/>
    <w:rsid w:val="00193C07"/>
    <w:rsid w:val="00196C9B"/>
    <w:rsid w:val="001C48CC"/>
    <w:rsid w:val="001D28B7"/>
    <w:rsid w:val="001F29BF"/>
    <w:rsid w:val="001F33BF"/>
    <w:rsid w:val="001F3C98"/>
    <w:rsid w:val="002032F0"/>
    <w:rsid w:val="0021197B"/>
    <w:rsid w:val="00230E94"/>
    <w:rsid w:val="002360D5"/>
    <w:rsid w:val="002C10A2"/>
    <w:rsid w:val="002D11EA"/>
    <w:rsid w:val="002D2A5E"/>
    <w:rsid w:val="002F633B"/>
    <w:rsid w:val="00313CDD"/>
    <w:rsid w:val="00321A04"/>
    <w:rsid w:val="00323CD5"/>
    <w:rsid w:val="00331BD0"/>
    <w:rsid w:val="00332419"/>
    <w:rsid w:val="00332C9E"/>
    <w:rsid w:val="00335071"/>
    <w:rsid w:val="003839DE"/>
    <w:rsid w:val="00394FF7"/>
    <w:rsid w:val="003C1329"/>
    <w:rsid w:val="003C402B"/>
    <w:rsid w:val="003D2029"/>
    <w:rsid w:val="00404BAE"/>
    <w:rsid w:val="00411DD7"/>
    <w:rsid w:val="00411FAA"/>
    <w:rsid w:val="00444655"/>
    <w:rsid w:val="0048530A"/>
    <w:rsid w:val="004F1FCD"/>
    <w:rsid w:val="00546544"/>
    <w:rsid w:val="00573775"/>
    <w:rsid w:val="005871A7"/>
    <w:rsid w:val="005C6E6D"/>
    <w:rsid w:val="00604029"/>
    <w:rsid w:val="0065798A"/>
    <w:rsid w:val="00657E77"/>
    <w:rsid w:val="006627A8"/>
    <w:rsid w:val="006E0F69"/>
    <w:rsid w:val="006E2E93"/>
    <w:rsid w:val="00753B7F"/>
    <w:rsid w:val="00754C04"/>
    <w:rsid w:val="00754DFA"/>
    <w:rsid w:val="00763A0F"/>
    <w:rsid w:val="0089572B"/>
    <w:rsid w:val="00901E7E"/>
    <w:rsid w:val="00910B36"/>
    <w:rsid w:val="009527D4"/>
    <w:rsid w:val="0096684B"/>
    <w:rsid w:val="00967970"/>
    <w:rsid w:val="00972F4E"/>
    <w:rsid w:val="009733D4"/>
    <w:rsid w:val="009809EA"/>
    <w:rsid w:val="009A4546"/>
    <w:rsid w:val="009A5015"/>
    <w:rsid w:val="009A6B35"/>
    <w:rsid w:val="009A7447"/>
    <w:rsid w:val="009C25D7"/>
    <w:rsid w:val="009D74E4"/>
    <w:rsid w:val="009F3665"/>
    <w:rsid w:val="00A12119"/>
    <w:rsid w:val="00A54380"/>
    <w:rsid w:val="00A60FBB"/>
    <w:rsid w:val="00AB7AFE"/>
    <w:rsid w:val="00AE256F"/>
    <w:rsid w:val="00B465DB"/>
    <w:rsid w:val="00B72D7A"/>
    <w:rsid w:val="00BA7ED9"/>
    <w:rsid w:val="00BB5204"/>
    <w:rsid w:val="00BB72D9"/>
    <w:rsid w:val="00BE6C33"/>
    <w:rsid w:val="00C10C48"/>
    <w:rsid w:val="00C116CB"/>
    <w:rsid w:val="00C26842"/>
    <w:rsid w:val="00C80E66"/>
    <w:rsid w:val="00C849EF"/>
    <w:rsid w:val="00C97822"/>
    <w:rsid w:val="00CC76F6"/>
    <w:rsid w:val="00CF6166"/>
    <w:rsid w:val="00D37DBD"/>
    <w:rsid w:val="00D470C7"/>
    <w:rsid w:val="00D95834"/>
    <w:rsid w:val="00DB7331"/>
    <w:rsid w:val="00E0120F"/>
    <w:rsid w:val="00E06127"/>
    <w:rsid w:val="00E32FFB"/>
    <w:rsid w:val="00E335CD"/>
    <w:rsid w:val="00E40801"/>
    <w:rsid w:val="00E61ADD"/>
    <w:rsid w:val="00E7485B"/>
    <w:rsid w:val="00E84140"/>
    <w:rsid w:val="00F23F2E"/>
    <w:rsid w:val="00F413DC"/>
    <w:rsid w:val="00F57A02"/>
    <w:rsid w:val="00F70443"/>
    <w:rsid w:val="00F712D0"/>
    <w:rsid w:val="00F9435E"/>
    <w:rsid w:val="00F95719"/>
    <w:rsid w:val="00FA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0E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57A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57A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7A02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C116CB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FFB"/>
    <w:pPr>
      <w:ind w:left="720"/>
      <w:contextualSpacing/>
    </w:pPr>
  </w:style>
  <w:style w:type="table" w:styleId="TableGrid">
    <w:name w:val="Table Grid"/>
    <w:basedOn w:val="TableNormal"/>
    <w:uiPriority w:val="39"/>
    <w:rsid w:val="00196C9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65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0E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57A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57A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7A02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C116CB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FFB"/>
    <w:pPr>
      <w:ind w:left="720"/>
      <w:contextualSpacing/>
    </w:pPr>
  </w:style>
  <w:style w:type="table" w:styleId="TableGrid">
    <w:name w:val="Table Grid"/>
    <w:basedOn w:val="TableNormal"/>
    <w:uiPriority w:val="39"/>
    <w:rsid w:val="00196C9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6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8369">
          <w:marLeft w:val="878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ads@dhi-services.org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5812-66B6-46E3-9E4D-80D7B719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ROADS Community Recovery Service – External Referral Form</vt:lpstr>
    </vt:vector>
  </TitlesOfParts>
  <Company>BDP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ROADS Community Recovery Service – External Referral Form</dc:title>
  <dc:creator>Bristol Drugs Project</dc:creator>
  <cp:lastModifiedBy>Mark McNally</cp:lastModifiedBy>
  <cp:revision>2</cp:revision>
  <cp:lastPrinted>2016-06-06T10:30:00Z</cp:lastPrinted>
  <dcterms:created xsi:type="dcterms:W3CDTF">2018-12-12T12:53:00Z</dcterms:created>
  <dcterms:modified xsi:type="dcterms:W3CDTF">2018-12-12T12:53:00Z</dcterms:modified>
</cp:coreProperties>
</file>